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7A" w:rsidRPr="0065481C" w:rsidRDefault="00EC077A" w:rsidP="00EC077A">
      <w:pPr>
        <w:autoSpaceDN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65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работе с родителями</w:t>
      </w:r>
    </w:p>
    <w:p w:rsidR="00EC077A" w:rsidRPr="0065481C" w:rsidRDefault="00EC077A" w:rsidP="00EC077A">
      <w:pPr>
        <w:autoSpaceDN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7A" w:rsidRPr="0065481C" w:rsidRDefault="00EC077A" w:rsidP="00EC077A">
      <w:pPr>
        <w:autoSpaceDN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7A" w:rsidRPr="0065481C" w:rsidRDefault="00EC077A" w:rsidP="00EC077A">
      <w:pPr>
        <w:autoSpaceDN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715" w:rsidRPr="00772715" w:rsidRDefault="00903850" w:rsidP="0077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72715">
        <w:rPr>
          <w:rFonts w:ascii="Times New Roman" w:hAnsi="Times New Roman" w:cs="Times New Roman"/>
          <w:sz w:val="28"/>
        </w:rPr>
        <w:t xml:space="preserve"> Методические рекомендации по работе с родителями состоят из четырех глав.</w:t>
      </w:r>
      <w:r w:rsidR="00772715" w:rsidRPr="00772715">
        <w:rPr>
          <w:rFonts w:ascii="Times New Roman" w:hAnsi="Times New Roman" w:cs="Times New Roman"/>
          <w:sz w:val="28"/>
        </w:rPr>
        <w:t xml:space="preserve"> </w:t>
      </w:r>
      <w:r w:rsidRPr="00772715">
        <w:rPr>
          <w:rFonts w:ascii="Times New Roman" w:hAnsi="Times New Roman" w:cs="Times New Roman"/>
          <w:sz w:val="28"/>
        </w:rPr>
        <w:t>В</w:t>
      </w:r>
      <w:r w:rsidR="00772715" w:rsidRPr="00772715">
        <w:rPr>
          <w:rFonts w:ascii="Times New Roman" w:hAnsi="Times New Roman" w:cs="Times New Roman"/>
          <w:sz w:val="28"/>
        </w:rPr>
        <w:t xml:space="preserve"> первых трех главах освещаются теоретические вопросы:</w:t>
      </w:r>
      <w:r w:rsidR="00772715" w:rsidRPr="00772715">
        <w:rPr>
          <w:sz w:val="28"/>
        </w:rPr>
        <w:t xml:space="preserve"> </w:t>
      </w:r>
      <w:r w:rsidR="00772715">
        <w:rPr>
          <w:sz w:val="28"/>
        </w:rPr>
        <w:t>«</w:t>
      </w:r>
      <w:r w:rsidR="00772715" w:rsidRPr="00772715">
        <w:rPr>
          <w:rFonts w:ascii="Times New Roman" w:hAnsi="Times New Roman" w:cs="Times New Roman"/>
          <w:bCs/>
          <w:sz w:val="28"/>
          <w:szCs w:val="28"/>
        </w:rPr>
        <w:t>Диагностические методы изучения семьи обучающегося</w:t>
      </w:r>
      <w:r w:rsidR="00772715">
        <w:rPr>
          <w:rFonts w:ascii="Times New Roman" w:hAnsi="Times New Roman" w:cs="Times New Roman"/>
          <w:bCs/>
          <w:sz w:val="28"/>
          <w:szCs w:val="28"/>
        </w:rPr>
        <w:t>», «Информационно-просветительская работа с родителями»,  «Формы, методы и средства вовлечения родителей  в процесс жизнедеятельности учебного заведения».</w:t>
      </w:r>
      <w:r>
        <w:rPr>
          <w:sz w:val="28"/>
        </w:rPr>
        <w:t xml:space="preserve"> </w:t>
      </w:r>
      <w:r w:rsidR="00772715">
        <w:rPr>
          <w:sz w:val="28"/>
        </w:rPr>
        <w:t xml:space="preserve"> </w:t>
      </w:r>
      <w:r w:rsidR="00772715" w:rsidRPr="00772715">
        <w:rPr>
          <w:rFonts w:ascii="Times New Roman" w:hAnsi="Times New Roman" w:cs="Times New Roman"/>
          <w:sz w:val="28"/>
        </w:rPr>
        <w:t xml:space="preserve">В четвертой главе представлен практический опыт ГБПОУ «УИ ТЛТУ» по психолого-педагогическому сопровождению семьи, которое осуществляет </w:t>
      </w:r>
      <w:proofErr w:type="spellStart"/>
      <w:r w:rsidR="00772715" w:rsidRPr="00772715">
        <w:rPr>
          <w:rFonts w:ascii="Times New Roman" w:hAnsi="Times New Roman" w:cs="Times New Roman"/>
          <w:sz w:val="28"/>
        </w:rPr>
        <w:t>медико-социально-психолого-педагогическая</w:t>
      </w:r>
      <w:proofErr w:type="spellEnd"/>
      <w:r w:rsidR="00772715" w:rsidRPr="00772715">
        <w:rPr>
          <w:rFonts w:ascii="Times New Roman" w:hAnsi="Times New Roman" w:cs="Times New Roman"/>
          <w:sz w:val="28"/>
        </w:rPr>
        <w:t xml:space="preserve"> служба.</w:t>
      </w:r>
    </w:p>
    <w:p w:rsidR="00903850" w:rsidRPr="00772715" w:rsidRDefault="00772715" w:rsidP="00772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72715">
        <w:rPr>
          <w:rFonts w:ascii="Times New Roman" w:hAnsi="Times New Roman" w:cs="Times New Roman"/>
          <w:sz w:val="28"/>
        </w:rPr>
        <w:t>Предназначено пособие для мастеров производственного обучения, отвечающим за работу с группой, классным руководителям.</w:t>
      </w:r>
    </w:p>
    <w:p w:rsidR="00772715" w:rsidRDefault="00772715" w:rsidP="00772715">
      <w:pPr>
        <w:spacing w:after="0" w:line="240" w:lineRule="auto"/>
        <w:jc w:val="both"/>
        <w:rPr>
          <w:sz w:val="28"/>
        </w:rPr>
      </w:pPr>
    </w:p>
    <w:p w:rsidR="00903850" w:rsidRDefault="00903850" w:rsidP="00772715">
      <w:pPr>
        <w:spacing w:after="0"/>
        <w:jc w:val="both"/>
        <w:rPr>
          <w:sz w:val="28"/>
        </w:rPr>
      </w:pPr>
      <w:r>
        <w:rPr>
          <w:sz w:val="28"/>
        </w:rPr>
        <w:tab/>
      </w:r>
    </w:p>
    <w:p w:rsidR="00772715" w:rsidRDefault="00772715" w:rsidP="00772715">
      <w:pPr>
        <w:spacing w:after="0"/>
        <w:jc w:val="both"/>
        <w:rPr>
          <w:sz w:val="28"/>
        </w:rPr>
      </w:pPr>
    </w:p>
    <w:p w:rsidR="00903850" w:rsidRDefault="00903850" w:rsidP="00EC07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3850" w:rsidRDefault="00903850" w:rsidP="00EC07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3850" w:rsidRDefault="00BB1F7A" w:rsidP="00BB1F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Рецензент: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Левочкина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Н.Г. педагог-психолог высшей квалификационной категории</w:t>
      </w:r>
    </w:p>
    <w:p w:rsidR="00903850" w:rsidRDefault="00903850" w:rsidP="00EC07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3850" w:rsidRDefault="00903850" w:rsidP="00EC07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3850" w:rsidRDefault="00903850" w:rsidP="00EC07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1F7A" w:rsidRDefault="00A56513" w:rsidP="00BB1F7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©</w:t>
      </w:r>
      <w:r w:rsidR="00BB1F7A">
        <w:rPr>
          <w:rFonts w:ascii="Times New Roman" w:hAnsi="Times New Roman" w:cs="Times New Roman"/>
          <w:bCs/>
          <w:sz w:val="28"/>
          <w:szCs w:val="28"/>
        </w:rPr>
        <w:t>ГБПОУ «УИ ТЛТУ»</w:t>
      </w:r>
    </w:p>
    <w:p w:rsidR="00903850" w:rsidRDefault="00BB1F7A" w:rsidP="00BB1F7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Г.Усть-Илимск, </w:t>
      </w:r>
      <w:r w:rsidR="00A907E9">
        <w:rPr>
          <w:rFonts w:ascii="Times New Roman" w:hAnsi="Times New Roman" w:cs="Times New Roman"/>
          <w:bCs/>
          <w:sz w:val="28"/>
          <w:szCs w:val="28"/>
        </w:rPr>
        <w:t>2016</w:t>
      </w:r>
    </w:p>
    <w:p w:rsidR="00E1399A" w:rsidRDefault="00E1399A" w:rsidP="00EC07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</w:p>
    <w:p w:rsidR="00BB1F7A" w:rsidRDefault="00BB1F7A" w:rsidP="00E1399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 ………………………………………………………………….4</w:t>
      </w:r>
    </w:p>
    <w:p w:rsidR="00E1399A" w:rsidRDefault="00BB1F7A" w:rsidP="00E1399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1. </w:t>
      </w:r>
      <w:r w:rsidR="00E1399A">
        <w:rPr>
          <w:rFonts w:ascii="Times New Roman" w:hAnsi="Times New Roman" w:cs="Times New Roman"/>
          <w:bCs/>
          <w:sz w:val="28"/>
          <w:szCs w:val="28"/>
        </w:rPr>
        <w:t>Диагностические методы изучения семьи обучающегося</w:t>
      </w:r>
      <w:r>
        <w:rPr>
          <w:rFonts w:ascii="Times New Roman" w:hAnsi="Times New Roman" w:cs="Times New Roman"/>
          <w:bCs/>
          <w:sz w:val="28"/>
          <w:szCs w:val="28"/>
        </w:rPr>
        <w:t>…..5</w:t>
      </w:r>
    </w:p>
    <w:p w:rsidR="00E1399A" w:rsidRDefault="00BB1F7A" w:rsidP="00E1399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2.</w:t>
      </w:r>
      <w:r w:rsidR="00E1399A">
        <w:rPr>
          <w:rFonts w:ascii="Times New Roman" w:hAnsi="Times New Roman" w:cs="Times New Roman"/>
          <w:bCs/>
          <w:sz w:val="28"/>
          <w:szCs w:val="28"/>
        </w:rPr>
        <w:t>Информационно-просветительская работа с родителями</w:t>
      </w:r>
      <w:r>
        <w:rPr>
          <w:rFonts w:ascii="Times New Roman" w:hAnsi="Times New Roman" w:cs="Times New Roman"/>
          <w:bCs/>
          <w:sz w:val="28"/>
          <w:szCs w:val="28"/>
        </w:rPr>
        <w:t>......9</w:t>
      </w:r>
    </w:p>
    <w:p w:rsidR="00E1399A" w:rsidRDefault="00BB1F7A" w:rsidP="00E1399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3.</w:t>
      </w:r>
      <w:r w:rsidR="00E1399A">
        <w:rPr>
          <w:rFonts w:ascii="Times New Roman" w:hAnsi="Times New Roman" w:cs="Times New Roman"/>
          <w:bCs/>
          <w:sz w:val="28"/>
          <w:szCs w:val="28"/>
        </w:rPr>
        <w:t>Формы, методы и средства вовлечения родителей  в процесс жизнедеятельности учебного заведения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……………………………….16</w:t>
      </w:r>
    </w:p>
    <w:p w:rsidR="00E1399A" w:rsidRDefault="00BB1F7A" w:rsidP="00E1399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4. </w:t>
      </w:r>
      <w:proofErr w:type="spellStart"/>
      <w:r w:rsidR="00E1399A">
        <w:rPr>
          <w:rFonts w:ascii="Times New Roman" w:hAnsi="Times New Roman" w:cs="Times New Roman"/>
          <w:bCs/>
          <w:sz w:val="28"/>
          <w:szCs w:val="28"/>
        </w:rPr>
        <w:t>Психолого</w:t>
      </w:r>
      <w:proofErr w:type="spellEnd"/>
      <w:r w:rsidR="00E1399A">
        <w:rPr>
          <w:rFonts w:ascii="Times New Roman" w:hAnsi="Times New Roman" w:cs="Times New Roman"/>
          <w:bCs/>
          <w:sz w:val="28"/>
          <w:szCs w:val="28"/>
        </w:rPr>
        <w:t xml:space="preserve"> – педагогическое сопровождение семьи (из опыта работы ГБПОУ «УИ ТЛТУ»)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…………………………………………….24</w:t>
      </w:r>
    </w:p>
    <w:p w:rsidR="00E1399A" w:rsidRDefault="00BB1F7A" w:rsidP="00E1399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литературы………………………………………………………27</w:t>
      </w:r>
    </w:p>
    <w:p w:rsidR="00E1399A" w:rsidRDefault="00E1399A" w:rsidP="0090385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850" w:rsidRPr="00E1399A" w:rsidRDefault="00903850" w:rsidP="0090385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1F7A" w:rsidRDefault="00BB1F7A" w:rsidP="00EC07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1F7A" w:rsidRDefault="00BB1F7A" w:rsidP="00EC07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1F7A" w:rsidRDefault="00BB1F7A" w:rsidP="00EC07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1F7A" w:rsidRDefault="00BB1F7A" w:rsidP="00EC07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1F7A" w:rsidRDefault="00BB1F7A" w:rsidP="00EC07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1F7A" w:rsidRDefault="00BB1F7A" w:rsidP="00EC07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1F7A" w:rsidRDefault="00BB1F7A" w:rsidP="00EC07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1F7A" w:rsidRDefault="00BB1F7A" w:rsidP="00EC07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1F7A" w:rsidRDefault="00BB1F7A" w:rsidP="00EC07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312D" w:rsidRPr="0065481C" w:rsidRDefault="004D312D" w:rsidP="00EC07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81C">
        <w:rPr>
          <w:rFonts w:ascii="Times New Roman" w:hAnsi="Times New Roman" w:cs="Times New Roman"/>
          <w:bCs/>
          <w:sz w:val="28"/>
          <w:szCs w:val="28"/>
        </w:rPr>
        <w:lastRenderedPageBreak/>
        <w:t>ВВЕДЕНИЕ</w:t>
      </w:r>
      <w:bookmarkEnd w:id="0"/>
    </w:p>
    <w:p w:rsidR="004D312D" w:rsidRPr="0065481C" w:rsidRDefault="004D312D" w:rsidP="00EC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Важным моментом в построении воспитательной работы является взаи</w:t>
      </w:r>
      <w:r w:rsidRPr="0065481C">
        <w:rPr>
          <w:rFonts w:ascii="Times New Roman" w:hAnsi="Times New Roman" w:cs="Times New Roman"/>
          <w:sz w:val="28"/>
          <w:szCs w:val="28"/>
        </w:rPr>
        <w:softHyphen/>
        <w:t xml:space="preserve">модействие администрации учебного заведения, мастера производственного обучения, классного руководителя с родителями </w:t>
      </w:r>
      <w:r w:rsidR="00EC077A" w:rsidRPr="0065481C">
        <w:rPr>
          <w:rFonts w:ascii="Times New Roman" w:hAnsi="Times New Roman" w:cs="Times New Roman"/>
          <w:sz w:val="28"/>
          <w:szCs w:val="28"/>
        </w:rPr>
        <w:t>обучающегося</w:t>
      </w:r>
      <w:r w:rsidRPr="0065481C">
        <w:rPr>
          <w:rFonts w:ascii="Times New Roman" w:hAnsi="Times New Roman" w:cs="Times New Roman"/>
          <w:sz w:val="28"/>
          <w:szCs w:val="28"/>
        </w:rPr>
        <w:t>.</w:t>
      </w:r>
    </w:p>
    <w:p w:rsidR="004D312D" w:rsidRPr="0065481C" w:rsidRDefault="004D312D" w:rsidP="00EC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Современные семьи развиваются в условиях качественно новой и проти</w:t>
      </w:r>
      <w:r w:rsidRPr="0065481C">
        <w:rPr>
          <w:rFonts w:ascii="Times New Roman" w:hAnsi="Times New Roman" w:cs="Times New Roman"/>
          <w:sz w:val="28"/>
          <w:szCs w:val="28"/>
        </w:rPr>
        <w:softHyphen/>
        <w:t>воречивой общественной ситуации.</w:t>
      </w:r>
    </w:p>
    <w:p w:rsidR="004D312D" w:rsidRPr="0065481C" w:rsidRDefault="004D312D" w:rsidP="00EC0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С одной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ее значимости в воспитании детей. С другой сторо</w:t>
      </w:r>
      <w:r w:rsidRPr="0065481C">
        <w:rPr>
          <w:rFonts w:ascii="Times New Roman" w:hAnsi="Times New Roman" w:cs="Times New Roman"/>
          <w:sz w:val="28"/>
          <w:szCs w:val="28"/>
        </w:rPr>
        <w:softHyphen/>
        <w:t>ны, наблюдаются процессы, приводящие к обострению семейных проблем.</w:t>
      </w:r>
      <w:r w:rsidR="00EC077A" w:rsidRPr="0065481C">
        <w:rPr>
          <w:rFonts w:ascii="Times New Roman" w:hAnsi="Times New Roman" w:cs="Times New Roman"/>
          <w:sz w:val="28"/>
          <w:szCs w:val="28"/>
        </w:rPr>
        <w:t xml:space="preserve"> </w:t>
      </w:r>
      <w:r w:rsidRPr="0065481C">
        <w:rPr>
          <w:rFonts w:ascii="Times New Roman" w:hAnsi="Times New Roman" w:cs="Times New Roman"/>
          <w:sz w:val="28"/>
          <w:szCs w:val="28"/>
        </w:rPr>
        <w:t>Это - прежде всего падение материального уровня большинства семей, рост числа разводов, отрицательно влияющих на психику детей, увеличение числа неполных и имеющих трех и более детей.</w:t>
      </w:r>
    </w:p>
    <w:p w:rsidR="004D312D" w:rsidRPr="0065481C" w:rsidRDefault="004D312D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81C">
        <w:rPr>
          <w:rFonts w:ascii="Times New Roman" w:hAnsi="Times New Roman" w:cs="Times New Roman"/>
          <w:sz w:val="28"/>
          <w:szCs w:val="28"/>
        </w:rPr>
        <w:t xml:space="preserve">Подростки, обучающиеся в </w:t>
      </w:r>
      <w:r w:rsidR="00A903B7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65481C">
        <w:rPr>
          <w:rFonts w:ascii="Times New Roman" w:hAnsi="Times New Roman" w:cs="Times New Roman"/>
          <w:sz w:val="28"/>
          <w:szCs w:val="28"/>
        </w:rPr>
        <w:t>имеют</w:t>
      </w:r>
      <w:proofErr w:type="gramEnd"/>
      <w:r w:rsidRPr="0065481C">
        <w:rPr>
          <w:rFonts w:ascii="Times New Roman" w:hAnsi="Times New Roman" w:cs="Times New Roman"/>
          <w:sz w:val="28"/>
          <w:szCs w:val="28"/>
        </w:rPr>
        <w:t xml:space="preserve"> свои особенности:</w:t>
      </w:r>
    </w:p>
    <w:p w:rsidR="004D312D" w:rsidRPr="0065481C" w:rsidRDefault="00165473" w:rsidP="0016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4D312D" w:rsidRPr="0065481C">
        <w:rPr>
          <w:rFonts w:ascii="Times New Roman" w:hAnsi="Times New Roman" w:cs="Times New Roman"/>
          <w:sz w:val="28"/>
          <w:szCs w:val="28"/>
        </w:rPr>
        <w:t>низкий уровень развития познавательной активности и слабые школь</w:t>
      </w:r>
      <w:r w:rsidR="004D312D" w:rsidRPr="0065481C">
        <w:rPr>
          <w:rFonts w:ascii="Times New Roman" w:hAnsi="Times New Roman" w:cs="Times New Roman"/>
          <w:sz w:val="28"/>
          <w:szCs w:val="28"/>
        </w:rPr>
        <w:softHyphen/>
        <w:t>ные знания;</w:t>
      </w:r>
    </w:p>
    <w:p w:rsidR="004D312D" w:rsidRPr="0065481C" w:rsidRDefault="00165473" w:rsidP="0016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4D312D" w:rsidRPr="0065481C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65481C">
        <w:rPr>
          <w:rFonts w:ascii="Times New Roman" w:hAnsi="Times New Roman" w:cs="Times New Roman"/>
          <w:sz w:val="28"/>
          <w:szCs w:val="28"/>
        </w:rPr>
        <w:t>обучающиеся</w:t>
      </w:r>
      <w:r w:rsidR="004D312D" w:rsidRPr="0065481C">
        <w:rPr>
          <w:rFonts w:ascii="Times New Roman" w:hAnsi="Times New Roman" w:cs="Times New Roman"/>
          <w:sz w:val="28"/>
          <w:szCs w:val="28"/>
        </w:rPr>
        <w:t xml:space="preserve"> имеют проблемы в поведении;</w:t>
      </w:r>
    </w:p>
    <w:p w:rsidR="004D312D" w:rsidRPr="0065481C" w:rsidRDefault="00165473" w:rsidP="0016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4D312D" w:rsidRPr="0065481C">
        <w:rPr>
          <w:rFonts w:ascii="Times New Roman" w:hAnsi="Times New Roman" w:cs="Times New Roman"/>
          <w:sz w:val="28"/>
          <w:szCs w:val="28"/>
        </w:rPr>
        <w:t>имеется нарушение со стороны физического и психического здоровья (ЗПР, ЗФР);</w:t>
      </w:r>
    </w:p>
    <w:p w:rsidR="004D312D" w:rsidRPr="0065481C" w:rsidRDefault="00165473" w:rsidP="0016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4D312D" w:rsidRPr="0065481C">
        <w:rPr>
          <w:rFonts w:ascii="Times New Roman" w:hAnsi="Times New Roman" w:cs="Times New Roman"/>
          <w:sz w:val="28"/>
          <w:szCs w:val="28"/>
        </w:rPr>
        <w:t>низкий ценностный барьер</w:t>
      </w:r>
      <w:r w:rsidRPr="0065481C">
        <w:rPr>
          <w:rFonts w:ascii="Times New Roman" w:hAnsi="Times New Roman" w:cs="Times New Roman"/>
          <w:sz w:val="28"/>
          <w:szCs w:val="28"/>
        </w:rPr>
        <w:t>;</w:t>
      </w:r>
    </w:p>
    <w:p w:rsidR="004D312D" w:rsidRPr="0065481C" w:rsidRDefault="00165473" w:rsidP="0016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4D312D" w:rsidRPr="0065481C">
        <w:rPr>
          <w:rFonts w:ascii="Times New Roman" w:hAnsi="Times New Roman" w:cs="Times New Roman"/>
          <w:sz w:val="28"/>
          <w:szCs w:val="28"/>
        </w:rPr>
        <w:t xml:space="preserve">более 50% обучающихся воспитываются в неполных, и </w:t>
      </w:r>
      <w:proofErr w:type="spellStart"/>
      <w:r w:rsidR="004D312D" w:rsidRPr="0065481C">
        <w:rPr>
          <w:rFonts w:ascii="Times New Roman" w:hAnsi="Times New Roman" w:cs="Times New Roman"/>
          <w:sz w:val="28"/>
          <w:szCs w:val="28"/>
        </w:rPr>
        <w:t>дисфункцио</w:t>
      </w:r>
      <w:r w:rsidR="004D312D" w:rsidRPr="0065481C">
        <w:rPr>
          <w:rFonts w:ascii="Times New Roman" w:hAnsi="Times New Roman" w:cs="Times New Roman"/>
          <w:sz w:val="28"/>
          <w:szCs w:val="28"/>
        </w:rPr>
        <w:softHyphen/>
        <w:t>нальных</w:t>
      </w:r>
      <w:proofErr w:type="spellEnd"/>
      <w:r w:rsidR="004D312D" w:rsidRPr="0065481C">
        <w:rPr>
          <w:rFonts w:ascii="Times New Roman" w:hAnsi="Times New Roman" w:cs="Times New Roman"/>
          <w:sz w:val="28"/>
          <w:szCs w:val="28"/>
        </w:rPr>
        <w:t xml:space="preserve"> семьях;</w:t>
      </w:r>
      <w:proofErr w:type="gramEnd"/>
    </w:p>
    <w:p w:rsidR="004D312D" w:rsidRPr="0065481C" w:rsidRDefault="00165473" w:rsidP="0016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4D312D" w:rsidRPr="0065481C">
        <w:rPr>
          <w:rFonts w:ascii="Times New Roman" w:hAnsi="Times New Roman" w:cs="Times New Roman"/>
          <w:sz w:val="28"/>
          <w:szCs w:val="28"/>
        </w:rPr>
        <w:t>у большинства подростков представления об окружающем мире иска</w:t>
      </w:r>
      <w:r w:rsidR="004D312D" w:rsidRPr="0065481C">
        <w:rPr>
          <w:rFonts w:ascii="Times New Roman" w:hAnsi="Times New Roman" w:cs="Times New Roman"/>
          <w:sz w:val="28"/>
          <w:szCs w:val="28"/>
        </w:rPr>
        <w:softHyphen/>
        <w:t>жены - причиной этому являются перенесенные психические травмы, недоста</w:t>
      </w:r>
      <w:r w:rsidR="004D312D" w:rsidRPr="0065481C">
        <w:rPr>
          <w:rFonts w:ascii="Times New Roman" w:hAnsi="Times New Roman" w:cs="Times New Roman"/>
          <w:sz w:val="28"/>
          <w:szCs w:val="28"/>
        </w:rPr>
        <w:softHyphen/>
        <w:t>ток родительского внимания, а так же низкий уровень материальной обеспе</w:t>
      </w:r>
      <w:r w:rsidR="004D312D" w:rsidRPr="0065481C">
        <w:rPr>
          <w:rFonts w:ascii="Times New Roman" w:hAnsi="Times New Roman" w:cs="Times New Roman"/>
          <w:sz w:val="28"/>
          <w:szCs w:val="28"/>
        </w:rPr>
        <w:softHyphen/>
        <w:t>ченности.</w:t>
      </w:r>
    </w:p>
    <w:p w:rsidR="004D312D" w:rsidRPr="0065481C" w:rsidRDefault="004D312D" w:rsidP="0016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Следовательно, в сложных современных условиях семье требуется ква</w:t>
      </w:r>
      <w:r w:rsidRPr="0065481C">
        <w:rPr>
          <w:rFonts w:ascii="Times New Roman" w:hAnsi="Times New Roman" w:cs="Times New Roman"/>
          <w:sz w:val="28"/>
          <w:szCs w:val="28"/>
        </w:rPr>
        <w:softHyphen/>
        <w:t>лифицированная психолого-педагогическая помощь. Только в процессе взаи</w:t>
      </w:r>
      <w:r w:rsidRPr="0065481C">
        <w:rPr>
          <w:rFonts w:ascii="Times New Roman" w:hAnsi="Times New Roman" w:cs="Times New Roman"/>
          <w:sz w:val="28"/>
          <w:szCs w:val="28"/>
        </w:rPr>
        <w:softHyphen/>
        <w:t>модействия психологов, педагогов и родителей можно успешно решать про</w:t>
      </w:r>
      <w:r w:rsidRPr="0065481C">
        <w:rPr>
          <w:rFonts w:ascii="Times New Roman" w:hAnsi="Times New Roman" w:cs="Times New Roman"/>
          <w:sz w:val="28"/>
          <w:szCs w:val="28"/>
        </w:rPr>
        <w:softHyphen/>
        <w:t>блему развития личности подростка, оказывать</w:t>
      </w:r>
      <w:r w:rsidR="00506A58" w:rsidRPr="0065481C">
        <w:rPr>
          <w:rFonts w:ascii="Times New Roman" w:hAnsi="Times New Roman" w:cs="Times New Roman"/>
          <w:sz w:val="28"/>
          <w:szCs w:val="28"/>
        </w:rPr>
        <w:t xml:space="preserve"> </w:t>
      </w:r>
      <w:r w:rsidRPr="0065481C">
        <w:rPr>
          <w:rFonts w:ascii="Times New Roman" w:hAnsi="Times New Roman" w:cs="Times New Roman"/>
          <w:sz w:val="28"/>
          <w:szCs w:val="28"/>
        </w:rPr>
        <w:t>социальную поддержку</w:t>
      </w:r>
      <w:r w:rsidR="00506A58" w:rsidRPr="0065481C">
        <w:rPr>
          <w:rFonts w:ascii="Times New Roman" w:hAnsi="Times New Roman" w:cs="Times New Roman"/>
          <w:sz w:val="28"/>
          <w:szCs w:val="28"/>
        </w:rPr>
        <w:t xml:space="preserve"> семье.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473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473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473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473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473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473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473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473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473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473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73B" w:rsidRDefault="004A373B" w:rsidP="0016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A58" w:rsidRPr="0065481C" w:rsidRDefault="00BB1F7A" w:rsidP="0016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506A58" w:rsidRPr="0065481C">
        <w:rPr>
          <w:rFonts w:ascii="Times New Roman" w:hAnsi="Times New Roman" w:cs="Times New Roman"/>
          <w:b/>
          <w:sz w:val="28"/>
          <w:szCs w:val="28"/>
        </w:rPr>
        <w:t xml:space="preserve"> I. Диагностические методики изучения семьи </w:t>
      </w:r>
      <w:r w:rsidR="00EC077A" w:rsidRPr="0065481C">
        <w:rPr>
          <w:rFonts w:ascii="Times New Roman" w:hAnsi="Times New Roman" w:cs="Times New Roman"/>
          <w:b/>
          <w:sz w:val="28"/>
          <w:szCs w:val="28"/>
        </w:rPr>
        <w:t>обучающегося</w:t>
      </w:r>
    </w:p>
    <w:p w:rsidR="00506A58" w:rsidRPr="0065481C" w:rsidRDefault="00506A58" w:rsidP="0016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Изучение семьи позволяет педагогу, мастеру производственного обучения ближе познакомиться с </w:t>
      </w:r>
      <w:proofErr w:type="gramStart"/>
      <w:r w:rsidR="00165473" w:rsidRPr="0065481C">
        <w:rPr>
          <w:rFonts w:ascii="Times New Roman" w:hAnsi="Times New Roman" w:cs="Times New Roman"/>
          <w:sz w:val="28"/>
          <w:szCs w:val="28"/>
        </w:rPr>
        <w:t>об</w:t>
      </w:r>
      <w:r w:rsidRPr="0065481C">
        <w:rPr>
          <w:rFonts w:ascii="Times New Roman" w:hAnsi="Times New Roman" w:cs="Times New Roman"/>
          <w:sz w:val="28"/>
          <w:szCs w:val="28"/>
        </w:rPr>
        <w:t>уча</w:t>
      </w:r>
      <w:r w:rsidR="00165473" w:rsidRPr="0065481C">
        <w:rPr>
          <w:rFonts w:ascii="Times New Roman" w:hAnsi="Times New Roman" w:cs="Times New Roman"/>
          <w:sz w:val="28"/>
          <w:szCs w:val="28"/>
        </w:rPr>
        <w:t>ю</w:t>
      </w:r>
      <w:r w:rsidRPr="0065481C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65481C">
        <w:rPr>
          <w:rFonts w:ascii="Times New Roman" w:hAnsi="Times New Roman" w:cs="Times New Roman"/>
          <w:sz w:val="28"/>
          <w:szCs w:val="28"/>
        </w:rPr>
        <w:t xml:space="preserve">, понять стиль жизни семьи, его уклад, взаимоотношения между домочадцами, их духовные ценности, уровень принятия </w:t>
      </w:r>
      <w:r w:rsidR="00A903B7">
        <w:rPr>
          <w:rFonts w:ascii="Times New Roman" w:hAnsi="Times New Roman" w:cs="Times New Roman"/>
          <w:sz w:val="28"/>
          <w:szCs w:val="28"/>
        </w:rPr>
        <w:t>Учреждения обучающимся</w:t>
      </w:r>
      <w:r w:rsidRPr="0065481C">
        <w:rPr>
          <w:rFonts w:ascii="Times New Roman" w:hAnsi="Times New Roman" w:cs="Times New Roman"/>
          <w:sz w:val="28"/>
          <w:szCs w:val="28"/>
        </w:rPr>
        <w:t xml:space="preserve">, его благополучие в </w:t>
      </w:r>
      <w:r w:rsidR="00165473" w:rsidRPr="0065481C">
        <w:rPr>
          <w:rFonts w:ascii="Times New Roman" w:hAnsi="Times New Roman" w:cs="Times New Roman"/>
          <w:sz w:val="28"/>
          <w:szCs w:val="28"/>
        </w:rPr>
        <w:t>студенческом</w:t>
      </w:r>
      <w:r w:rsidRPr="0065481C">
        <w:rPr>
          <w:rFonts w:ascii="Times New Roman" w:hAnsi="Times New Roman" w:cs="Times New Roman"/>
          <w:sz w:val="28"/>
          <w:szCs w:val="28"/>
        </w:rPr>
        <w:t xml:space="preserve"> коллективе, уровень удовлетворенности выбранной профессией. При этом педагог использует комплекс традиционных методов психолог</w:t>
      </w:r>
      <w:proofErr w:type="gramStart"/>
      <w:r w:rsidRPr="0065481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481C">
        <w:rPr>
          <w:rFonts w:ascii="Times New Roman" w:hAnsi="Times New Roman" w:cs="Times New Roman"/>
          <w:sz w:val="28"/>
          <w:szCs w:val="28"/>
        </w:rPr>
        <w:t xml:space="preserve"> педагогической диагностики.</w:t>
      </w:r>
    </w:p>
    <w:p w:rsidR="00506A58" w:rsidRPr="0065481C" w:rsidRDefault="00506A58" w:rsidP="0016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В исследовании семьи есть свои особенности. Во-первых, необходимо исходить из принципа разумной достаточности: всякий новый шаг предпринимается лишь в том случае, если получен результат на предыдущем. Необходимость в диагностике возникает, если отмечаются нарушения в поведении ребенка, причинами которых могут быть искаженные родительские отношения, педагогическая неграмотность родителей, дисгармония развития ребенка.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Педагогическая диагностика семьи лежит в основе условной </w:t>
      </w:r>
      <w:proofErr w:type="spellStart"/>
      <w:r w:rsidRPr="0065481C">
        <w:rPr>
          <w:rFonts w:ascii="Times New Roman" w:hAnsi="Times New Roman" w:cs="Times New Roman"/>
          <w:sz w:val="28"/>
          <w:szCs w:val="28"/>
        </w:rPr>
        <w:t>сгруппированности</w:t>
      </w:r>
      <w:proofErr w:type="spellEnd"/>
      <w:r w:rsidRPr="0065481C">
        <w:rPr>
          <w:rFonts w:ascii="Times New Roman" w:hAnsi="Times New Roman" w:cs="Times New Roman"/>
          <w:sz w:val="28"/>
          <w:szCs w:val="28"/>
        </w:rPr>
        <w:t xml:space="preserve"> семей по принципу возможности использования их нравственного потенциала для воспитания своего ребенка, детей в группе. В связи с этим семьи делятся на 5 типов.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1.</w:t>
      </w:r>
      <w:r w:rsidRPr="0065481C">
        <w:rPr>
          <w:rFonts w:ascii="Times New Roman" w:hAnsi="Times New Roman" w:cs="Times New Roman"/>
          <w:sz w:val="28"/>
          <w:szCs w:val="28"/>
        </w:rPr>
        <w:tab/>
        <w:t>Семьи с высоким уровнем нравственных отношений. В них здоровая моральная атмосфера, дети получают возможность для развития своих способностей. Частое вмешательство педагога здесь не нужно, хотя отдельные советы и предостережения, связанные с особенностями воспитания в определенном возрасте, не исключаются.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2.</w:t>
      </w:r>
      <w:r w:rsidRPr="0065481C">
        <w:rPr>
          <w:rFonts w:ascii="Times New Roman" w:hAnsi="Times New Roman" w:cs="Times New Roman"/>
          <w:sz w:val="28"/>
          <w:szCs w:val="28"/>
        </w:rPr>
        <w:tab/>
        <w:t xml:space="preserve">Семьи, характеризующиеся нормальными отношениями между родителями, но при этом не обеспечивающие положительную направленность в воспитании детей. Дети могут быть в центре «особых» забот родителей, в </w:t>
      </w:r>
      <w:proofErr w:type="gramStart"/>
      <w:r w:rsidRPr="0065481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5481C">
        <w:rPr>
          <w:rFonts w:ascii="Times New Roman" w:hAnsi="Times New Roman" w:cs="Times New Roman"/>
          <w:sz w:val="28"/>
          <w:szCs w:val="28"/>
        </w:rPr>
        <w:t xml:space="preserve"> с чем у ребенка развиваются эгоистические тенденции, что, безусловно, требует внимания педагога.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3.</w:t>
      </w:r>
      <w:r w:rsidRPr="0065481C">
        <w:rPr>
          <w:rFonts w:ascii="Times New Roman" w:hAnsi="Times New Roman" w:cs="Times New Roman"/>
          <w:sz w:val="28"/>
          <w:szCs w:val="28"/>
        </w:rPr>
        <w:tab/>
        <w:t>Конфликтные семьи. В таких условиях родителям не до детей, они сами не могут разобраться в своих отношениях. Ни о каком разумном воспитании нет и речи, все пущено на самотек. Нужно активное педагогическое воздействие, чтобы изменить микроклимат в семье, не потерять растущего в ней человека.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4.</w:t>
      </w:r>
      <w:r w:rsidRPr="0065481C">
        <w:rPr>
          <w:rFonts w:ascii="Times New Roman" w:hAnsi="Times New Roman" w:cs="Times New Roman"/>
          <w:sz w:val="28"/>
          <w:szCs w:val="28"/>
        </w:rPr>
        <w:tab/>
        <w:t xml:space="preserve">Внешне благополучные семьи, в которых процветает </w:t>
      </w:r>
      <w:proofErr w:type="spellStart"/>
      <w:r w:rsidRPr="0065481C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65481C">
        <w:rPr>
          <w:rFonts w:ascii="Times New Roman" w:hAnsi="Times New Roman" w:cs="Times New Roman"/>
          <w:sz w:val="28"/>
          <w:szCs w:val="28"/>
        </w:rPr>
        <w:t>, отсутствуют истинные нравственные ценности, эмоциональная связь поколений часто нарушена. Некоторые дети хорошо усваивают семейную психологию внешнего благополучия, поэтому воспитательная работа с такими семьями, особенно трудна.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5.</w:t>
      </w:r>
      <w:r w:rsidRPr="0065481C">
        <w:rPr>
          <w:rFonts w:ascii="Times New Roman" w:hAnsi="Times New Roman" w:cs="Times New Roman"/>
          <w:sz w:val="28"/>
          <w:szCs w:val="28"/>
        </w:rPr>
        <w:tab/>
        <w:t>Неблагополучные семьи, для которых характерны грубость, скандалы, аморальное поведение. Такие семьи требуют постоянного внимания педагога, мастера производственного обучения общественности, а иногда и активного вмешательства, чтобы защитить интересы детей.</w:t>
      </w:r>
    </w:p>
    <w:p w:rsidR="00506A58" w:rsidRPr="0065481C" w:rsidRDefault="00506A58" w:rsidP="0016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Целесообразно знать указанные типы семей и учитывать их особенности в работе с родителями.</w:t>
      </w:r>
    </w:p>
    <w:p w:rsidR="0065481C" w:rsidRDefault="0065481C" w:rsidP="0016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7A" w:rsidRDefault="00BB1F7A" w:rsidP="0016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A58" w:rsidRPr="0065481C" w:rsidRDefault="00506A58" w:rsidP="0016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1C">
        <w:rPr>
          <w:rFonts w:ascii="Times New Roman" w:hAnsi="Times New Roman" w:cs="Times New Roman"/>
          <w:b/>
          <w:sz w:val="28"/>
          <w:szCs w:val="28"/>
        </w:rPr>
        <w:lastRenderedPageBreak/>
        <w:t>Правила общения с родителями</w:t>
      </w:r>
    </w:p>
    <w:p w:rsidR="00506A58" w:rsidRPr="0065481C" w:rsidRDefault="00506A58" w:rsidP="00654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родителями во время беседы и консультации требует соблюдения определенных правил, общения с семьями </w:t>
      </w:r>
      <w:r w:rsidR="00165473" w:rsidRPr="0065481C">
        <w:rPr>
          <w:rFonts w:ascii="Times New Roman" w:hAnsi="Times New Roman" w:cs="Times New Roman"/>
          <w:sz w:val="28"/>
          <w:szCs w:val="28"/>
        </w:rPr>
        <w:t>об</w:t>
      </w:r>
      <w:r w:rsidRPr="0065481C">
        <w:rPr>
          <w:rFonts w:ascii="Times New Roman" w:hAnsi="Times New Roman" w:cs="Times New Roman"/>
          <w:sz w:val="28"/>
          <w:szCs w:val="28"/>
        </w:rPr>
        <w:t>уча</w:t>
      </w:r>
      <w:r w:rsidR="00165473" w:rsidRPr="0065481C">
        <w:rPr>
          <w:rFonts w:ascii="Times New Roman" w:hAnsi="Times New Roman" w:cs="Times New Roman"/>
          <w:sz w:val="28"/>
          <w:szCs w:val="28"/>
        </w:rPr>
        <w:t>ю</w:t>
      </w:r>
      <w:r w:rsidRPr="0065481C">
        <w:rPr>
          <w:rFonts w:ascii="Times New Roman" w:hAnsi="Times New Roman" w:cs="Times New Roman"/>
          <w:sz w:val="28"/>
          <w:szCs w:val="28"/>
        </w:rPr>
        <w:t>щихся:</w:t>
      </w:r>
    </w:p>
    <w:p w:rsidR="00506A58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 м</w:t>
      </w:r>
      <w:r w:rsidR="00506A58" w:rsidRPr="0065481C">
        <w:rPr>
          <w:rFonts w:ascii="Times New Roman" w:hAnsi="Times New Roman" w:cs="Times New Roman"/>
          <w:sz w:val="28"/>
          <w:szCs w:val="28"/>
        </w:rPr>
        <w:t>астер и классный руководитель в общении с каждой семьей должен быть искренен и уважителен;</w:t>
      </w:r>
    </w:p>
    <w:p w:rsidR="00506A58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 о</w:t>
      </w:r>
      <w:r w:rsidR="00506A58" w:rsidRPr="0065481C">
        <w:rPr>
          <w:rFonts w:ascii="Times New Roman" w:hAnsi="Times New Roman" w:cs="Times New Roman"/>
          <w:sz w:val="28"/>
          <w:szCs w:val="28"/>
        </w:rPr>
        <w:t xml:space="preserve">бщение с родителями </w:t>
      </w:r>
      <w:proofErr w:type="gramStart"/>
      <w:r w:rsidRPr="006548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06A58" w:rsidRPr="0065481C">
        <w:rPr>
          <w:rFonts w:ascii="Times New Roman" w:hAnsi="Times New Roman" w:cs="Times New Roman"/>
          <w:sz w:val="28"/>
          <w:szCs w:val="28"/>
        </w:rPr>
        <w:t xml:space="preserve"> должно служить не во вред, а во благо ребенку;</w:t>
      </w:r>
    </w:p>
    <w:p w:rsidR="00506A58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 и</w:t>
      </w:r>
      <w:r w:rsidR="00506A58" w:rsidRPr="0065481C">
        <w:rPr>
          <w:rFonts w:ascii="Times New Roman" w:hAnsi="Times New Roman" w:cs="Times New Roman"/>
          <w:sz w:val="28"/>
          <w:szCs w:val="28"/>
        </w:rPr>
        <w:t xml:space="preserve">зучение семей </w:t>
      </w:r>
      <w:r w:rsidRPr="0065481C">
        <w:rPr>
          <w:rFonts w:ascii="Times New Roman" w:hAnsi="Times New Roman" w:cs="Times New Roman"/>
          <w:sz w:val="28"/>
          <w:szCs w:val="28"/>
        </w:rPr>
        <w:t>об</w:t>
      </w:r>
      <w:r w:rsidR="00506A58" w:rsidRPr="0065481C">
        <w:rPr>
          <w:rFonts w:ascii="Times New Roman" w:hAnsi="Times New Roman" w:cs="Times New Roman"/>
          <w:sz w:val="28"/>
          <w:szCs w:val="28"/>
        </w:rPr>
        <w:t>уча</w:t>
      </w:r>
      <w:r w:rsidRPr="0065481C">
        <w:rPr>
          <w:rFonts w:ascii="Times New Roman" w:hAnsi="Times New Roman" w:cs="Times New Roman"/>
          <w:sz w:val="28"/>
          <w:szCs w:val="28"/>
        </w:rPr>
        <w:t>ю</w:t>
      </w:r>
      <w:r w:rsidR="00506A58" w:rsidRPr="0065481C">
        <w:rPr>
          <w:rFonts w:ascii="Times New Roman" w:hAnsi="Times New Roman" w:cs="Times New Roman"/>
          <w:sz w:val="28"/>
          <w:szCs w:val="28"/>
        </w:rPr>
        <w:t>щихся должно быть тактичным и объективным;</w:t>
      </w:r>
    </w:p>
    <w:p w:rsidR="00506A58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 и</w:t>
      </w:r>
      <w:r w:rsidR="00506A58" w:rsidRPr="0065481C">
        <w:rPr>
          <w:rFonts w:ascii="Times New Roman" w:hAnsi="Times New Roman" w:cs="Times New Roman"/>
          <w:sz w:val="28"/>
          <w:szCs w:val="28"/>
        </w:rPr>
        <w:t xml:space="preserve">зучение семей </w:t>
      </w:r>
      <w:r w:rsidRPr="0065481C">
        <w:rPr>
          <w:rFonts w:ascii="Times New Roman" w:hAnsi="Times New Roman" w:cs="Times New Roman"/>
          <w:sz w:val="28"/>
          <w:szCs w:val="28"/>
        </w:rPr>
        <w:t>об</w:t>
      </w:r>
      <w:r w:rsidR="00506A58" w:rsidRPr="0065481C">
        <w:rPr>
          <w:rFonts w:ascii="Times New Roman" w:hAnsi="Times New Roman" w:cs="Times New Roman"/>
          <w:sz w:val="28"/>
          <w:szCs w:val="28"/>
        </w:rPr>
        <w:t>уча</w:t>
      </w:r>
      <w:r w:rsidRPr="0065481C">
        <w:rPr>
          <w:rFonts w:ascii="Times New Roman" w:hAnsi="Times New Roman" w:cs="Times New Roman"/>
          <w:sz w:val="28"/>
          <w:szCs w:val="28"/>
        </w:rPr>
        <w:t>ю</w:t>
      </w:r>
      <w:r w:rsidR="00506A58" w:rsidRPr="0065481C">
        <w:rPr>
          <w:rFonts w:ascii="Times New Roman" w:hAnsi="Times New Roman" w:cs="Times New Roman"/>
          <w:sz w:val="28"/>
          <w:szCs w:val="28"/>
        </w:rPr>
        <w:t>щихся должно предполагать дальнейшее просвещение родителей и коррекционную работу.</w:t>
      </w:r>
    </w:p>
    <w:p w:rsidR="00506A58" w:rsidRPr="0065481C" w:rsidRDefault="00506A58" w:rsidP="001654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1C">
        <w:rPr>
          <w:rFonts w:ascii="Times New Roman" w:hAnsi="Times New Roman" w:cs="Times New Roman"/>
          <w:b/>
          <w:sz w:val="28"/>
          <w:szCs w:val="28"/>
        </w:rPr>
        <w:t xml:space="preserve">Изучая семьи </w:t>
      </w:r>
      <w:proofErr w:type="gramStart"/>
      <w:r w:rsidR="00165473" w:rsidRPr="0065481C">
        <w:rPr>
          <w:rFonts w:ascii="Times New Roman" w:hAnsi="Times New Roman" w:cs="Times New Roman"/>
          <w:b/>
          <w:sz w:val="28"/>
          <w:szCs w:val="28"/>
        </w:rPr>
        <w:t>об</w:t>
      </w:r>
      <w:r w:rsidRPr="0065481C">
        <w:rPr>
          <w:rFonts w:ascii="Times New Roman" w:hAnsi="Times New Roman" w:cs="Times New Roman"/>
          <w:b/>
          <w:sz w:val="28"/>
          <w:szCs w:val="28"/>
        </w:rPr>
        <w:t>уча</w:t>
      </w:r>
      <w:r w:rsidR="00165473" w:rsidRPr="0065481C">
        <w:rPr>
          <w:rFonts w:ascii="Times New Roman" w:hAnsi="Times New Roman" w:cs="Times New Roman"/>
          <w:b/>
          <w:sz w:val="28"/>
          <w:szCs w:val="28"/>
        </w:rPr>
        <w:t>ю</w:t>
      </w:r>
      <w:r w:rsidRPr="0065481C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Pr="0065481C">
        <w:rPr>
          <w:rFonts w:ascii="Times New Roman" w:hAnsi="Times New Roman" w:cs="Times New Roman"/>
          <w:b/>
          <w:sz w:val="28"/>
          <w:szCs w:val="28"/>
        </w:rPr>
        <w:t>, классный руководитель</w:t>
      </w:r>
      <w:r w:rsidR="00A903B7">
        <w:rPr>
          <w:rFonts w:ascii="Times New Roman" w:hAnsi="Times New Roman" w:cs="Times New Roman"/>
          <w:b/>
          <w:sz w:val="28"/>
          <w:szCs w:val="28"/>
        </w:rPr>
        <w:t xml:space="preserve">, мастер, отвечающий за работу с группой </w:t>
      </w:r>
      <w:r w:rsidRPr="0065481C">
        <w:rPr>
          <w:rFonts w:ascii="Times New Roman" w:hAnsi="Times New Roman" w:cs="Times New Roman"/>
          <w:b/>
          <w:sz w:val="28"/>
          <w:szCs w:val="28"/>
        </w:rPr>
        <w:t xml:space="preserve">должен обратить внимание на следующую информацию о семье </w:t>
      </w:r>
      <w:r w:rsidR="00165473" w:rsidRPr="0065481C"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Pr="0065481C">
        <w:rPr>
          <w:rFonts w:ascii="Times New Roman" w:hAnsi="Times New Roman" w:cs="Times New Roman"/>
          <w:b/>
          <w:sz w:val="28"/>
          <w:szCs w:val="28"/>
        </w:rPr>
        <w:t>:</w:t>
      </w:r>
    </w:p>
    <w:p w:rsidR="00506A58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506A58" w:rsidRPr="0065481C">
        <w:rPr>
          <w:rFonts w:ascii="Times New Roman" w:hAnsi="Times New Roman" w:cs="Times New Roman"/>
          <w:sz w:val="28"/>
          <w:szCs w:val="28"/>
        </w:rPr>
        <w:t>общие сведения о родителях или людях, их заменяющих;</w:t>
      </w:r>
    </w:p>
    <w:p w:rsidR="00165473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506A58" w:rsidRPr="0065481C">
        <w:rPr>
          <w:rFonts w:ascii="Times New Roman" w:hAnsi="Times New Roman" w:cs="Times New Roman"/>
          <w:sz w:val="28"/>
          <w:szCs w:val="28"/>
        </w:rPr>
        <w:t>жилищные условия семьи и ее материальная обеспеченность;</w:t>
      </w:r>
    </w:p>
    <w:p w:rsidR="00506A58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506A58" w:rsidRPr="0065481C">
        <w:rPr>
          <w:rFonts w:ascii="Times New Roman" w:hAnsi="Times New Roman" w:cs="Times New Roman"/>
          <w:sz w:val="28"/>
          <w:szCs w:val="28"/>
        </w:rPr>
        <w:t xml:space="preserve">образовательный уровень семьи, интересы родителей к </w:t>
      </w:r>
      <w:r w:rsidRPr="0065481C">
        <w:rPr>
          <w:rFonts w:ascii="Times New Roman" w:hAnsi="Times New Roman" w:cs="Times New Roman"/>
          <w:sz w:val="28"/>
          <w:szCs w:val="28"/>
        </w:rPr>
        <w:t>техникуму</w:t>
      </w:r>
      <w:r w:rsidR="00506A58" w:rsidRPr="0065481C">
        <w:rPr>
          <w:rFonts w:ascii="Times New Roman" w:hAnsi="Times New Roman" w:cs="Times New Roman"/>
          <w:sz w:val="28"/>
          <w:szCs w:val="28"/>
        </w:rPr>
        <w:t xml:space="preserve"> и к жизни ребенка в классном коллективе;</w:t>
      </w:r>
    </w:p>
    <w:p w:rsidR="00506A58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506A58" w:rsidRPr="0065481C">
        <w:rPr>
          <w:rFonts w:ascii="Times New Roman" w:hAnsi="Times New Roman" w:cs="Times New Roman"/>
          <w:sz w:val="28"/>
          <w:szCs w:val="28"/>
        </w:rPr>
        <w:t>уровень педагогической культуры родителей;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="00165473" w:rsidRPr="0065481C">
        <w:rPr>
          <w:rFonts w:ascii="Times New Roman" w:hAnsi="Times New Roman" w:cs="Times New Roman"/>
          <w:sz w:val="28"/>
          <w:szCs w:val="28"/>
        </w:rPr>
        <w:t xml:space="preserve"> </w:t>
      </w:r>
      <w:r w:rsidRPr="0065481C">
        <w:rPr>
          <w:rFonts w:ascii="Times New Roman" w:hAnsi="Times New Roman" w:cs="Times New Roman"/>
          <w:sz w:val="28"/>
          <w:szCs w:val="28"/>
        </w:rPr>
        <w:t>авторитетность семьи в глазах ребенка;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="00165473" w:rsidRPr="0065481C">
        <w:rPr>
          <w:rFonts w:ascii="Times New Roman" w:hAnsi="Times New Roman" w:cs="Times New Roman"/>
          <w:sz w:val="28"/>
          <w:szCs w:val="28"/>
        </w:rPr>
        <w:t xml:space="preserve"> </w:t>
      </w:r>
      <w:r w:rsidRPr="0065481C">
        <w:rPr>
          <w:rFonts w:ascii="Times New Roman" w:hAnsi="Times New Roman" w:cs="Times New Roman"/>
          <w:sz w:val="28"/>
          <w:szCs w:val="28"/>
        </w:rPr>
        <w:t>степень значимости воспитательного</w:t>
      </w:r>
      <w:r w:rsidR="00165473" w:rsidRPr="0065481C">
        <w:rPr>
          <w:rFonts w:ascii="Times New Roman" w:hAnsi="Times New Roman" w:cs="Times New Roman"/>
          <w:sz w:val="28"/>
          <w:szCs w:val="28"/>
        </w:rPr>
        <w:t xml:space="preserve"> воздействия родителей на ребен</w:t>
      </w:r>
      <w:r w:rsidRPr="0065481C">
        <w:rPr>
          <w:rFonts w:ascii="Times New Roman" w:hAnsi="Times New Roman" w:cs="Times New Roman"/>
          <w:sz w:val="28"/>
          <w:szCs w:val="28"/>
        </w:rPr>
        <w:t>ка;</w:t>
      </w:r>
    </w:p>
    <w:p w:rsidR="00506A58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506A58" w:rsidRPr="0065481C">
        <w:rPr>
          <w:rFonts w:ascii="Times New Roman" w:hAnsi="Times New Roman" w:cs="Times New Roman"/>
          <w:sz w:val="28"/>
          <w:szCs w:val="28"/>
        </w:rPr>
        <w:t>семейные традиции, обычаи и ритуалы;</w:t>
      </w:r>
    </w:p>
    <w:p w:rsidR="00506A58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506A58" w:rsidRPr="0065481C">
        <w:rPr>
          <w:rFonts w:ascii="Times New Roman" w:hAnsi="Times New Roman" w:cs="Times New Roman"/>
          <w:sz w:val="28"/>
          <w:szCs w:val="28"/>
        </w:rPr>
        <w:t>положение ребенка в семье (благоприятное, неблагоприятное);</w:t>
      </w:r>
    </w:p>
    <w:p w:rsidR="00506A58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506A58" w:rsidRPr="0065481C">
        <w:rPr>
          <w:rFonts w:ascii="Times New Roman" w:hAnsi="Times New Roman" w:cs="Times New Roman"/>
          <w:sz w:val="28"/>
          <w:szCs w:val="28"/>
        </w:rPr>
        <w:t>воспитательные возможности семьи.</w:t>
      </w:r>
    </w:p>
    <w:p w:rsidR="00506A58" w:rsidRPr="0065481C" w:rsidRDefault="00506A58" w:rsidP="0016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Изучение семей </w:t>
      </w:r>
      <w:r w:rsidR="00165473" w:rsidRPr="0065481C">
        <w:rPr>
          <w:rFonts w:ascii="Times New Roman" w:hAnsi="Times New Roman" w:cs="Times New Roman"/>
          <w:sz w:val="28"/>
          <w:szCs w:val="28"/>
        </w:rPr>
        <w:t>об</w:t>
      </w:r>
      <w:r w:rsidRPr="0065481C">
        <w:rPr>
          <w:rFonts w:ascii="Times New Roman" w:hAnsi="Times New Roman" w:cs="Times New Roman"/>
          <w:sz w:val="28"/>
          <w:szCs w:val="28"/>
        </w:rPr>
        <w:t>уча</w:t>
      </w:r>
      <w:r w:rsidR="00165473" w:rsidRPr="0065481C">
        <w:rPr>
          <w:rFonts w:ascii="Times New Roman" w:hAnsi="Times New Roman" w:cs="Times New Roman"/>
          <w:sz w:val="28"/>
          <w:szCs w:val="28"/>
        </w:rPr>
        <w:t>ю</w:t>
      </w:r>
      <w:r w:rsidRPr="0065481C">
        <w:rPr>
          <w:rFonts w:ascii="Times New Roman" w:hAnsi="Times New Roman" w:cs="Times New Roman"/>
          <w:sz w:val="28"/>
          <w:szCs w:val="28"/>
        </w:rPr>
        <w:t>щихся позволяет мастеру и классному руководителю ближе познакомиться с самим</w:t>
      </w:r>
      <w:r w:rsidR="00165473" w:rsidRPr="0065481C">
        <w:rPr>
          <w:rFonts w:ascii="Times New Roman" w:hAnsi="Times New Roman" w:cs="Times New Roman"/>
          <w:sz w:val="28"/>
          <w:szCs w:val="28"/>
        </w:rPr>
        <w:t xml:space="preserve"> студентом</w:t>
      </w:r>
      <w:r w:rsidRPr="0065481C">
        <w:rPr>
          <w:rFonts w:ascii="Times New Roman" w:hAnsi="Times New Roman" w:cs="Times New Roman"/>
          <w:sz w:val="28"/>
          <w:szCs w:val="28"/>
        </w:rPr>
        <w:t xml:space="preserve">, понять уклад жизни семьи </w:t>
      </w:r>
      <w:r w:rsidR="00165473" w:rsidRPr="0065481C">
        <w:rPr>
          <w:rFonts w:ascii="Times New Roman" w:hAnsi="Times New Roman" w:cs="Times New Roman"/>
          <w:sz w:val="28"/>
          <w:szCs w:val="28"/>
        </w:rPr>
        <w:t>студента</w:t>
      </w:r>
      <w:r w:rsidRPr="0065481C">
        <w:rPr>
          <w:rFonts w:ascii="Times New Roman" w:hAnsi="Times New Roman" w:cs="Times New Roman"/>
          <w:sz w:val="28"/>
          <w:szCs w:val="28"/>
        </w:rPr>
        <w:t>, ее традиции и обычаи, духовные ценности, стиль взаимоотношений родителей и детей.</w:t>
      </w:r>
    </w:p>
    <w:p w:rsidR="00506A58" w:rsidRPr="0065481C" w:rsidRDefault="00506A58" w:rsidP="0016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Начиная работу с подростковым коллективом</w:t>
      </w:r>
      <w:r w:rsidR="00A903B7">
        <w:rPr>
          <w:rFonts w:ascii="Times New Roman" w:hAnsi="Times New Roman" w:cs="Times New Roman"/>
          <w:sz w:val="28"/>
          <w:szCs w:val="28"/>
        </w:rPr>
        <w:t>,</w:t>
      </w:r>
      <w:r w:rsidRPr="0065481C">
        <w:rPr>
          <w:rFonts w:ascii="Times New Roman" w:hAnsi="Times New Roman" w:cs="Times New Roman"/>
          <w:sz w:val="28"/>
          <w:szCs w:val="28"/>
        </w:rPr>
        <w:t xml:space="preserve"> необходимо максимально изучить семейную ситуацию. Это необходимо для того, чтобы спланировать воспитательную работу в группе с максимальной эффективностью.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Уже на первой встрече с родителями можно использовать следующую диагностику: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1.</w:t>
      </w:r>
      <w:r w:rsidRPr="0065481C">
        <w:rPr>
          <w:rFonts w:ascii="Times New Roman" w:hAnsi="Times New Roman" w:cs="Times New Roman"/>
          <w:sz w:val="28"/>
          <w:szCs w:val="28"/>
        </w:rPr>
        <w:tab/>
        <w:t>Какого мнения вы о</w:t>
      </w:r>
      <w:r w:rsidR="00165473" w:rsidRPr="0065481C">
        <w:rPr>
          <w:rFonts w:ascii="Times New Roman" w:hAnsi="Times New Roman" w:cs="Times New Roman"/>
          <w:sz w:val="28"/>
          <w:szCs w:val="28"/>
        </w:rPr>
        <w:t xml:space="preserve"> техникуме</w:t>
      </w:r>
      <w:r w:rsidRPr="0065481C">
        <w:rPr>
          <w:rFonts w:ascii="Times New Roman" w:hAnsi="Times New Roman" w:cs="Times New Roman"/>
          <w:sz w:val="28"/>
          <w:szCs w:val="28"/>
        </w:rPr>
        <w:t xml:space="preserve"> и педагогическом коллективе, в котором будет учиться ваш ребенок?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2.</w:t>
      </w:r>
      <w:r w:rsidRPr="0065481C">
        <w:rPr>
          <w:rFonts w:ascii="Times New Roman" w:hAnsi="Times New Roman" w:cs="Times New Roman"/>
          <w:sz w:val="28"/>
          <w:szCs w:val="28"/>
        </w:rPr>
        <w:tab/>
        <w:t>Каким вы видите мастера и классного руководителя своего ребенка?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3.</w:t>
      </w:r>
      <w:r w:rsidRPr="0065481C">
        <w:rPr>
          <w:rFonts w:ascii="Times New Roman" w:hAnsi="Times New Roman" w:cs="Times New Roman"/>
          <w:sz w:val="28"/>
          <w:szCs w:val="28"/>
        </w:rPr>
        <w:tab/>
        <w:t>Какой вы представляете себе группу, в которой учится вашему ребенку?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4.</w:t>
      </w:r>
      <w:r w:rsidRPr="0065481C">
        <w:rPr>
          <w:rFonts w:ascii="Times New Roman" w:hAnsi="Times New Roman" w:cs="Times New Roman"/>
          <w:sz w:val="28"/>
          <w:szCs w:val="28"/>
        </w:rPr>
        <w:tab/>
        <w:t>Какие традиции и обычаи, по вашему мнению, должны развиваться в подростковом коллективе?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5.</w:t>
      </w:r>
      <w:r w:rsidRPr="0065481C">
        <w:rPr>
          <w:rFonts w:ascii="Times New Roman" w:hAnsi="Times New Roman" w:cs="Times New Roman"/>
          <w:sz w:val="28"/>
          <w:szCs w:val="28"/>
        </w:rPr>
        <w:tab/>
        <w:t>Чем вы могли бы помочь мастеру и классному руководителю в создании подросткового коллектива?</w:t>
      </w:r>
    </w:p>
    <w:p w:rsidR="00506A58" w:rsidRPr="0065481C" w:rsidRDefault="00506A58" w:rsidP="00A90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Для изучения отношения родителей к собственному ребенку, к перспективам его обучения и воспитания можно предложить родителям следующие вопросы: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1.</w:t>
      </w:r>
      <w:r w:rsidRPr="0065481C">
        <w:rPr>
          <w:rFonts w:ascii="Times New Roman" w:hAnsi="Times New Roman" w:cs="Times New Roman"/>
          <w:sz w:val="28"/>
          <w:szCs w:val="28"/>
        </w:rPr>
        <w:tab/>
        <w:t>С ка</w:t>
      </w:r>
      <w:r w:rsidR="00A903B7">
        <w:rPr>
          <w:rFonts w:ascii="Times New Roman" w:hAnsi="Times New Roman" w:cs="Times New Roman"/>
          <w:sz w:val="28"/>
          <w:szCs w:val="28"/>
        </w:rPr>
        <w:t xml:space="preserve">ким чувством переступает порог техникума </w:t>
      </w:r>
      <w:r w:rsidRPr="0065481C">
        <w:rPr>
          <w:rFonts w:ascii="Times New Roman" w:hAnsi="Times New Roman" w:cs="Times New Roman"/>
          <w:sz w:val="28"/>
          <w:szCs w:val="28"/>
        </w:rPr>
        <w:t xml:space="preserve"> ваш сын или дочь?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5481C">
        <w:rPr>
          <w:rFonts w:ascii="Times New Roman" w:hAnsi="Times New Roman" w:cs="Times New Roman"/>
          <w:sz w:val="28"/>
          <w:szCs w:val="28"/>
        </w:rPr>
        <w:tab/>
        <w:t xml:space="preserve">Как чувствует себя ваш ребенок в </w:t>
      </w:r>
      <w:proofErr w:type="spellStart"/>
      <w:r w:rsidR="00165473" w:rsidRPr="0065481C">
        <w:rPr>
          <w:rFonts w:ascii="Times New Roman" w:hAnsi="Times New Roman" w:cs="Times New Roman"/>
          <w:sz w:val="28"/>
          <w:szCs w:val="28"/>
        </w:rPr>
        <w:t>студентческом</w:t>
      </w:r>
      <w:proofErr w:type="spellEnd"/>
      <w:r w:rsidRPr="0065481C">
        <w:rPr>
          <w:rFonts w:ascii="Times New Roman" w:hAnsi="Times New Roman" w:cs="Times New Roman"/>
          <w:sz w:val="28"/>
          <w:szCs w:val="28"/>
        </w:rPr>
        <w:t xml:space="preserve"> коллективе?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3.</w:t>
      </w:r>
      <w:r w:rsidRPr="0065481C">
        <w:rPr>
          <w:rFonts w:ascii="Times New Roman" w:hAnsi="Times New Roman" w:cs="Times New Roman"/>
          <w:sz w:val="28"/>
          <w:szCs w:val="28"/>
        </w:rPr>
        <w:tab/>
        <w:t>Знаете ли вы друзей и приятелей своего ребенка в коллективе? Назовите их.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4.</w:t>
      </w:r>
      <w:r w:rsidRPr="0065481C">
        <w:rPr>
          <w:rFonts w:ascii="Times New Roman" w:hAnsi="Times New Roman" w:cs="Times New Roman"/>
          <w:sz w:val="28"/>
          <w:szCs w:val="28"/>
        </w:rPr>
        <w:tab/>
        <w:t>Как складываются отношения с учителями — предметниками у вашего ребенка?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5.</w:t>
      </w:r>
      <w:r w:rsidRPr="0065481C">
        <w:rPr>
          <w:rFonts w:ascii="Times New Roman" w:hAnsi="Times New Roman" w:cs="Times New Roman"/>
          <w:sz w:val="28"/>
          <w:szCs w:val="28"/>
        </w:rPr>
        <w:tab/>
        <w:t xml:space="preserve">Создает ли учебное заведение, </w:t>
      </w:r>
      <w:proofErr w:type="gramStart"/>
      <w:r w:rsidRPr="0065481C">
        <w:rPr>
          <w:rFonts w:ascii="Times New Roman" w:hAnsi="Times New Roman" w:cs="Times New Roman"/>
          <w:sz w:val="28"/>
          <w:szCs w:val="28"/>
        </w:rPr>
        <w:t>по-вашему</w:t>
      </w:r>
      <w:proofErr w:type="gramEnd"/>
      <w:r w:rsidRPr="0065481C">
        <w:rPr>
          <w:rFonts w:ascii="Times New Roman" w:hAnsi="Times New Roman" w:cs="Times New Roman"/>
          <w:sz w:val="28"/>
          <w:szCs w:val="28"/>
        </w:rPr>
        <w:t xml:space="preserve"> мнению, условия для само-реализации в учебной деятельности вашего ребенка?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6.</w:t>
      </w:r>
      <w:r w:rsidRPr="0065481C">
        <w:rPr>
          <w:rFonts w:ascii="Times New Roman" w:hAnsi="Times New Roman" w:cs="Times New Roman"/>
          <w:sz w:val="28"/>
          <w:szCs w:val="28"/>
        </w:rPr>
        <w:tab/>
        <w:t>Какую помощь необходимо оказать вашему ребенку для повышения результативности его учебной деятельности?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С целью изучения качества характера учащихся, взаимоотношений в семьях ребят можно использовать в анкетировании следующие вопросы: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1.</w:t>
      </w:r>
      <w:r w:rsidRPr="0065481C">
        <w:rPr>
          <w:rFonts w:ascii="Times New Roman" w:hAnsi="Times New Roman" w:cs="Times New Roman"/>
          <w:sz w:val="28"/>
          <w:szCs w:val="28"/>
        </w:rPr>
        <w:tab/>
        <w:t>Какие положительные качества характера своего ребенка вы можете назвать?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2.</w:t>
      </w:r>
      <w:r w:rsidRPr="0065481C">
        <w:rPr>
          <w:rFonts w:ascii="Times New Roman" w:hAnsi="Times New Roman" w:cs="Times New Roman"/>
          <w:sz w:val="28"/>
          <w:szCs w:val="28"/>
        </w:rPr>
        <w:tab/>
        <w:t>Какие отрицательные качества характера вашего ребенка мешают ему комфортно чувствовать себя в коллективе?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3.</w:t>
      </w:r>
      <w:r w:rsidRPr="0065481C">
        <w:rPr>
          <w:rFonts w:ascii="Times New Roman" w:hAnsi="Times New Roman" w:cs="Times New Roman"/>
          <w:sz w:val="28"/>
          <w:szCs w:val="28"/>
        </w:rPr>
        <w:tab/>
        <w:t>Как ведет себя ваш ребенок дома?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4.</w:t>
      </w:r>
      <w:r w:rsidRPr="0065481C">
        <w:rPr>
          <w:rFonts w:ascii="Times New Roman" w:hAnsi="Times New Roman" w:cs="Times New Roman"/>
          <w:sz w:val="28"/>
          <w:szCs w:val="28"/>
        </w:rPr>
        <w:tab/>
        <w:t>Делится ли ваш ребенок с вами впечатлениями о событиях учебной жизни, жизни группы?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5.</w:t>
      </w:r>
      <w:r w:rsidRPr="0065481C">
        <w:rPr>
          <w:rFonts w:ascii="Times New Roman" w:hAnsi="Times New Roman" w:cs="Times New Roman"/>
          <w:sz w:val="28"/>
          <w:szCs w:val="28"/>
        </w:rPr>
        <w:tab/>
        <w:t xml:space="preserve">Приглашает ли вас на </w:t>
      </w:r>
      <w:r w:rsidR="00165473" w:rsidRPr="0065481C">
        <w:rPr>
          <w:rFonts w:ascii="Times New Roman" w:hAnsi="Times New Roman" w:cs="Times New Roman"/>
          <w:sz w:val="28"/>
          <w:szCs w:val="28"/>
        </w:rPr>
        <w:t xml:space="preserve">техникумовские </w:t>
      </w:r>
      <w:r w:rsidRPr="0065481C">
        <w:rPr>
          <w:rFonts w:ascii="Times New Roman" w:hAnsi="Times New Roman" w:cs="Times New Roman"/>
          <w:sz w:val="28"/>
          <w:szCs w:val="28"/>
        </w:rPr>
        <w:t xml:space="preserve"> мероприятия?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6.</w:t>
      </w:r>
      <w:r w:rsidRPr="0065481C">
        <w:rPr>
          <w:rFonts w:ascii="Times New Roman" w:hAnsi="Times New Roman" w:cs="Times New Roman"/>
          <w:sz w:val="28"/>
          <w:szCs w:val="28"/>
        </w:rPr>
        <w:tab/>
        <w:t>Как вы думаете, каким будет будущее вашего ребенка?</w:t>
      </w:r>
    </w:p>
    <w:p w:rsidR="00506A58" w:rsidRPr="0065481C" w:rsidRDefault="00506A58" w:rsidP="0016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В диагностике взаимоотношений родителей и </w:t>
      </w:r>
      <w:r w:rsidR="00165473" w:rsidRPr="0065481C">
        <w:rPr>
          <w:rFonts w:ascii="Times New Roman" w:hAnsi="Times New Roman" w:cs="Times New Roman"/>
          <w:sz w:val="28"/>
          <w:szCs w:val="28"/>
        </w:rPr>
        <w:t>об</w:t>
      </w:r>
      <w:r w:rsidRPr="0065481C">
        <w:rPr>
          <w:rFonts w:ascii="Times New Roman" w:hAnsi="Times New Roman" w:cs="Times New Roman"/>
          <w:sz w:val="28"/>
          <w:szCs w:val="28"/>
        </w:rPr>
        <w:t>уч</w:t>
      </w:r>
      <w:r w:rsidR="00165473" w:rsidRPr="0065481C">
        <w:rPr>
          <w:rFonts w:ascii="Times New Roman" w:hAnsi="Times New Roman" w:cs="Times New Roman"/>
          <w:sz w:val="28"/>
          <w:szCs w:val="28"/>
        </w:rPr>
        <w:t>аю</w:t>
      </w:r>
      <w:r w:rsidRPr="0065481C">
        <w:rPr>
          <w:rFonts w:ascii="Times New Roman" w:hAnsi="Times New Roman" w:cs="Times New Roman"/>
          <w:sz w:val="28"/>
          <w:szCs w:val="28"/>
        </w:rPr>
        <w:t xml:space="preserve">щихся можно использовать и проективные методики. Эффективность использования проективных методик состоит в том, что методики неоконченных предложений можно использовать, как для </w:t>
      </w:r>
      <w:r w:rsidR="00165473" w:rsidRPr="0065481C">
        <w:rPr>
          <w:rFonts w:ascii="Times New Roman" w:hAnsi="Times New Roman" w:cs="Times New Roman"/>
          <w:sz w:val="28"/>
          <w:szCs w:val="28"/>
        </w:rPr>
        <w:t>об</w:t>
      </w:r>
      <w:r w:rsidRPr="0065481C">
        <w:rPr>
          <w:rFonts w:ascii="Times New Roman" w:hAnsi="Times New Roman" w:cs="Times New Roman"/>
          <w:sz w:val="28"/>
          <w:szCs w:val="28"/>
        </w:rPr>
        <w:t>уча</w:t>
      </w:r>
      <w:r w:rsidR="00165473" w:rsidRPr="0065481C">
        <w:rPr>
          <w:rFonts w:ascii="Times New Roman" w:hAnsi="Times New Roman" w:cs="Times New Roman"/>
          <w:sz w:val="28"/>
          <w:szCs w:val="28"/>
        </w:rPr>
        <w:t>ю</w:t>
      </w:r>
      <w:r w:rsidRPr="0065481C">
        <w:rPr>
          <w:rFonts w:ascii="Times New Roman" w:hAnsi="Times New Roman" w:cs="Times New Roman"/>
          <w:sz w:val="28"/>
          <w:szCs w:val="28"/>
        </w:rPr>
        <w:t xml:space="preserve">щихся, так и для их родителей. </w:t>
      </w:r>
      <w:r w:rsidR="00165473" w:rsidRPr="0065481C">
        <w:rPr>
          <w:rFonts w:ascii="Times New Roman" w:hAnsi="Times New Roman" w:cs="Times New Roman"/>
          <w:sz w:val="28"/>
          <w:szCs w:val="28"/>
        </w:rPr>
        <w:t>Обучающиеся</w:t>
      </w:r>
      <w:r w:rsidRPr="0065481C">
        <w:rPr>
          <w:rFonts w:ascii="Times New Roman" w:hAnsi="Times New Roman" w:cs="Times New Roman"/>
          <w:sz w:val="28"/>
          <w:szCs w:val="28"/>
        </w:rPr>
        <w:t xml:space="preserve"> и родители дают ответ на одни и те же вопросы, это позволяет определить причины конфликтов во взаимоотношениях детей и родителей. Ни для </w:t>
      </w:r>
      <w:proofErr w:type="gramStart"/>
      <w:r w:rsidRPr="0065481C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65481C">
        <w:rPr>
          <w:rFonts w:ascii="Times New Roman" w:hAnsi="Times New Roman" w:cs="Times New Roman"/>
          <w:sz w:val="28"/>
          <w:szCs w:val="28"/>
        </w:rPr>
        <w:t xml:space="preserve"> ни секрет, что несовпадение точек зрения, взглядов, убеждений, мнений родителей и детей может привести к конфликтным ситуациям и проблемам в воспитании ребенка.</w:t>
      </w:r>
    </w:p>
    <w:p w:rsidR="00506A58" w:rsidRPr="0065481C" w:rsidRDefault="00506A58" w:rsidP="0016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Для проективного исследования мнения </w:t>
      </w:r>
      <w:proofErr w:type="gramStart"/>
      <w:r w:rsidR="00165473" w:rsidRPr="0065481C">
        <w:rPr>
          <w:rFonts w:ascii="Times New Roman" w:hAnsi="Times New Roman" w:cs="Times New Roman"/>
          <w:sz w:val="28"/>
          <w:szCs w:val="28"/>
        </w:rPr>
        <w:t>об</w:t>
      </w:r>
      <w:r w:rsidRPr="0065481C">
        <w:rPr>
          <w:rFonts w:ascii="Times New Roman" w:hAnsi="Times New Roman" w:cs="Times New Roman"/>
          <w:sz w:val="28"/>
          <w:szCs w:val="28"/>
        </w:rPr>
        <w:t>уча</w:t>
      </w:r>
      <w:r w:rsidR="00165473" w:rsidRPr="0065481C">
        <w:rPr>
          <w:rFonts w:ascii="Times New Roman" w:hAnsi="Times New Roman" w:cs="Times New Roman"/>
          <w:sz w:val="28"/>
          <w:szCs w:val="28"/>
        </w:rPr>
        <w:t>ю</w:t>
      </w:r>
      <w:r w:rsidRPr="0065481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5481C">
        <w:rPr>
          <w:rFonts w:ascii="Times New Roman" w:hAnsi="Times New Roman" w:cs="Times New Roman"/>
          <w:sz w:val="28"/>
          <w:szCs w:val="28"/>
        </w:rPr>
        <w:t xml:space="preserve"> можно использовать следующие вопросы:</w:t>
      </w:r>
    </w:p>
    <w:p w:rsidR="00506A58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 Техникум</w:t>
      </w:r>
      <w:r w:rsidR="00506A58" w:rsidRPr="0065481C">
        <w:rPr>
          <w:rFonts w:ascii="Times New Roman" w:hAnsi="Times New Roman" w:cs="Times New Roman"/>
          <w:sz w:val="28"/>
          <w:szCs w:val="28"/>
        </w:rPr>
        <w:t xml:space="preserve"> для меня - это...</w:t>
      </w:r>
    </w:p>
    <w:p w:rsidR="00506A58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506A58" w:rsidRPr="0065481C">
        <w:rPr>
          <w:rFonts w:ascii="Times New Roman" w:hAnsi="Times New Roman" w:cs="Times New Roman"/>
          <w:sz w:val="28"/>
          <w:szCs w:val="28"/>
        </w:rPr>
        <w:t>Группа, в которой я учусь, - это...</w:t>
      </w:r>
    </w:p>
    <w:p w:rsidR="00506A58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Преподаватели </w:t>
      </w:r>
      <w:r w:rsidR="00506A58" w:rsidRPr="0065481C">
        <w:rPr>
          <w:rFonts w:ascii="Times New Roman" w:hAnsi="Times New Roman" w:cs="Times New Roman"/>
          <w:sz w:val="28"/>
          <w:szCs w:val="28"/>
        </w:rPr>
        <w:t xml:space="preserve"> для меня - это люди, которые...</w:t>
      </w:r>
    </w:p>
    <w:p w:rsidR="00506A58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06A58" w:rsidRPr="0065481C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506A58" w:rsidRPr="00654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A58" w:rsidRPr="0065481C">
        <w:rPr>
          <w:rFonts w:ascii="Times New Roman" w:hAnsi="Times New Roman" w:cs="Times New Roman"/>
          <w:sz w:val="28"/>
          <w:szCs w:val="28"/>
        </w:rPr>
        <w:t>одногруппники</w:t>
      </w:r>
      <w:proofErr w:type="spellEnd"/>
      <w:r w:rsidR="00506A58" w:rsidRPr="0065481C">
        <w:rPr>
          <w:rFonts w:ascii="Times New Roman" w:hAnsi="Times New Roman" w:cs="Times New Roman"/>
          <w:sz w:val="28"/>
          <w:szCs w:val="28"/>
        </w:rPr>
        <w:t xml:space="preserve"> — это...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="00165473" w:rsidRPr="0065481C">
        <w:rPr>
          <w:rFonts w:ascii="Times New Roman" w:hAnsi="Times New Roman" w:cs="Times New Roman"/>
          <w:sz w:val="28"/>
          <w:szCs w:val="28"/>
        </w:rPr>
        <w:t xml:space="preserve"> </w:t>
      </w:r>
      <w:r w:rsidRPr="0065481C">
        <w:rPr>
          <w:rFonts w:ascii="Times New Roman" w:hAnsi="Times New Roman" w:cs="Times New Roman"/>
          <w:sz w:val="28"/>
          <w:szCs w:val="28"/>
        </w:rPr>
        <w:t>У</w:t>
      </w:r>
      <w:r w:rsidR="00165473" w:rsidRPr="0065481C">
        <w:rPr>
          <w:rFonts w:ascii="Times New Roman" w:hAnsi="Times New Roman" w:cs="Times New Roman"/>
          <w:sz w:val="28"/>
          <w:szCs w:val="28"/>
        </w:rPr>
        <w:t>чебные занятия</w:t>
      </w:r>
      <w:r w:rsidRPr="0065481C">
        <w:rPr>
          <w:rFonts w:ascii="Times New Roman" w:hAnsi="Times New Roman" w:cs="Times New Roman"/>
          <w:sz w:val="28"/>
          <w:szCs w:val="28"/>
        </w:rPr>
        <w:t xml:space="preserve"> для меня — это...</w:t>
      </w:r>
    </w:p>
    <w:p w:rsidR="00506A58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506A58" w:rsidRPr="0065481C">
        <w:rPr>
          <w:rFonts w:ascii="Times New Roman" w:hAnsi="Times New Roman" w:cs="Times New Roman"/>
          <w:sz w:val="28"/>
          <w:szCs w:val="28"/>
        </w:rPr>
        <w:t>Предметы, которые мне нравятся, это...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165473" w:rsidRPr="0065481C">
        <w:rPr>
          <w:rFonts w:ascii="Times New Roman" w:hAnsi="Times New Roman" w:cs="Times New Roman"/>
          <w:sz w:val="28"/>
          <w:szCs w:val="28"/>
        </w:rPr>
        <w:t xml:space="preserve"> </w:t>
      </w:r>
      <w:r w:rsidRPr="0065481C">
        <w:rPr>
          <w:rFonts w:ascii="Times New Roman" w:hAnsi="Times New Roman" w:cs="Times New Roman"/>
          <w:sz w:val="28"/>
          <w:szCs w:val="28"/>
        </w:rPr>
        <w:t>Предметы, которые мне не нравятся, это…</w:t>
      </w:r>
    </w:p>
    <w:p w:rsidR="00506A58" w:rsidRPr="0065481C" w:rsidRDefault="00506A58" w:rsidP="0016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Для проективного исследования мнения родителей можно использовать следующие вопросы:</w:t>
      </w:r>
    </w:p>
    <w:p w:rsidR="00506A58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 Техникум</w:t>
      </w:r>
      <w:r w:rsidR="00506A58" w:rsidRPr="0065481C">
        <w:rPr>
          <w:rFonts w:ascii="Times New Roman" w:hAnsi="Times New Roman" w:cs="Times New Roman"/>
          <w:sz w:val="28"/>
          <w:szCs w:val="28"/>
        </w:rPr>
        <w:t>, в котором учится мой ребенок, это...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="00165473" w:rsidRPr="0065481C">
        <w:rPr>
          <w:rFonts w:ascii="Times New Roman" w:hAnsi="Times New Roman" w:cs="Times New Roman"/>
          <w:sz w:val="28"/>
          <w:szCs w:val="28"/>
        </w:rPr>
        <w:t xml:space="preserve"> </w:t>
      </w:r>
      <w:r w:rsidRPr="0065481C">
        <w:rPr>
          <w:rFonts w:ascii="Times New Roman" w:hAnsi="Times New Roman" w:cs="Times New Roman"/>
          <w:sz w:val="28"/>
          <w:szCs w:val="28"/>
        </w:rPr>
        <w:t>Группа, в которой учится мой ребенок, это...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="00165473" w:rsidRPr="00654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81C">
        <w:rPr>
          <w:rFonts w:ascii="Times New Roman" w:hAnsi="Times New Roman" w:cs="Times New Roman"/>
          <w:sz w:val="28"/>
          <w:szCs w:val="28"/>
        </w:rPr>
        <w:t>Одногруппники</w:t>
      </w:r>
      <w:proofErr w:type="spellEnd"/>
      <w:r w:rsidRPr="0065481C">
        <w:rPr>
          <w:rFonts w:ascii="Times New Roman" w:hAnsi="Times New Roman" w:cs="Times New Roman"/>
          <w:sz w:val="28"/>
          <w:szCs w:val="28"/>
        </w:rPr>
        <w:t xml:space="preserve"> моего ребенка — это...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="00165473" w:rsidRPr="0065481C">
        <w:rPr>
          <w:rFonts w:ascii="Times New Roman" w:hAnsi="Times New Roman" w:cs="Times New Roman"/>
          <w:sz w:val="28"/>
          <w:szCs w:val="28"/>
        </w:rPr>
        <w:t xml:space="preserve"> </w:t>
      </w:r>
      <w:r w:rsidRPr="0065481C">
        <w:rPr>
          <w:rFonts w:ascii="Times New Roman" w:hAnsi="Times New Roman" w:cs="Times New Roman"/>
          <w:sz w:val="28"/>
          <w:szCs w:val="28"/>
        </w:rPr>
        <w:t>Выполнение домашних заданий для моего ребенка — это...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="00165473" w:rsidRPr="0065481C">
        <w:rPr>
          <w:rFonts w:ascii="Times New Roman" w:hAnsi="Times New Roman" w:cs="Times New Roman"/>
          <w:sz w:val="28"/>
          <w:szCs w:val="28"/>
        </w:rPr>
        <w:t xml:space="preserve"> </w:t>
      </w:r>
      <w:r w:rsidRPr="0065481C">
        <w:rPr>
          <w:rFonts w:ascii="Times New Roman" w:hAnsi="Times New Roman" w:cs="Times New Roman"/>
          <w:sz w:val="28"/>
          <w:szCs w:val="28"/>
        </w:rPr>
        <w:t>Учебные предметы, нравящиеся моему ребенку — это...</w:t>
      </w:r>
    </w:p>
    <w:p w:rsidR="00506A58" w:rsidRPr="0065481C" w:rsidRDefault="00165473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506A58" w:rsidRPr="0065481C">
        <w:rPr>
          <w:rFonts w:ascii="Times New Roman" w:hAnsi="Times New Roman" w:cs="Times New Roman"/>
          <w:sz w:val="28"/>
          <w:szCs w:val="28"/>
        </w:rPr>
        <w:t>Предметы, которые не нравятся моему ребенку, это...</w:t>
      </w:r>
    </w:p>
    <w:p w:rsidR="00506A58" w:rsidRPr="0065481C" w:rsidRDefault="00506A58" w:rsidP="0016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ответы </w:t>
      </w:r>
      <w:r w:rsidR="00165473" w:rsidRPr="0065481C">
        <w:rPr>
          <w:rFonts w:ascii="Times New Roman" w:hAnsi="Times New Roman" w:cs="Times New Roman"/>
          <w:sz w:val="28"/>
          <w:szCs w:val="28"/>
        </w:rPr>
        <w:t>об</w:t>
      </w:r>
      <w:r w:rsidRPr="0065481C">
        <w:rPr>
          <w:rFonts w:ascii="Times New Roman" w:hAnsi="Times New Roman" w:cs="Times New Roman"/>
          <w:sz w:val="28"/>
          <w:szCs w:val="28"/>
        </w:rPr>
        <w:t>уча</w:t>
      </w:r>
      <w:r w:rsidR="00165473" w:rsidRPr="0065481C">
        <w:rPr>
          <w:rFonts w:ascii="Times New Roman" w:hAnsi="Times New Roman" w:cs="Times New Roman"/>
          <w:sz w:val="28"/>
          <w:szCs w:val="28"/>
        </w:rPr>
        <w:t>ю</w:t>
      </w:r>
      <w:r w:rsidRPr="0065481C">
        <w:rPr>
          <w:rFonts w:ascii="Times New Roman" w:hAnsi="Times New Roman" w:cs="Times New Roman"/>
          <w:sz w:val="28"/>
          <w:szCs w:val="28"/>
        </w:rPr>
        <w:t xml:space="preserve">щихся и их родителей, можно использовать их результаты для подготовки и проведения различных внеклассных </w:t>
      </w:r>
      <w:proofErr w:type="gramStart"/>
      <w:r w:rsidRPr="0065481C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65481C">
        <w:rPr>
          <w:rFonts w:ascii="Times New Roman" w:hAnsi="Times New Roman" w:cs="Times New Roman"/>
          <w:sz w:val="28"/>
          <w:szCs w:val="28"/>
        </w:rPr>
        <w:t xml:space="preserve"> как с родителями, так и с </w:t>
      </w:r>
      <w:r w:rsidR="00165473" w:rsidRPr="0065481C">
        <w:rPr>
          <w:rFonts w:ascii="Times New Roman" w:hAnsi="Times New Roman" w:cs="Times New Roman"/>
          <w:sz w:val="28"/>
          <w:szCs w:val="28"/>
        </w:rPr>
        <w:t>об</w:t>
      </w:r>
      <w:r w:rsidRPr="0065481C">
        <w:rPr>
          <w:rFonts w:ascii="Times New Roman" w:hAnsi="Times New Roman" w:cs="Times New Roman"/>
          <w:sz w:val="28"/>
          <w:szCs w:val="28"/>
        </w:rPr>
        <w:t>уча</w:t>
      </w:r>
      <w:r w:rsidR="00165473" w:rsidRPr="0065481C">
        <w:rPr>
          <w:rFonts w:ascii="Times New Roman" w:hAnsi="Times New Roman" w:cs="Times New Roman"/>
          <w:sz w:val="28"/>
          <w:szCs w:val="28"/>
        </w:rPr>
        <w:t>ю</w:t>
      </w:r>
      <w:r w:rsidRPr="0065481C">
        <w:rPr>
          <w:rFonts w:ascii="Times New Roman" w:hAnsi="Times New Roman" w:cs="Times New Roman"/>
          <w:sz w:val="28"/>
          <w:szCs w:val="28"/>
        </w:rPr>
        <w:t>щимися.</w:t>
      </w:r>
    </w:p>
    <w:p w:rsidR="00506A58" w:rsidRPr="0065481C" w:rsidRDefault="00506A58" w:rsidP="00165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Изучая традиции и обычаи семей </w:t>
      </w:r>
      <w:r w:rsidR="00BF5298" w:rsidRPr="0065481C">
        <w:rPr>
          <w:rFonts w:ascii="Times New Roman" w:hAnsi="Times New Roman" w:cs="Times New Roman"/>
          <w:sz w:val="28"/>
          <w:szCs w:val="28"/>
        </w:rPr>
        <w:t>об</w:t>
      </w:r>
      <w:r w:rsidRPr="0065481C">
        <w:rPr>
          <w:rFonts w:ascii="Times New Roman" w:hAnsi="Times New Roman" w:cs="Times New Roman"/>
          <w:sz w:val="28"/>
          <w:szCs w:val="28"/>
        </w:rPr>
        <w:t>уч</w:t>
      </w:r>
      <w:r w:rsidR="00BF5298" w:rsidRPr="0065481C">
        <w:rPr>
          <w:rFonts w:ascii="Times New Roman" w:hAnsi="Times New Roman" w:cs="Times New Roman"/>
          <w:sz w:val="28"/>
          <w:szCs w:val="28"/>
        </w:rPr>
        <w:t>аю</w:t>
      </w:r>
      <w:r w:rsidRPr="0065481C">
        <w:rPr>
          <w:rFonts w:ascii="Times New Roman" w:hAnsi="Times New Roman" w:cs="Times New Roman"/>
          <w:sz w:val="28"/>
          <w:szCs w:val="28"/>
        </w:rPr>
        <w:t>щихся, нравственные ценности семьи, можно использовать следующие вопросы проективной методики.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Вопросы для </w:t>
      </w:r>
      <w:proofErr w:type="gramStart"/>
      <w:r w:rsidR="00BF5298" w:rsidRPr="0065481C">
        <w:rPr>
          <w:rFonts w:ascii="Times New Roman" w:hAnsi="Times New Roman" w:cs="Times New Roman"/>
          <w:sz w:val="28"/>
          <w:szCs w:val="28"/>
        </w:rPr>
        <w:t>о</w:t>
      </w:r>
      <w:r w:rsidR="0065481C">
        <w:rPr>
          <w:rFonts w:ascii="Times New Roman" w:hAnsi="Times New Roman" w:cs="Times New Roman"/>
          <w:sz w:val="28"/>
          <w:szCs w:val="28"/>
        </w:rPr>
        <w:t>б</w:t>
      </w:r>
      <w:r w:rsidRPr="0065481C">
        <w:rPr>
          <w:rFonts w:ascii="Times New Roman" w:hAnsi="Times New Roman" w:cs="Times New Roman"/>
          <w:sz w:val="28"/>
          <w:szCs w:val="28"/>
        </w:rPr>
        <w:t>уча</w:t>
      </w:r>
      <w:r w:rsidR="00BF5298" w:rsidRPr="0065481C">
        <w:rPr>
          <w:rFonts w:ascii="Times New Roman" w:hAnsi="Times New Roman" w:cs="Times New Roman"/>
          <w:sz w:val="28"/>
          <w:szCs w:val="28"/>
        </w:rPr>
        <w:t>ю</w:t>
      </w:r>
      <w:r w:rsidRPr="0065481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5481C">
        <w:rPr>
          <w:rFonts w:ascii="Times New Roman" w:hAnsi="Times New Roman" w:cs="Times New Roman"/>
          <w:sz w:val="28"/>
          <w:szCs w:val="28"/>
        </w:rPr>
        <w:t>: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Я радуюсь, когда...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Я огорчаюсь, когда...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Я плачу, когда...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Я злюсь, когда...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Мне нравится, когда...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Мне не нравится, когда...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Я верю, когда...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Если у меня хорошие новости, то я...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Если у меня, плохие новости, то я....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Если у меня что-то не получается, то я...</w:t>
      </w:r>
    </w:p>
    <w:p w:rsidR="00506A58" w:rsidRP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родителя</w:t>
      </w:r>
      <w:r w:rsidR="00506A58" w:rsidRPr="0065481C">
        <w:rPr>
          <w:rFonts w:ascii="Times New Roman" w:hAnsi="Times New Roman" w:cs="Times New Roman"/>
          <w:sz w:val="28"/>
          <w:szCs w:val="28"/>
        </w:rPr>
        <w:t>м: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Я радуюсь, когда мой ребенок...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Я огорчаюсь, когда мой ребенок...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Я плачу, когда мой ребенок...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Я злюсь, когда ребенок...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Мне нравится, когда мой ребенок...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Мне не нравится, когда мой ребенок...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Я не верю, когда мой ребенок...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Я верю, когда говорят, что мой ребенок...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Если у моего ребенка хорошие новости, то...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Если у моего ребенка плохие новости, то...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Если у моего ребенка, что-то не получается, то...</w:t>
      </w:r>
    </w:p>
    <w:p w:rsidR="00506A58" w:rsidRPr="0065481C" w:rsidRDefault="00506A58" w:rsidP="00BF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На основании данного исследования можно проводить индивидуальные и тематические консультации.</w:t>
      </w:r>
    </w:p>
    <w:p w:rsidR="00506A58" w:rsidRPr="0065481C" w:rsidRDefault="00506A58" w:rsidP="00BF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На основании диагностики определяется типология родителей по уровню педагогической компетентности и уровню удовлетворенности характером взаимодействия с подростками.</w:t>
      </w:r>
    </w:p>
    <w:p w:rsid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КУ - компетентные удовлетворенные («гармоничные») - «много знаю о воспитании, знания помогают мне построить хорошие отношения с ребенком»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КН - компетентные неудовлетворенные («теоретики») - «знаний о воспитании много, но почему то приметить их не могу»</w:t>
      </w:r>
      <w:r w:rsidR="00BF5298" w:rsidRPr="0065481C">
        <w:rPr>
          <w:rFonts w:ascii="Times New Roman" w:hAnsi="Times New Roman" w:cs="Times New Roman"/>
          <w:sz w:val="28"/>
          <w:szCs w:val="28"/>
        </w:rPr>
        <w:t>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КУ - некомпетентные удовлетворенные («беспомощные») - «меня воспитывали из-за специальных знаний, а с ребенком и так все в порядке»</w:t>
      </w:r>
      <w:r w:rsidR="00BF5298" w:rsidRPr="0065481C">
        <w:rPr>
          <w:rFonts w:ascii="Times New Roman" w:hAnsi="Times New Roman" w:cs="Times New Roman"/>
          <w:sz w:val="28"/>
          <w:szCs w:val="28"/>
        </w:rPr>
        <w:t>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НН - некомпетентные неудовлетворенные («беспомощные») - «не знаю, что с ребенком делать, кто подскажет?»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A58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P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A58" w:rsidRPr="0065481C" w:rsidRDefault="00BB1F7A" w:rsidP="00BF5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506A58" w:rsidRPr="0065481C">
        <w:rPr>
          <w:rFonts w:ascii="Times New Roman" w:hAnsi="Times New Roman" w:cs="Times New Roman"/>
          <w:b/>
          <w:sz w:val="28"/>
          <w:szCs w:val="28"/>
        </w:rPr>
        <w:t xml:space="preserve"> II. Информационно-просветительская работа с родителями</w:t>
      </w:r>
    </w:p>
    <w:p w:rsidR="00506A58" w:rsidRPr="0065481C" w:rsidRDefault="00506A58" w:rsidP="00BF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Значительное место в системе работы </w:t>
      </w:r>
      <w:r w:rsidR="00A903B7">
        <w:rPr>
          <w:rFonts w:ascii="Times New Roman" w:hAnsi="Times New Roman" w:cs="Times New Roman"/>
          <w:sz w:val="28"/>
          <w:szCs w:val="28"/>
        </w:rPr>
        <w:t xml:space="preserve">классного руководителя, мастера, отвечающего за работу с группой, </w:t>
      </w:r>
      <w:r w:rsidRPr="0065481C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proofErr w:type="gramStart"/>
      <w:r w:rsidR="00BF5298" w:rsidRPr="0065481C">
        <w:rPr>
          <w:rFonts w:ascii="Times New Roman" w:hAnsi="Times New Roman" w:cs="Times New Roman"/>
          <w:sz w:val="28"/>
          <w:szCs w:val="28"/>
        </w:rPr>
        <w:t>об</w:t>
      </w:r>
      <w:r w:rsidRPr="0065481C">
        <w:rPr>
          <w:rFonts w:ascii="Times New Roman" w:hAnsi="Times New Roman" w:cs="Times New Roman"/>
          <w:sz w:val="28"/>
          <w:szCs w:val="28"/>
        </w:rPr>
        <w:t>уч</w:t>
      </w:r>
      <w:r w:rsidR="0065481C">
        <w:rPr>
          <w:rFonts w:ascii="Times New Roman" w:hAnsi="Times New Roman" w:cs="Times New Roman"/>
          <w:sz w:val="28"/>
          <w:szCs w:val="28"/>
        </w:rPr>
        <w:t>аю</w:t>
      </w:r>
      <w:r w:rsidRPr="0065481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5481C">
        <w:rPr>
          <w:rFonts w:ascii="Times New Roman" w:hAnsi="Times New Roman" w:cs="Times New Roman"/>
          <w:sz w:val="28"/>
          <w:szCs w:val="28"/>
        </w:rPr>
        <w:t xml:space="preserve"> отводится психолого-педагогическому просвещению. Накопление психолого-педагогических знаний родителей должно быть тесно связано с развитием их педагогического мышления, практических умений и навыков в области воспитания. Необходимо, чтобы информация носила предупреждающий характер, была бы основана на практической целесообразности, демонстрировала опыт, конкретные факты. Это обусловливает отбор содержания, а также форм организации педагогического просвещения</w:t>
      </w:r>
    </w:p>
    <w:p w:rsidR="00506A58" w:rsidRPr="0065481C" w:rsidRDefault="00506A58" w:rsidP="00BF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Психолого-педагогическое просвещение родителей в учреждения системы начального профессионального образования организуется с помощью следующих форм: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BF5298" w:rsidRPr="0065481C">
        <w:rPr>
          <w:rFonts w:ascii="Times New Roman" w:hAnsi="Times New Roman" w:cs="Times New Roman"/>
          <w:sz w:val="28"/>
          <w:szCs w:val="28"/>
        </w:rPr>
        <w:t>школа для родителей</w:t>
      </w:r>
      <w:r w:rsidRPr="0065481C">
        <w:rPr>
          <w:rFonts w:ascii="Times New Roman" w:hAnsi="Times New Roman" w:cs="Times New Roman"/>
          <w:sz w:val="28"/>
          <w:szCs w:val="28"/>
        </w:rPr>
        <w:t>;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 лекции, семинары, практикумы;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 родительские конференции;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 педагогическая дискуссия;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 посещение родителей на дому;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 групповые и индивидуальные консультации;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 родительские собрания</w:t>
      </w:r>
    </w:p>
    <w:p w:rsidR="00506A58" w:rsidRPr="0065481C" w:rsidRDefault="00506A58" w:rsidP="00BF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Остановимся кратко на перечисленных формах работы.</w:t>
      </w:r>
    </w:p>
    <w:p w:rsidR="00506A58" w:rsidRPr="0065481C" w:rsidRDefault="00BF5298" w:rsidP="00BF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b/>
          <w:sz w:val="28"/>
          <w:szCs w:val="28"/>
        </w:rPr>
        <w:t>Школа для родителей</w:t>
      </w:r>
      <w:r w:rsidR="00506A58" w:rsidRPr="00654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A58" w:rsidRPr="0065481C">
        <w:rPr>
          <w:rFonts w:ascii="Times New Roman" w:hAnsi="Times New Roman" w:cs="Times New Roman"/>
          <w:sz w:val="28"/>
          <w:szCs w:val="28"/>
        </w:rPr>
        <w:t>— это форма психолог</w:t>
      </w:r>
      <w:proofErr w:type="gramStart"/>
      <w:r w:rsidR="00506A58" w:rsidRPr="0065481C">
        <w:rPr>
          <w:rFonts w:ascii="Times New Roman" w:hAnsi="Times New Roman" w:cs="Times New Roman"/>
          <w:sz w:val="28"/>
          <w:szCs w:val="28"/>
        </w:rPr>
        <w:t>о</w:t>
      </w:r>
      <w:r w:rsidRPr="006548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5481C">
        <w:rPr>
          <w:rFonts w:ascii="Times New Roman" w:hAnsi="Times New Roman" w:cs="Times New Roman"/>
          <w:sz w:val="28"/>
          <w:szCs w:val="28"/>
        </w:rPr>
        <w:t xml:space="preserve"> </w:t>
      </w:r>
      <w:r w:rsidR="00506A58" w:rsidRPr="0065481C">
        <w:rPr>
          <w:rFonts w:ascii="Times New Roman" w:hAnsi="Times New Roman" w:cs="Times New Roman"/>
          <w:sz w:val="28"/>
          <w:szCs w:val="28"/>
        </w:rPr>
        <w:t>педагогического просвещения родителей. Он вооружает их необходимыми знаниями, основами педагогической культуры, знакомит с актуальными вопросами воспитания с учетом возраста и запросов родителей, способствует установлению контактов родителей с общественностью, семьи с</w:t>
      </w:r>
      <w:r w:rsidRPr="0065481C">
        <w:rPr>
          <w:rFonts w:ascii="Times New Roman" w:hAnsi="Times New Roman" w:cs="Times New Roman"/>
          <w:sz w:val="28"/>
          <w:szCs w:val="28"/>
        </w:rPr>
        <w:t xml:space="preserve"> учебным заведением</w:t>
      </w:r>
      <w:r w:rsidR="00506A58" w:rsidRPr="0065481C">
        <w:rPr>
          <w:rFonts w:ascii="Times New Roman" w:hAnsi="Times New Roman" w:cs="Times New Roman"/>
          <w:sz w:val="28"/>
          <w:szCs w:val="28"/>
        </w:rPr>
        <w:t xml:space="preserve">, а также взаимодействию родителей и </w:t>
      </w:r>
      <w:r w:rsidRPr="0065481C">
        <w:rPr>
          <w:rFonts w:ascii="Times New Roman" w:hAnsi="Times New Roman" w:cs="Times New Roman"/>
          <w:sz w:val="28"/>
          <w:szCs w:val="28"/>
        </w:rPr>
        <w:t>преподавателей</w:t>
      </w:r>
      <w:r w:rsidR="00506A58" w:rsidRPr="0065481C">
        <w:rPr>
          <w:rFonts w:ascii="Times New Roman" w:hAnsi="Times New Roman" w:cs="Times New Roman"/>
          <w:sz w:val="28"/>
          <w:szCs w:val="28"/>
        </w:rPr>
        <w:t xml:space="preserve"> в воспитательной работе. Программа </w:t>
      </w:r>
      <w:r w:rsidRPr="0065481C">
        <w:rPr>
          <w:rFonts w:ascii="Times New Roman" w:hAnsi="Times New Roman" w:cs="Times New Roman"/>
          <w:sz w:val="28"/>
          <w:szCs w:val="28"/>
        </w:rPr>
        <w:t xml:space="preserve">школы для родителей </w:t>
      </w:r>
      <w:r w:rsidR="00506A58" w:rsidRPr="0065481C">
        <w:rPr>
          <w:rFonts w:ascii="Times New Roman" w:hAnsi="Times New Roman" w:cs="Times New Roman"/>
          <w:sz w:val="28"/>
          <w:szCs w:val="28"/>
        </w:rPr>
        <w:t xml:space="preserve">составляется педагогом с учетом контингента </w:t>
      </w:r>
      <w:r w:rsidRPr="0065481C">
        <w:rPr>
          <w:rFonts w:ascii="Times New Roman" w:hAnsi="Times New Roman" w:cs="Times New Roman"/>
          <w:sz w:val="28"/>
          <w:szCs w:val="28"/>
        </w:rPr>
        <w:t>об</w:t>
      </w:r>
      <w:r w:rsidR="00506A58" w:rsidRPr="0065481C">
        <w:rPr>
          <w:rFonts w:ascii="Times New Roman" w:hAnsi="Times New Roman" w:cs="Times New Roman"/>
          <w:sz w:val="28"/>
          <w:szCs w:val="28"/>
        </w:rPr>
        <w:t>уча</w:t>
      </w:r>
      <w:r w:rsidRPr="0065481C">
        <w:rPr>
          <w:rFonts w:ascii="Times New Roman" w:hAnsi="Times New Roman" w:cs="Times New Roman"/>
          <w:sz w:val="28"/>
          <w:szCs w:val="28"/>
        </w:rPr>
        <w:t>ю</w:t>
      </w:r>
      <w:r w:rsidR="00506A58" w:rsidRPr="0065481C">
        <w:rPr>
          <w:rFonts w:ascii="Times New Roman" w:hAnsi="Times New Roman" w:cs="Times New Roman"/>
          <w:sz w:val="28"/>
          <w:szCs w:val="28"/>
        </w:rPr>
        <w:t>щихся группы и их родителей. Формы организации занятий достаточно разнообразны: лекции, беседы, практикумы, конференции для родителей и т.д.</w:t>
      </w:r>
    </w:p>
    <w:p w:rsidR="00506A58" w:rsidRPr="0065481C" w:rsidRDefault="00506A58" w:rsidP="00BF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b/>
          <w:sz w:val="28"/>
          <w:szCs w:val="28"/>
        </w:rPr>
        <w:t>Лекция</w:t>
      </w:r>
      <w:r w:rsidR="0065481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5481C">
        <w:rPr>
          <w:rFonts w:ascii="Times New Roman" w:hAnsi="Times New Roman" w:cs="Times New Roman"/>
          <w:sz w:val="28"/>
          <w:szCs w:val="28"/>
        </w:rPr>
        <w:t xml:space="preserve">это форма психолого-педагогического просвещения, раскрывающая сущность той или иной проблемы воспитания. Лучший лектор — сам </w:t>
      </w:r>
      <w:r w:rsidR="00BF5298" w:rsidRPr="0065481C">
        <w:rPr>
          <w:rFonts w:ascii="Times New Roman" w:hAnsi="Times New Roman" w:cs="Times New Roman"/>
          <w:sz w:val="28"/>
          <w:szCs w:val="28"/>
        </w:rPr>
        <w:t>преподаватель</w:t>
      </w:r>
      <w:r w:rsidRPr="0065481C">
        <w:rPr>
          <w:rFonts w:ascii="Times New Roman" w:hAnsi="Times New Roman" w:cs="Times New Roman"/>
          <w:sz w:val="28"/>
          <w:szCs w:val="28"/>
        </w:rPr>
        <w:t>-воспитатель, знающий интересы, проблемы и заботы родителей. Главное в лекции — научный анализ воспитательных явлений, ситуаций. Поэтому в лекции следует вскрывать причины явлений, условия их протекания, механизм поведения ребенка, закономерности развития его психики, правила семейного воспитания.</w:t>
      </w:r>
    </w:p>
    <w:p w:rsidR="00506A58" w:rsidRPr="0065481C" w:rsidRDefault="00506A58" w:rsidP="00BF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При подготовке лекции следует учитывать ее структуру, логику, можно составить план с указанием основных идей, мыслей, фактов и цифр. Одно из необходимых условий лекций — опора на опыт семейного воспитания. Метод общения во время лекции — непринужденный разговор, задушевная беседа, диалог заинтересованных единомышленников.</w:t>
      </w:r>
    </w:p>
    <w:p w:rsidR="00506A58" w:rsidRPr="0065481C" w:rsidRDefault="00506A58" w:rsidP="00BF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Тематика лекций должна быть разнообразной, интересной и актуальной для родителей, например: «Возрастные особенности старших подростков», «Режим дня подростков», «Что такое самовоспитание?», «Индивидуальный </w:t>
      </w:r>
      <w:r w:rsidRPr="0065481C">
        <w:rPr>
          <w:rFonts w:ascii="Times New Roman" w:hAnsi="Times New Roman" w:cs="Times New Roman"/>
          <w:sz w:val="28"/>
          <w:szCs w:val="28"/>
        </w:rPr>
        <w:lastRenderedPageBreak/>
        <w:t>подход и учет возрастных особенностей подростков в семейном воспитании», «Ребенок и природа», «</w:t>
      </w:r>
      <w:r w:rsidR="00BF5298" w:rsidRPr="0065481C">
        <w:rPr>
          <w:rFonts w:ascii="Times New Roman" w:hAnsi="Times New Roman" w:cs="Times New Roman"/>
          <w:sz w:val="28"/>
          <w:szCs w:val="28"/>
        </w:rPr>
        <w:t>Компьютер</w:t>
      </w:r>
      <w:r w:rsidRPr="0065481C">
        <w:rPr>
          <w:rFonts w:ascii="Times New Roman" w:hAnsi="Times New Roman" w:cs="Times New Roman"/>
          <w:sz w:val="28"/>
          <w:szCs w:val="28"/>
        </w:rPr>
        <w:t xml:space="preserve"> в жизни детей», «Половое воспитание детей в семье» и т.д.</w:t>
      </w:r>
    </w:p>
    <w:p w:rsidR="00506A58" w:rsidRPr="0065481C" w:rsidRDefault="00506A58" w:rsidP="00BF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b/>
          <w:sz w:val="28"/>
          <w:szCs w:val="28"/>
        </w:rPr>
        <w:t>Конференция</w:t>
      </w:r>
      <w:r w:rsidR="0065481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5481C">
        <w:rPr>
          <w:rFonts w:ascii="Times New Roman" w:hAnsi="Times New Roman" w:cs="Times New Roman"/>
          <w:sz w:val="28"/>
          <w:szCs w:val="28"/>
        </w:rPr>
        <w:t xml:space="preserve">форма педагогического просвещения, предусматривающая расширение, углубление и закрепление знаний о воспитании подростков. Конференции могут быть научно-практическими, теоретическими, читательскими, по обмену опытом, конференциями матерей, отцов. Конференции проводятся раз в год, они требуют тщательной подготовки и предусматривают активное участие родителей. К ним обычно готовят выставки работ </w:t>
      </w:r>
      <w:r w:rsidR="00BF5298" w:rsidRPr="0065481C">
        <w:rPr>
          <w:rFonts w:ascii="Times New Roman" w:hAnsi="Times New Roman" w:cs="Times New Roman"/>
          <w:sz w:val="28"/>
          <w:szCs w:val="28"/>
        </w:rPr>
        <w:t>об</w:t>
      </w:r>
      <w:r w:rsidRPr="0065481C">
        <w:rPr>
          <w:rFonts w:ascii="Times New Roman" w:hAnsi="Times New Roman" w:cs="Times New Roman"/>
          <w:sz w:val="28"/>
          <w:szCs w:val="28"/>
        </w:rPr>
        <w:t>уча</w:t>
      </w:r>
      <w:r w:rsidR="00BF5298" w:rsidRPr="0065481C">
        <w:rPr>
          <w:rFonts w:ascii="Times New Roman" w:hAnsi="Times New Roman" w:cs="Times New Roman"/>
          <w:sz w:val="28"/>
          <w:szCs w:val="28"/>
        </w:rPr>
        <w:t>ю</w:t>
      </w:r>
      <w:r w:rsidRPr="0065481C">
        <w:rPr>
          <w:rFonts w:ascii="Times New Roman" w:hAnsi="Times New Roman" w:cs="Times New Roman"/>
          <w:sz w:val="28"/>
          <w:szCs w:val="28"/>
        </w:rPr>
        <w:t xml:space="preserve">щихся, книг для родителей, концерты художественной самодеятельности. Темы конференций должны быть конкретными, например: «Техническое творчество </w:t>
      </w:r>
      <w:r w:rsidR="00BF5298" w:rsidRPr="0065481C">
        <w:rPr>
          <w:rFonts w:ascii="Times New Roman" w:hAnsi="Times New Roman" w:cs="Times New Roman"/>
          <w:sz w:val="28"/>
          <w:szCs w:val="28"/>
        </w:rPr>
        <w:t>об</w:t>
      </w:r>
      <w:r w:rsidRPr="0065481C">
        <w:rPr>
          <w:rFonts w:ascii="Times New Roman" w:hAnsi="Times New Roman" w:cs="Times New Roman"/>
          <w:sz w:val="28"/>
          <w:szCs w:val="28"/>
        </w:rPr>
        <w:t>уча</w:t>
      </w:r>
      <w:r w:rsidR="00BF5298" w:rsidRPr="0065481C">
        <w:rPr>
          <w:rFonts w:ascii="Times New Roman" w:hAnsi="Times New Roman" w:cs="Times New Roman"/>
          <w:sz w:val="28"/>
          <w:szCs w:val="28"/>
        </w:rPr>
        <w:t>ю</w:t>
      </w:r>
      <w:r w:rsidRPr="0065481C">
        <w:rPr>
          <w:rFonts w:ascii="Times New Roman" w:hAnsi="Times New Roman" w:cs="Times New Roman"/>
          <w:sz w:val="28"/>
          <w:szCs w:val="28"/>
        </w:rPr>
        <w:t>щихся», «Нравственное воспитание подростков в семье» и т. п. Чтобы собрать материал и привлечь внимание родителей, на занятиях</w:t>
      </w:r>
      <w:r w:rsidR="00BF5298" w:rsidRPr="0065481C">
        <w:rPr>
          <w:rFonts w:ascii="Times New Roman" w:hAnsi="Times New Roman" w:cs="Times New Roman"/>
          <w:sz w:val="28"/>
          <w:szCs w:val="28"/>
        </w:rPr>
        <w:t xml:space="preserve"> школы для родителей</w:t>
      </w:r>
      <w:r w:rsidRPr="0065481C">
        <w:rPr>
          <w:rFonts w:ascii="Times New Roman" w:hAnsi="Times New Roman" w:cs="Times New Roman"/>
          <w:sz w:val="28"/>
          <w:szCs w:val="28"/>
        </w:rPr>
        <w:t>, предшествующих конференции, иногда предлагается заполнение краткой анкеты.</w:t>
      </w:r>
    </w:p>
    <w:p w:rsidR="00506A58" w:rsidRPr="0065481C" w:rsidRDefault="00506A58" w:rsidP="00BF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Конференция обычно открывается вступительным словом директора учебного заведения или классного руководителя (если она классная). С краткими, заранее подготовленными сообщениями о своем опыте семейного воспитания выступают родители. Таких сообщений может быть три-четыре. Затем предоставляется слово всем желающим. Итоги подводит ведущий конференции.</w:t>
      </w:r>
    </w:p>
    <w:p w:rsidR="00506A58" w:rsidRPr="0065481C" w:rsidRDefault="00506A58" w:rsidP="00BF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b/>
          <w:sz w:val="28"/>
          <w:szCs w:val="28"/>
        </w:rPr>
        <w:t xml:space="preserve">Педагогическая дискуссия (диспут) </w:t>
      </w:r>
      <w:r w:rsidRPr="0065481C">
        <w:rPr>
          <w:rFonts w:ascii="Times New Roman" w:hAnsi="Times New Roman" w:cs="Times New Roman"/>
          <w:sz w:val="28"/>
          <w:szCs w:val="28"/>
        </w:rPr>
        <w:t>— одна из наиболее интересных форм повышения педагогической культуры. Отличительная особенность диспута заключается в том, что он позволяет вовлечь всех присутствующих в обсуждение поставленных проблем, способствует выработке умения всесторонне анализировать факты и явления, опираясь на приобретенные навыки и накопленный опыт. Успех диспута во многом зависит от его подготовки. Примерно за месяц участники должны познакомиться с темой будущего диспута, основными вопросами, литературой. Самая ответственная часть диспута — ведение спора. Многое определяет здесь поведение ведущего (им может быть педагог или кто-то из родителей). Необходимо заранее установить регламент, выслушивать все выступления, предлагать, аргументировать свою позицию, в конце диспута подвести итоги, сделать выводы. Главный принцип диспута — уважение к позиции и мнению любого участника.</w:t>
      </w:r>
    </w:p>
    <w:p w:rsidR="00506A58" w:rsidRPr="0065481C" w:rsidRDefault="00506A58" w:rsidP="00BF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b/>
          <w:sz w:val="28"/>
          <w:szCs w:val="28"/>
        </w:rPr>
        <w:t>Индивидуальные тематические консультации</w:t>
      </w:r>
      <w:r w:rsidRPr="0065481C">
        <w:rPr>
          <w:rFonts w:ascii="Times New Roman" w:hAnsi="Times New Roman" w:cs="Times New Roman"/>
          <w:sz w:val="28"/>
          <w:szCs w:val="28"/>
        </w:rPr>
        <w:t xml:space="preserve">. Часто в решении той или иной сложной проблемы педагог может получить помощь непосредственно от родителей учеников, и этим не следует пренебрегать. Консультации с родителями полезны как для них самих, так и для </w:t>
      </w:r>
      <w:r w:rsidR="00BF5298" w:rsidRPr="0065481C">
        <w:rPr>
          <w:rFonts w:ascii="Times New Roman" w:hAnsi="Times New Roman" w:cs="Times New Roman"/>
          <w:sz w:val="28"/>
          <w:szCs w:val="28"/>
        </w:rPr>
        <w:t>преподавателя</w:t>
      </w:r>
      <w:r w:rsidRPr="0065481C">
        <w:rPr>
          <w:rFonts w:ascii="Times New Roman" w:hAnsi="Times New Roman" w:cs="Times New Roman"/>
          <w:sz w:val="28"/>
          <w:szCs w:val="28"/>
        </w:rPr>
        <w:t>. Родители получают реальное представление о школьных делах и поведении ребенка, учитель же — необходимые ему сведения для более глубокого понимания проблем каждого обучающегося.</w:t>
      </w:r>
    </w:p>
    <w:p w:rsidR="00506A58" w:rsidRPr="0065481C" w:rsidRDefault="00506A58" w:rsidP="00BF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Обменявшись информацией, обе стороны, возможно, придут к взаимному согласию относительно конкретных форм родительского содействия. В общении с родителями педагог должен проявлять максимум тактичности. Недопустимо стыдить родителей, намекать на невыполнение </w:t>
      </w:r>
      <w:r w:rsidRPr="0065481C">
        <w:rPr>
          <w:rFonts w:ascii="Times New Roman" w:hAnsi="Times New Roman" w:cs="Times New Roman"/>
          <w:sz w:val="28"/>
          <w:szCs w:val="28"/>
        </w:rPr>
        <w:lastRenderedPageBreak/>
        <w:t>ими своего долга по отношению к сыну или дочери. Подход учителя должен быть таким: «Перед нами стоит общая проблема. Что мы можем предпринять для ее решения?» Тактичность особенно важна с теми родителями, которые уверены, что их дети не способны на дурные поступки. Не найдя к ним правильного подхода, педагог столкнется с их возмущением и отказом от дальнейшего сотрудничества. Принципы успешного консультирования — доверительные отношения, взаимоуважение, заинтересованность, компетентность.</w:t>
      </w:r>
    </w:p>
    <w:p w:rsidR="00506A58" w:rsidRPr="0065481C" w:rsidRDefault="00506A58" w:rsidP="00BF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b/>
          <w:sz w:val="28"/>
          <w:szCs w:val="28"/>
        </w:rPr>
        <w:t>Посещение семьи</w:t>
      </w:r>
      <w:r w:rsidRPr="0065481C">
        <w:rPr>
          <w:rFonts w:ascii="Times New Roman" w:hAnsi="Times New Roman" w:cs="Times New Roman"/>
          <w:sz w:val="28"/>
          <w:szCs w:val="28"/>
        </w:rPr>
        <w:t xml:space="preserve"> — эффективная форма индивидуальной работы педагога с родителями. При посещении семьи происходит знакомство с условиями жизни </w:t>
      </w:r>
      <w:proofErr w:type="gramStart"/>
      <w:r w:rsidR="00EC077A" w:rsidRPr="0065481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5481C">
        <w:rPr>
          <w:rFonts w:ascii="Times New Roman" w:hAnsi="Times New Roman" w:cs="Times New Roman"/>
          <w:sz w:val="28"/>
          <w:szCs w:val="28"/>
        </w:rPr>
        <w:t>. Педагог беседует с родителями о его характере, интересах и склонностях, об отношении к родителям, учебному заведению, информирует родителей об успехах их ребенка, дает советы по организации выполнения домашних заданий и т.д.</w:t>
      </w:r>
    </w:p>
    <w:p w:rsidR="00506A58" w:rsidRPr="0065481C" w:rsidRDefault="00506A58" w:rsidP="00BF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Одной из главных и наиболее распространенных форм информационно - просветительской работы со всеми родителями является </w:t>
      </w:r>
      <w:r w:rsidRPr="0065481C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собрание. </w:t>
      </w:r>
      <w:r w:rsidRPr="0065481C">
        <w:rPr>
          <w:rFonts w:ascii="Times New Roman" w:hAnsi="Times New Roman" w:cs="Times New Roman"/>
          <w:sz w:val="28"/>
          <w:szCs w:val="28"/>
        </w:rPr>
        <w:t>Остановимся более подробно на этой форме работы</w:t>
      </w:r>
    </w:p>
    <w:p w:rsidR="00506A58" w:rsidRPr="0065481C" w:rsidRDefault="00506A58" w:rsidP="00BF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Родительские собрания могут быть: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организационными;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текущими или тематическими;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итоговыми;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481C">
        <w:rPr>
          <w:rFonts w:ascii="Times New Roman" w:hAnsi="Times New Roman" w:cs="Times New Roman"/>
          <w:sz w:val="28"/>
          <w:szCs w:val="28"/>
        </w:rPr>
        <w:t>обще</w:t>
      </w:r>
      <w:r w:rsidR="00BF5298" w:rsidRPr="0065481C">
        <w:rPr>
          <w:rFonts w:ascii="Times New Roman" w:hAnsi="Times New Roman" w:cs="Times New Roman"/>
          <w:sz w:val="28"/>
          <w:szCs w:val="28"/>
        </w:rPr>
        <w:t>техникумовскими</w:t>
      </w:r>
      <w:proofErr w:type="spellEnd"/>
      <w:r w:rsidRPr="0065481C">
        <w:rPr>
          <w:rFonts w:ascii="Times New Roman" w:hAnsi="Times New Roman" w:cs="Times New Roman"/>
          <w:sz w:val="28"/>
          <w:szCs w:val="28"/>
        </w:rPr>
        <w:t xml:space="preserve"> и групповыми.</w:t>
      </w:r>
    </w:p>
    <w:p w:rsidR="00506A58" w:rsidRPr="0065481C" w:rsidRDefault="00506A58" w:rsidP="00BF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Родительское собрание закономерно считается в среде педагогических работников не менее сложным «жанром», чем уроки или внеклассная работа. Здесь встречаются две стороны, участвующие в образовательном процессе, - педагоги и родители - для того, чтобы выслушать друг друга и обсудить основные проблемы третьей, самой главной стороны - детей. Именно поэтому в разделе функциональных обязанностей классных руководителей проведению родительских собраний отведена первая строка. Это обстоятельство налагает большую ответственность на классного руководителя и мастера группы на всех этапах подготовки, проведения и осмысления итогов родительского собрания.</w:t>
      </w:r>
    </w:p>
    <w:p w:rsidR="00506A58" w:rsidRPr="0065481C" w:rsidRDefault="00506A58" w:rsidP="00BF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Для психологов родительские собрания также являются одним из важнейших средств сопровождения детей. Они постоянно участвуют в собраниях, готовят отдельные собрания, обсуждают сценарии собраний, предлагают актуальные темы для собраний и, наконец, анализируют итоги.</w:t>
      </w:r>
    </w:p>
    <w:p w:rsidR="00506A58" w:rsidRDefault="00506A58" w:rsidP="00BF5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Для того чтобы родительское собрание прошло эффективно необходимо </w:t>
      </w:r>
      <w:r w:rsidR="0065481C">
        <w:rPr>
          <w:rFonts w:ascii="Times New Roman" w:hAnsi="Times New Roman" w:cs="Times New Roman"/>
          <w:sz w:val="28"/>
          <w:szCs w:val="28"/>
        </w:rPr>
        <w:t>следовать определенным правилам.</w:t>
      </w:r>
    </w:p>
    <w:p w:rsidR="0065481C" w:rsidRPr="0065481C" w:rsidRDefault="0065481C" w:rsidP="006548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1C">
        <w:rPr>
          <w:rFonts w:ascii="Times New Roman" w:hAnsi="Times New Roman" w:cs="Times New Roman"/>
          <w:b/>
          <w:sz w:val="28"/>
          <w:szCs w:val="28"/>
        </w:rPr>
        <w:t>Правила подготовки родительского собрания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Правило первое. Тема родительского собрания должна быть актуальна для родителей.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Правило второе. Родительское собрание должно проводиться в удобное для родителей время.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Правило третье. План проведения родительского собрания должен быть им известен.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Правило четвертое. Общение классного руководителя и родителей должно быть тактичным и выдержанным.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lastRenderedPageBreak/>
        <w:t>Правило пятое. Родительское собрание не должно навешивать ярлыков.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Правило шестое. Родительское собрание должно быть педагогически полезным и хорошо подготовленным.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Седьмое правило. Составить и разослать родителям именные приглашения для участия в родительском собрании.</w:t>
      </w:r>
    </w:p>
    <w:p w:rsidR="00BF5298" w:rsidRPr="0065481C" w:rsidRDefault="00BF529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A58" w:rsidRPr="0065481C" w:rsidRDefault="00506A58" w:rsidP="006548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Образец</w:t>
      </w:r>
    </w:p>
    <w:p w:rsidR="00C215B7" w:rsidRPr="0065481C" w:rsidRDefault="00506A58" w:rsidP="00654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1C">
        <w:rPr>
          <w:rFonts w:ascii="Times New Roman" w:hAnsi="Times New Roman" w:cs="Times New Roman"/>
          <w:b/>
          <w:sz w:val="28"/>
          <w:szCs w:val="28"/>
        </w:rPr>
        <w:t>Приглашение родителей к участию в родительском собрании</w:t>
      </w:r>
    </w:p>
    <w:p w:rsidR="00506A58" w:rsidRPr="0065481C" w:rsidRDefault="00506A58" w:rsidP="00C215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5481C">
        <w:rPr>
          <w:rFonts w:ascii="Times New Roman" w:hAnsi="Times New Roman" w:cs="Times New Roman"/>
          <w:i/>
          <w:sz w:val="28"/>
          <w:szCs w:val="28"/>
        </w:rPr>
        <w:t>Уважаемые</w:t>
      </w:r>
      <w:proofErr w:type="gramEnd"/>
      <w:r w:rsidRPr="0065481C">
        <w:rPr>
          <w:rFonts w:ascii="Times New Roman" w:hAnsi="Times New Roman" w:cs="Times New Roman"/>
          <w:i/>
          <w:sz w:val="28"/>
          <w:szCs w:val="28"/>
        </w:rPr>
        <w:t xml:space="preserve"> Ирина Петровна и Николай Иванович!</w:t>
      </w:r>
    </w:p>
    <w:p w:rsidR="00506A58" w:rsidRPr="0065481C" w:rsidRDefault="00506A58" w:rsidP="00654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Приглашаем вас на родительское собрание, которое состоится 20 сентября 2003 г. в кабинете № 23 в 18.00 часов. Тема собрания: «Влияние семейной атмосферы на успеваемость </w:t>
      </w:r>
      <w:proofErr w:type="gramStart"/>
      <w:r w:rsidRPr="006548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481C">
        <w:rPr>
          <w:rFonts w:ascii="Times New Roman" w:hAnsi="Times New Roman" w:cs="Times New Roman"/>
          <w:sz w:val="28"/>
          <w:szCs w:val="28"/>
        </w:rPr>
        <w:t>».</w:t>
      </w:r>
    </w:p>
    <w:p w:rsidR="00506A58" w:rsidRPr="0065481C" w:rsidRDefault="00506A58" w:rsidP="0065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Классный руководитель Петрова Нина Ивановна</w:t>
      </w:r>
    </w:p>
    <w:p w:rsidR="00C215B7" w:rsidRPr="0065481C" w:rsidRDefault="00C215B7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A58" w:rsidRPr="0065481C" w:rsidRDefault="00506A58" w:rsidP="00C21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1C">
        <w:rPr>
          <w:rFonts w:ascii="Times New Roman" w:hAnsi="Times New Roman" w:cs="Times New Roman"/>
          <w:b/>
          <w:sz w:val="28"/>
          <w:szCs w:val="28"/>
        </w:rPr>
        <w:t>Этапы родительского собрания</w:t>
      </w:r>
    </w:p>
    <w:p w:rsidR="00CC27FD" w:rsidRPr="0065481C" w:rsidRDefault="00506A58" w:rsidP="0065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b/>
          <w:sz w:val="28"/>
          <w:szCs w:val="28"/>
        </w:rPr>
        <w:t>1 этап.</w:t>
      </w:r>
      <w:r w:rsidRPr="0065481C">
        <w:rPr>
          <w:rFonts w:ascii="Times New Roman" w:hAnsi="Times New Roman" w:cs="Times New Roman"/>
          <w:sz w:val="28"/>
          <w:szCs w:val="28"/>
        </w:rPr>
        <w:t xml:space="preserve"> Организация родительского собрания.</w:t>
      </w:r>
    </w:p>
    <w:p w:rsidR="00506A58" w:rsidRPr="0065481C" w:rsidRDefault="00506A58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Этот этап, несомненно, начинается с определения повестки дня собрания и приглашения на него всех участников. Опыт показывает, что далее разумно провести собеседование классного руководителя с учителями-предметниками. Цель этой встречи - персональное обсуждение учебных достижений и особенностей </w:t>
      </w:r>
      <w:proofErr w:type="gramStart"/>
      <w:r w:rsidRPr="0065481C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65481C">
        <w:rPr>
          <w:rFonts w:ascii="Times New Roman" w:hAnsi="Times New Roman" w:cs="Times New Roman"/>
          <w:sz w:val="28"/>
          <w:szCs w:val="28"/>
        </w:rPr>
        <w:t xml:space="preserve"> </w:t>
      </w:r>
      <w:r w:rsidR="00CC27FD" w:rsidRPr="0065481C">
        <w:rPr>
          <w:rFonts w:ascii="Times New Roman" w:hAnsi="Times New Roman" w:cs="Times New Roman"/>
          <w:sz w:val="28"/>
          <w:szCs w:val="28"/>
        </w:rPr>
        <w:t>об</w:t>
      </w:r>
      <w:r w:rsidRPr="0065481C">
        <w:rPr>
          <w:rFonts w:ascii="Times New Roman" w:hAnsi="Times New Roman" w:cs="Times New Roman"/>
          <w:sz w:val="28"/>
          <w:szCs w:val="28"/>
        </w:rPr>
        <w:t>уча</w:t>
      </w:r>
      <w:r w:rsidR="00CC27FD" w:rsidRPr="0065481C">
        <w:rPr>
          <w:rFonts w:ascii="Times New Roman" w:hAnsi="Times New Roman" w:cs="Times New Roman"/>
          <w:sz w:val="28"/>
          <w:szCs w:val="28"/>
        </w:rPr>
        <w:t>ю</w:t>
      </w:r>
      <w:r w:rsidRPr="0065481C">
        <w:rPr>
          <w:rFonts w:ascii="Times New Roman" w:hAnsi="Times New Roman" w:cs="Times New Roman"/>
          <w:sz w:val="28"/>
          <w:szCs w:val="28"/>
        </w:rPr>
        <w:t>щихся на у</w:t>
      </w:r>
      <w:r w:rsidR="00CC27FD" w:rsidRPr="0065481C">
        <w:rPr>
          <w:rFonts w:ascii="Times New Roman" w:hAnsi="Times New Roman" w:cs="Times New Roman"/>
          <w:sz w:val="28"/>
          <w:szCs w:val="28"/>
        </w:rPr>
        <w:t>чебных занятиях</w:t>
      </w:r>
      <w:r w:rsidRPr="0065481C">
        <w:rPr>
          <w:rFonts w:ascii="Times New Roman" w:hAnsi="Times New Roman" w:cs="Times New Roman"/>
          <w:sz w:val="28"/>
          <w:szCs w:val="28"/>
        </w:rPr>
        <w:t xml:space="preserve">. Полученную информацию можно использовать для анализа и обобщения основных тенденций участия подростков в образовательном процессе. </w:t>
      </w:r>
      <w:r w:rsidR="00CC27FD" w:rsidRPr="0065481C">
        <w:rPr>
          <w:rFonts w:ascii="Times New Roman" w:hAnsi="Times New Roman" w:cs="Times New Roman"/>
          <w:sz w:val="28"/>
          <w:szCs w:val="28"/>
        </w:rPr>
        <w:t>В</w:t>
      </w:r>
      <w:r w:rsidRPr="0065481C">
        <w:rPr>
          <w:rFonts w:ascii="Times New Roman" w:hAnsi="Times New Roman" w:cs="Times New Roman"/>
          <w:sz w:val="28"/>
          <w:szCs w:val="28"/>
        </w:rPr>
        <w:t xml:space="preserve"> противном случае любые рассуждения классного руководителя и мастера на эту тему будут носить характер частных замечаний. Вместе с тем совершенно ясно, что родителей интересуют и подробные результаты учебной работы их ребенка, именно поэтому кажется разумной подготовка сводных листов успеваемости по каждому </w:t>
      </w:r>
      <w:r w:rsidR="00CC27FD" w:rsidRPr="0065481C">
        <w:rPr>
          <w:rFonts w:ascii="Times New Roman" w:hAnsi="Times New Roman" w:cs="Times New Roman"/>
          <w:sz w:val="28"/>
          <w:szCs w:val="28"/>
        </w:rPr>
        <w:t>об</w:t>
      </w:r>
      <w:r w:rsidRPr="0065481C">
        <w:rPr>
          <w:rFonts w:ascii="Times New Roman" w:hAnsi="Times New Roman" w:cs="Times New Roman"/>
          <w:sz w:val="28"/>
          <w:szCs w:val="28"/>
        </w:rPr>
        <w:t>уча</w:t>
      </w:r>
      <w:r w:rsidR="00CC27FD" w:rsidRPr="0065481C">
        <w:rPr>
          <w:rFonts w:ascii="Times New Roman" w:hAnsi="Times New Roman" w:cs="Times New Roman"/>
          <w:sz w:val="28"/>
          <w:szCs w:val="28"/>
        </w:rPr>
        <w:t>ю</w:t>
      </w:r>
      <w:r w:rsidRPr="0065481C">
        <w:rPr>
          <w:rFonts w:ascii="Times New Roman" w:hAnsi="Times New Roman" w:cs="Times New Roman"/>
          <w:sz w:val="28"/>
          <w:szCs w:val="28"/>
        </w:rPr>
        <w:t>щемуся отдельно. В тех случаях, когда учебная ситуация вызывает тревогу педагогов, классному руководителю стоит особо подчеркнуть тот или иной ряд оценок (маркером, например). При всей трудоемкости этой</w:t>
      </w:r>
      <w:r w:rsidR="00CC27FD" w:rsidRPr="0065481C">
        <w:rPr>
          <w:rFonts w:ascii="Times New Roman" w:hAnsi="Times New Roman" w:cs="Times New Roman"/>
          <w:sz w:val="28"/>
          <w:szCs w:val="28"/>
        </w:rPr>
        <w:t xml:space="preserve"> процедуры она себя оправдывает</w:t>
      </w:r>
      <w:r w:rsidRPr="0065481C">
        <w:rPr>
          <w:rFonts w:ascii="Times New Roman" w:hAnsi="Times New Roman" w:cs="Times New Roman"/>
          <w:sz w:val="28"/>
          <w:szCs w:val="28"/>
        </w:rPr>
        <w:t>.</w:t>
      </w:r>
    </w:p>
    <w:p w:rsidR="00506A58" w:rsidRPr="0065481C" w:rsidRDefault="00506A58" w:rsidP="00CC2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При подготовке собрания следует продумать и организацию явки родителей. Очень важно создать атмосферу ожидания родительского собрания: заблаговременно пригласить родителей, разослать именные приглашения, подготовить альбомы и видеоматериалы, освещающие </w:t>
      </w:r>
      <w:proofErr w:type="spellStart"/>
      <w:r w:rsidRPr="0065481C">
        <w:rPr>
          <w:rFonts w:ascii="Times New Roman" w:hAnsi="Times New Roman" w:cs="Times New Roman"/>
          <w:sz w:val="28"/>
          <w:szCs w:val="28"/>
        </w:rPr>
        <w:t>внегрупповую</w:t>
      </w:r>
      <w:proofErr w:type="spellEnd"/>
      <w:r w:rsidRPr="0065481C">
        <w:rPr>
          <w:rFonts w:ascii="Times New Roman" w:hAnsi="Times New Roman" w:cs="Times New Roman"/>
          <w:sz w:val="28"/>
          <w:szCs w:val="28"/>
        </w:rPr>
        <w:t xml:space="preserve"> жизнь подростков, заранее оформить благодарственные письма тем родителям, чьи дети принимали участие в конкурсах и олимпиадах. Завершает организационную часть этапа подготовки оформление помещения для проведения в нем родительского собрания. Меняется в лучшую сторону настрой родителей, когда их встречает элегантный приветливый педагог в праздничном, чисто убранном кабинете.</w:t>
      </w:r>
    </w:p>
    <w:p w:rsidR="00A903B7" w:rsidRDefault="00A903B7" w:rsidP="00A903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7FD" w:rsidRPr="0065481C" w:rsidRDefault="00506A58" w:rsidP="00A903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b/>
          <w:sz w:val="28"/>
          <w:szCs w:val="28"/>
        </w:rPr>
        <w:t>2 этап.</w:t>
      </w:r>
      <w:r w:rsidRPr="0065481C">
        <w:rPr>
          <w:rFonts w:ascii="Times New Roman" w:hAnsi="Times New Roman" w:cs="Times New Roman"/>
          <w:sz w:val="28"/>
          <w:szCs w:val="28"/>
        </w:rPr>
        <w:t xml:space="preserve"> Подготовка сценария и проведение собрания.</w:t>
      </w:r>
    </w:p>
    <w:p w:rsidR="00506A58" w:rsidRPr="0065481C" w:rsidRDefault="00506A58" w:rsidP="00A903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Сценарий и проведение собрания - предмет творчества педагога. Мастер лучше знает родителей его группы, чутко улавливает их настроение. Тем не менее, любое собрание должно, на наш взгляд, включать в себя 5 обязательных компонентов:</w:t>
      </w:r>
    </w:p>
    <w:p w:rsidR="00506A58" w:rsidRPr="0065481C" w:rsidRDefault="00CC27FD" w:rsidP="00A9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506A58" w:rsidRPr="0065481C">
        <w:rPr>
          <w:rFonts w:ascii="Times New Roman" w:hAnsi="Times New Roman" w:cs="Times New Roman"/>
          <w:sz w:val="28"/>
          <w:szCs w:val="28"/>
        </w:rPr>
        <w:t>Анализ учебных достижений учащихся группы. В этой части родительского собрания классный руководитель знакомит родителей с общими результатами учебной деятельности группы; с самого начала стоит предупредить родителей, что ответы на частные вопросы они получат только в ходе персональной встречи. Знакомя участников родительского собрания с мнением педагогов-предметников, следует помнить о повышенной тревожности родителей и, передавая те или иные суждения, разумно отказаться от субъективных интерпретаций.</w:t>
      </w:r>
    </w:p>
    <w:p w:rsidR="00506A58" w:rsidRPr="0065481C" w:rsidRDefault="00CC27FD" w:rsidP="00A9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2. </w:t>
      </w:r>
      <w:r w:rsidR="00506A58" w:rsidRPr="0065481C">
        <w:rPr>
          <w:rFonts w:ascii="Times New Roman" w:hAnsi="Times New Roman" w:cs="Times New Roman"/>
          <w:sz w:val="28"/>
          <w:szCs w:val="28"/>
        </w:rPr>
        <w:t xml:space="preserve">Ознакомление родителей с состоянием социально-эмоционального климата в группе. Классный руководитель и мастер группы делится наблюдениями о поведении ребят в значимых для них ситуациях (на уроках, на переменах, в столовой и т. д.). Темой разговора могут быть и взаимоотношения, и речь, и внешний вид </w:t>
      </w:r>
      <w:proofErr w:type="gramStart"/>
      <w:r w:rsidRPr="0065481C">
        <w:rPr>
          <w:rFonts w:ascii="Times New Roman" w:hAnsi="Times New Roman" w:cs="Times New Roman"/>
          <w:sz w:val="28"/>
          <w:szCs w:val="28"/>
        </w:rPr>
        <w:t>об</w:t>
      </w:r>
      <w:r w:rsidR="00506A58" w:rsidRPr="0065481C">
        <w:rPr>
          <w:rFonts w:ascii="Times New Roman" w:hAnsi="Times New Roman" w:cs="Times New Roman"/>
          <w:sz w:val="28"/>
          <w:szCs w:val="28"/>
        </w:rPr>
        <w:t>уча</w:t>
      </w:r>
      <w:r w:rsidRPr="0065481C">
        <w:rPr>
          <w:rFonts w:ascii="Times New Roman" w:hAnsi="Times New Roman" w:cs="Times New Roman"/>
          <w:sz w:val="28"/>
          <w:szCs w:val="28"/>
        </w:rPr>
        <w:t>ю</w:t>
      </w:r>
      <w:r w:rsidR="00506A58" w:rsidRPr="0065481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506A58" w:rsidRPr="0065481C">
        <w:rPr>
          <w:rFonts w:ascii="Times New Roman" w:hAnsi="Times New Roman" w:cs="Times New Roman"/>
          <w:sz w:val="28"/>
          <w:szCs w:val="28"/>
        </w:rPr>
        <w:t xml:space="preserve">, и другие вопросы. Очевидно, что родители должны понимать миссию </w:t>
      </w:r>
      <w:r w:rsidRPr="0065481C">
        <w:rPr>
          <w:rFonts w:ascii="Times New Roman" w:hAnsi="Times New Roman" w:cs="Times New Roman"/>
          <w:sz w:val="28"/>
          <w:szCs w:val="28"/>
        </w:rPr>
        <w:t>учебного заведения</w:t>
      </w:r>
      <w:r w:rsidR="00506A58" w:rsidRPr="0065481C">
        <w:rPr>
          <w:rFonts w:ascii="Times New Roman" w:hAnsi="Times New Roman" w:cs="Times New Roman"/>
          <w:sz w:val="28"/>
          <w:szCs w:val="28"/>
        </w:rPr>
        <w:t xml:space="preserve"> как института социализации, в котором подросток получает опыт взаимодействия с другими людьми, не менее важный, чем сумма знаний. Излишне напоминать о необходимости быть предельно деликатным, избегать негативных оценок в адрес конкретного </w:t>
      </w:r>
      <w:r w:rsidRPr="0065481C">
        <w:rPr>
          <w:rFonts w:ascii="Times New Roman" w:hAnsi="Times New Roman" w:cs="Times New Roman"/>
          <w:sz w:val="28"/>
          <w:szCs w:val="28"/>
        </w:rPr>
        <w:t>обучающегося</w:t>
      </w:r>
      <w:r w:rsidR="00506A58" w:rsidRPr="0065481C">
        <w:rPr>
          <w:rFonts w:ascii="Times New Roman" w:hAnsi="Times New Roman" w:cs="Times New Roman"/>
          <w:sz w:val="28"/>
          <w:szCs w:val="28"/>
        </w:rPr>
        <w:t>, а тем более родителя. Не стоит превращать эту часть собрания в перечисление «грехов воспитанников».</w:t>
      </w:r>
    </w:p>
    <w:p w:rsidR="00506A58" w:rsidRPr="0065481C" w:rsidRDefault="00CC27FD" w:rsidP="00A9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3. </w:t>
      </w:r>
      <w:r w:rsidR="00506A58" w:rsidRPr="0065481C">
        <w:rPr>
          <w:rFonts w:ascii="Times New Roman" w:hAnsi="Times New Roman" w:cs="Times New Roman"/>
          <w:sz w:val="28"/>
          <w:szCs w:val="28"/>
        </w:rPr>
        <w:t>Психолого-педагогическое просвещение. Важно помнить, что задача повышения уровня психолого-педагогической компетентности родителей - одна из важнейших задач классного руководителя. Неплохо предложить родителям информацию о новинках педагогической литературы, об интересных выставках, фильмах и т. д.</w:t>
      </w:r>
    </w:p>
    <w:p w:rsidR="00506A58" w:rsidRPr="0065481C" w:rsidRDefault="00CC27FD" w:rsidP="00A9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4. </w:t>
      </w:r>
      <w:r w:rsidR="00506A58" w:rsidRPr="0065481C">
        <w:rPr>
          <w:rFonts w:ascii="Times New Roman" w:hAnsi="Times New Roman" w:cs="Times New Roman"/>
          <w:sz w:val="28"/>
          <w:szCs w:val="28"/>
        </w:rPr>
        <w:t>Обсуждение организационных вопросов (экскурсии, классные вечера, приобретение учебных пособий и т д.) состоит их двух составляющих: отчета о проведенной работе и информации о предстоящих делах: заметим, что финансовые проблемы лучше всего заранее обсудить с родительским комитетом.</w:t>
      </w:r>
    </w:p>
    <w:p w:rsidR="00506A58" w:rsidRPr="0065481C" w:rsidRDefault="00CC27FD" w:rsidP="00A9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5.</w:t>
      </w:r>
      <w:r w:rsidR="00506A58" w:rsidRPr="0065481C">
        <w:rPr>
          <w:rFonts w:ascii="Times New Roman" w:hAnsi="Times New Roman" w:cs="Times New Roman"/>
          <w:sz w:val="28"/>
          <w:szCs w:val="28"/>
        </w:rPr>
        <w:t>Личные беседы с родителями. На этом этапе объектом внимания номер один должны стать родители детей, имеющих проблемы в обучении и развитии витии. Сложность состоит в том, что очень часто эти родители, опасаясь критики</w:t>
      </w:r>
      <w:proofErr w:type="gramStart"/>
      <w:r w:rsidR="00506A58" w:rsidRPr="006548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A58" w:rsidRPr="00654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A58" w:rsidRPr="006548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06A58" w:rsidRPr="0065481C">
        <w:rPr>
          <w:rFonts w:ascii="Times New Roman" w:hAnsi="Times New Roman" w:cs="Times New Roman"/>
          <w:sz w:val="28"/>
          <w:szCs w:val="28"/>
        </w:rPr>
        <w:t>збегают родительских собраний, и классный руководитель должен стремиться обеспечить им чувство безопасности, дать понять, что их здесь не судят, а стремятся помочь. Очень эффективна тактика присоединения: «Я вас понимаю!», «Я с вами согласен!».</w:t>
      </w:r>
    </w:p>
    <w:p w:rsidR="00CC27FD" w:rsidRPr="0065481C" w:rsidRDefault="00CC27FD" w:rsidP="00A9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7FD" w:rsidRPr="0065481C" w:rsidRDefault="00506A58" w:rsidP="0065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b/>
          <w:sz w:val="28"/>
          <w:szCs w:val="28"/>
        </w:rPr>
        <w:t>3 этап.</w:t>
      </w:r>
      <w:r w:rsidRPr="0065481C">
        <w:rPr>
          <w:rFonts w:ascii="Times New Roman" w:hAnsi="Times New Roman" w:cs="Times New Roman"/>
          <w:sz w:val="28"/>
          <w:szCs w:val="28"/>
        </w:rPr>
        <w:t xml:space="preserve"> Осмысление итогов родительского собрания.</w:t>
      </w:r>
    </w:p>
    <w:p w:rsidR="00506A58" w:rsidRPr="0065481C" w:rsidRDefault="00506A58" w:rsidP="00CC2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Подведение итогов собрания начинается на самом собрании: необходимо сделать выводы, сформулировать необходимые решения, дать информацию о следующем собрании. Важно выяснить и отношение родителей к проведенному собранию, разумно заранее подготовить необходимые опросные листы для оценок и пожеланий родителей; все это впоследствии станет предметом размышлений. Предметом анализа должны будут стать точно так же персональный состав родителей, оставшихся на личную беседу, вопросы родителей в ходе собрания, явка родителей, </w:t>
      </w:r>
      <w:r w:rsidRPr="0065481C">
        <w:rPr>
          <w:rFonts w:ascii="Times New Roman" w:hAnsi="Times New Roman" w:cs="Times New Roman"/>
          <w:sz w:val="28"/>
          <w:szCs w:val="28"/>
        </w:rPr>
        <w:lastRenderedPageBreak/>
        <w:t xml:space="preserve">причины отсутствия, участие родителей в обсуждении и т. д. Информация об итогах родительского собрания должна быть доведена до администрации </w:t>
      </w:r>
      <w:r w:rsidR="00CC27FD" w:rsidRPr="0065481C">
        <w:rPr>
          <w:rFonts w:ascii="Times New Roman" w:hAnsi="Times New Roman" w:cs="Times New Roman"/>
          <w:sz w:val="28"/>
          <w:szCs w:val="28"/>
        </w:rPr>
        <w:t>техникума</w:t>
      </w:r>
      <w:r w:rsidRPr="0065481C">
        <w:rPr>
          <w:rFonts w:ascii="Times New Roman" w:hAnsi="Times New Roman" w:cs="Times New Roman"/>
          <w:sz w:val="28"/>
          <w:szCs w:val="28"/>
        </w:rPr>
        <w:t xml:space="preserve"> и коллег-педагогов.</w:t>
      </w:r>
    </w:p>
    <w:p w:rsidR="00CC27FD" w:rsidRPr="0065481C" w:rsidRDefault="00CC27FD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506A58" w:rsidP="006548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1C">
        <w:rPr>
          <w:rFonts w:ascii="Times New Roman" w:hAnsi="Times New Roman" w:cs="Times New Roman"/>
          <w:b/>
          <w:sz w:val="28"/>
          <w:szCs w:val="28"/>
        </w:rPr>
        <w:t>Памятка классному руководителю</w:t>
      </w:r>
      <w:r w:rsidR="00CC27FD" w:rsidRPr="0065481C">
        <w:rPr>
          <w:rFonts w:ascii="Times New Roman" w:hAnsi="Times New Roman" w:cs="Times New Roman"/>
          <w:b/>
          <w:sz w:val="28"/>
          <w:szCs w:val="28"/>
        </w:rPr>
        <w:t>, мастеру производственного обучения, отвечающего за работу с группой</w:t>
      </w:r>
    </w:p>
    <w:p w:rsidR="00506A58" w:rsidRPr="0065481C" w:rsidRDefault="00506A58" w:rsidP="006548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81C">
        <w:rPr>
          <w:rFonts w:ascii="Times New Roman" w:hAnsi="Times New Roman" w:cs="Times New Roman"/>
          <w:b/>
          <w:sz w:val="28"/>
          <w:szCs w:val="28"/>
        </w:rPr>
        <w:t xml:space="preserve"> по проведению родительского собрания</w:t>
      </w:r>
    </w:p>
    <w:p w:rsidR="00506A58" w:rsidRPr="0065481C" w:rsidRDefault="00506A58" w:rsidP="00CC2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Родительское собрание — это важный педагогический инструмент в руках </w:t>
      </w:r>
      <w:r w:rsidR="00CC27FD" w:rsidRPr="0065481C">
        <w:rPr>
          <w:rFonts w:ascii="Times New Roman" w:hAnsi="Times New Roman" w:cs="Times New Roman"/>
          <w:sz w:val="28"/>
          <w:szCs w:val="28"/>
        </w:rPr>
        <w:t>преподавателя</w:t>
      </w:r>
      <w:r w:rsidRPr="0065481C">
        <w:rPr>
          <w:rFonts w:ascii="Times New Roman" w:hAnsi="Times New Roman" w:cs="Times New Roman"/>
          <w:sz w:val="28"/>
          <w:szCs w:val="28"/>
        </w:rPr>
        <w:t xml:space="preserve">, это огромная ответственность: в этот день придется рассказать каждой семье об их ребенке и выслушать каждого родителя; </w:t>
      </w:r>
      <w:proofErr w:type="gramStart"/>
      <w:r w:rsidRPr="0065481C">
        <w:rPr>
          <w:rFonts w:ascii="Times New Roman" w:hAnsi="Times New Roman" w:cs="Times New Roman"/>
          <w:sz w:val="28"/>
          <w:szCs w:val="28"/>
        </w:rPr>
        <w:t>поставить проблему</w:t>
      </w:r>
      <w:proofErr w:type="gramEnd"/>
      <w:r w:rsidRPr="0065481C">
        <w:rPr>
          <w:rFonts w:ascii="Times New Roman" w:hAnsi="Times New Roman" w:cs="Times New Roman"/>
          <w:sz w:val="28"/>
          <w:szCs w:val="28"/>
        </w:rPr>
        <w:t xml:space="preserve"> для совместного решения и на все возникшие вопросы ответить; создать атмосферу доброжелательности, взаимопонимания и взаимопомощи.</w:t>
      </w:r>
    </w:p>
    <w:p w:rsidR="00506A58" w:rsidRPr="0065481C" w:rsidRDefault="00506A58" w:rsidP="00654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Важно каждой встрече с родителями придать целенаправленный характер; не свести все к банальному перечислению успехов («5» и «4») и неуспехов («3» и «2»), когда за подобным перечислением ничего не стоит, нет истинного проникновения в конкретную личность ребенка, знания его индивидуальных особенностей, условий развития.</w:t>
      </w:r>
    </w:p>
    <w:p w:rsidR="00506A58" w:rsidRPr="0065481C" w:rsidRDefault="00506A58" w:rsidP="002B0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При подготовке и проведению родительского собрания полезно учесть следующее:</w:t>
      </w:r>
    </w:p>
    <w:p w:rsidR="00506A58" w:rsidRPr="0065481C" w:rsidRDefault="002B0B0D" w:rsidP="00A9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1.</w:t>
      </w:r>
      <w:r w:rsidR="00506A58" w:rsidRPr="0065481C">
        <w:rPr>
          <w:rFonts w:ascii="Times New Roman" w:hAnsi="Times New Roman" w:cs="Times New Roman"/>
          <w:sz w:val="28"/>
          <w:szCs w:val="28"/>
        </w:rPr>
        <w:t xml:space="preserve">Не забыть оповестить родителей о родительском собрании заранее. Можно набрать на компьютере текст именного приглашения и попросить </w:t>
      </w:r>
      <w:r w:rsidRPr="0065481C">
        <w:rPr>
          <w:rFonts w:ascii="Times New Roman" w:hAnsi="Times New Roman" w:cs="Times New Roman"/>
          <w:sz w:val="28"/>
          <w:szCs w:val="28"/>
        </w:rPr>
        <w:t>об</w:t>
      </w:r>
      <w:r w:rsidR="00506A58" w:rsidRPr="0065481C">
        <w:rPr>
          <w:rFonts w:ascii="Times New Roman" w:hAnsi="Times New Roman" w:cs="Times New Roman"/>
          <w:sz w:val="28"/>
          <w:szCs w:val="28"/>
        </w:rPr>
        <w:t>уча</w:t>
      </w:r>
      <w:r w:rsidRPr="0065481C">
        <w:rPr>
          <w:rFonts w:ascii="Times New Roman" w:hAnsi="Times New Roman" w:cs="Times New Roman"/>
          <w:sz w:val="28"/>
          <w:szCs w:val="28"/>
        </w:rPr>
        <w:t>ю</w:t>
      </w:r>
      <w:r w:rsidR="00506A58" w:rsidRPr="0065481C">
        <w:rPr>
          <w:rFonts w:ascii="Times New Roman" w:hAnsi="Times New Roman" w:cs="Times New Roman"/>
          <w:sz w:val="28"/>
          <w:szCs w:val="28"/>
        </w:rPr>
        <w:t>щихся передать его родителям (</w:t>
      </w:r>
      <w:proofErr w:type="gramStart"/>
      <w:r w:rsidR="00506A58" w:rsidRPr="0065481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506A58" w:rsidRPr="0065481C">
        <w:rPr>
          <w:rFonts w:ascii="Times New Roman" w:hAnsi="Times New Roman" w:cs="Times New Roman"/>
          <w:sz w:val="28"/>
          <w:szCs w:val="28"/>
        </w:rPr>
        <w:t xml:space="preserve">. образец). Проверьте, есть ли </w:t>
      </w:r>
      <w:r w:rsidRPr="0065481C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506A58" w:rsidRPr="0065481C">
        <w:rPr>
          <w:rFonts w:ascii="Times New Roman" w:hAnsi="Times New Roman" w:cs="Times New Roman"/>
          <w:sz w:val="28"/>
          <w:szCs w:val="28"/>
        </w:rPr>
        <w:t xml:space="preserve">родителей. Попросите </w:t>
      </w:r>
      <w:proofErr w:type="gramStart"/>
      <w:r w:rsidRPr="0065481C">
        <w:rPr>
          <w:rFonts w:ascii="Times New Roman" w:hAnsi="Times New Roman" w:cs="Times New Roman"/>
          <w:sz w:val="28"/>
          <w:szCs w:val="28"/>
        </w:rPr>
        <w:t>об</w:t>
      </w:r>
      <w:r w:rsidR="00506A58" w:rsidRPr="0065481C">
        <w:rPr>
          <w:rFonts w:ascii="Times New Roman" w:hAnsi="Times New Roman" w:cs="Times New Roman"/>
          <w:sz w:val="28"/>
          <w:szCs w:val="28"/>
        </w:rPr>
        <w:t>уча</w:t>
      </w:r>
      <w:r w:rsidRPr="0065481C">
        <w:rPr>
          <w:rFonts w:ascii="Times New Roman" w:hAnsi="Times New Roman" w:cs="Times New Roman"/>
          <w:sz w:val="28"/>
          <w:szCs w:val="28"/>
        </w:rPr>
        <w:t>ю</w:t>
      </w:r>
      <w:r w:rsidR="00506A58" w:rsidRPr="0065481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506A58" w:rsidRPr="0065481C">
        <w:rPr>
          <w:rFonts w:ascii="Times New Roman" w:hAnsi="Times New Roman" w:cs="Times New Roman"/>
          <w:sz w:val="28"/>
          <w:szCs w:val="28"/>
        </w:rPr>
        <w:t xml:space="preserve"> в случае, если родители не могут присутствовать на собрании, чтобы они передали записку. Явка родителей на собрание — знак уважения к </w:t>
      </w:r>
      <w:r w:rsidRPr="0065481C">
        <w:rPr>
          <w:rFonts w:ascii="Times New Roman" w:hAnsi="Times New Roman" w:cs="Times New Roman"/>
          <w:sz w:val="28"/>
          <w:szCs w:val="28"/>
        </w:rPr>
        <w:t>техникуму</w:t>
      </w:r>
      <w:r w:rsidR="00506A58" w:rsidRPr="0065481C">
        <w:rPr>
          <w:rFonts w:ascii="Times New Roman" w:hAnsi="Times New Roman" w:cs="Times New Roman"/>
          <w:sz w:val="28"/>
          <w:szCs w:val="28"/>
        </w:rPr>
        <w:t xml:space="preserve"> и </w:t>
      </w:r>
      <w:r w:rsidRPr="0065481C">
        <w:rPr>
          <w:rFonts w:ascii="Times New Roman" w:hAnsi="Times New Roman" w:cs="Times New Roman"/>
          <w:sz w:val="28"/>
          <w:szCs w:val="28"/>
        </w:rPr>
        <w:t>преподавателю.</w:t>
      </w:r>
    </w:p>
    <w:p w:rsidR="00506A58" w:rsidRPr="0065481C" w:rsidRDefault="002B0B0D" w:rsidP="00A9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2.</w:t>
      </w:r>
      <w:r w:rsidR="00506A58" w:rsidRPr="0065481C">
        <w:rPr>
          <w:rFonts w:ascii="Times New Roman" w:hAnsi="Times New Roman" w:cs="Times New Roman"/>
          <w:sz w:val="28"/>
          <w:szCs w:val="28"/>
        </w:rPr>
        <w:t>Если вы только взяли группу, начните собрание со знакомства с родителями</w:t>
      </w:r>
      <w:r w:rsidRPr="0065481C">
        <w:rPr>
          <w:rFonts w:ascii="Times New Roman" w:hAnsi="Times New Roman" w:cs="Times New Roman"/>
          <w:sz w:val="28"/>
          <w:szCs w:val="28"/>
        </w:rPr>
        <w:t>,</w:t>
      </w:r>
      <w:r w:rsidR="00506A58" w:rsidRPr="0065481C">
        <w:rPr>
          <w:rFonts w:ascii="Times New Roman" w:hAnsi="Times New Roman" w:cs="Times New Roman"/>
          <w:sz w:val="28"/>
          <w:szCs w:val="28"/>
        </w:rPr>
        <w:t xml:space="preserve"> расскажите немного о себе.</w:t>
      </w:r>
    </w:p>
    <w:p w:rsidR="00506A58" w:rsidRPr="0065481C" w:rsidRDefault="002B0B0D" w:rsidP="00A9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3</w:t>
      </w:r>
      <w:r w:rsidR="00506A58" w:rsidRPr="0065481C">
        <w:rPr>
          <w:rFonts w:ascii="Times New Roman" w:hAnsi="Times New Roman" w:cs="Times New Roman"/>
          <w:sz w:val="28"/>
          <w:szCs w:val="28"/>
        </w:rPr>
        <w:t>. Расскажите родителям о тех задачах, которые вы ставите перед собой и группой студентов на данный учебный год, о задачах и целях техникума.</w:t>
      </w:r>
    </w:p>
    <w:p w:rsidR="00AA079E" w:rsidRPr="0065481C" w:rsidRDefault="002B0B0D" w:rsidP="00A9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4.</w:t>
      </w:r>
      <w:r w:rsidR="00AA079E" w:rsidRPr="0065481C">
        <w:rPr>
          <w:rFonts w:ascii="Times New Roman" w:hAnsi="Times New Roman" w:cs="Times New Roman"/>
          <w:sz w:val="28"/>
          <w:szCs w:val="28"/>
        </w:rPr>
        <w:t>Посоветуйтесь с родителями, какие они хотели бы поднять вопросы на родительском собрании, какие задачи хотели бы выдвинуть дополнительно.</w:t>
      </w:r>
    </w:p>
    <w:p w:rsidR="00AA079E" w:rsidRPr="0065481C" w:rsidRDefault="002B0B0D" w:rsidP="00A9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81C">
        <w:rPr>
          <w:rFonts w:ascii="Times New Roman" w:hAnsi="Times New Roman" w:cs="Times New Roman"/>
          <w:sz w:val="28"/>
          <w:szCs w:val="28"/>
        </w:rPr>
        <w:t>5.</w:t>
      </w:r>
      <w:r w:rsidR="00AA079E" w:rsidRPr="0065481C">
        <w:rPr>
          <w:rFonts w:ascii="Times New Roman" w:hAnsi="Times New Roman" w:cs="Times New Roman"/>
          <w:sz w:val="28"/>
          <w:szCs w:val="28"/>
        </w:rPr>
        <w:t xml:space="preserve">Далее познакомьте родителей с основными делами на год, в том числе обязательно с традиционными, с конкретным планом работы (на </w:t>
      </w:r>
      <w:r w:rsidRPr="0065481C">
        <w:rPr>
          <w:rFonts w:ascii="Times New Roman" w:hAnsi="Times New Roman" w:cs="Times New Roman"/>
          <w:sz w:val="28"/>
          <w:szCs w:val="28"/>
        </w:rPr>
        <w:t>полугодие</w:t>
      </w:r>
      <w:r w:rsidR="00AA079E" w:rsidRPr="0065481C">
        <w:rPr>
          <w:rFonts w:ascii="Times New Roman" w:hAnsi="Times New Roman" w:cs="Times New Roman"/>
          <w:sz w:val="28"/>
          <w:szCs w:val="28"/>
        </w:rPr>
        <w:t>, год).</w:t>
      </w:r>
      <w:proofErr w:type="gramEnd"/>
      <w:r w:rsidR="00AA079E" w:rsidRPr="0065481C">
        <w:rPr>
          <w:rFonts w:ascii="Times New Roman" w:hAnsi="Times New Roman" w:cs="Times New Roman"/>
          <w:sz w:val="28"/>
          <w:szCs w:val="28"/>
        </w:rPr>
        <w:t xml:space="preserve"> Договоритесь о помощи.</w:t>
      </w:r>
    </w:p>
    <w:p w:rsidR="00AA079E" w:rsidRPr="0065481C" w:rsidRDefault="002B0B0D" w:rsidP="00A9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6.</w:t>
      </w:r>
      <w:r w:rsidR="00AA079E" w:rsidRPr="0065481C">
        <w:rPr>
          <w:rFonts w:ascii="Times New Roman" w:hAnsi="Times New Roman" w:cs="Times New Roman"/>
          <w:sz w:val="28"/>
          <w:szCs w:val="28"/>
        </w:rPr>
        <w:t xml:space="preserve">Сообщите родителям режим работы </w:t>
      </w:r>
      <w:r w:rsidRPr="0065481C">
        <w:rPr>
          <w:rFonts w:ascii="Times New Roman" w:hAnsi="Times New Roman" w:cs="Times New Roman"/>
          <w:sz w:val="28"/>
          <w:szCs w:val="28"/>
        </w:rPr>
        <w:t>техникума</w:t>
      </w:r>
      <w:r w:rsidR="00AA079E" w:rsidRPr="0065481C">
        <w:rPr>
          <w:rFonts w:ascii="Times New Roman" w:hAnsi="Times New Roman" w:cs="Times New Roman"/>
          <w:sz w:val="28"/>
          <w:szCs w:val="28"/>
        </w:rPr>
        <w:t>, день классного часа.</w:t>
      </w:r>
    </w:p>
    <w:p w:rsidR="00AA079E" w:rsidRPr="0065481C" w:rsidRDefault="002B0B0D" w:rsidP="00A9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7.</w:t>
      </w:r>
      <w:r w:rsidR="00AA079E" w:rsidRPr="0065481C">
        <w:rPr>
          <w:rFonts w:ascii="Times New Roman" w:hAnsi="Times New Roman" w:cs="Times New Roman"/>
          <w:sz w:val="28"/>
          <w:szCs w:val="28"/>
        </w:rPr>
        <w:t xml:space="preserve">Расскажите родителям о том, какие кружки, секции будут работать в </w:t>
      </w:r>
      <w:r w:rsidRPr="0065481C">
        <w:rPr>
          <w:rFonts w:ascii="Times New Roman" w:hAnsi="Times New Roman" w:cs="Times New Roman"/>
          <w:sz w:val="28"/>
          <w:szCs w:val="28"/>
        </w:rPr>
        <w:t>техникуме</w:t>
      </w:r>
      <w:r w:rsidR="00AA079E" w:rsidRPr="0065481C">
        <w:rPr>
          <w:rFonts w:ascii="Times New Roman" w:hAnsi="Times New Roman" w:cs="Times New Roman"/>
          <w:sz w:val="28"/>
          <w:szCs w:val="28"/>
        </w:rPr>
        <w:t xml:space="preserve"> для подростков</w:t>
      </w:r>
      <w:r w:rsidRPr="0065481C">
        <w:rPr>
          <w:rFonts w:ascii="Times New Roman" w:hAnsi="Times New Roman" w:cs="Times New Roman"/>
          <w:sz w:val="28"/>
          <w:szCs w:val="28"/>
        </w:rPr>
        <w:t>, какую дополнительную профессию они могут получить</w:t>
      </w:r>
      <w:r w:rsidR="00AA079E" w:rsidRPr="0065481C">
        <w:rPr>
          <w:rFonts w:ascii="Times New Roman" w:hAnsi="Times New Roman" w:cs="Times New Roman"/>
          <w:sz w:val="28"/>
          <w:szCs w:val="28"/>
        </w:rPr>
        <w:t>.</w:t>
      </w:r>
    </w:p>
    <w:p w:rsidR="00AA079E" w:rsidRPr="0065481C" w:rsidRDefault="002B0B0D" w:rsidP="00A9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8.</w:t>
      </w:r>
      <w:r w:rsidR="00AA079E" w:rsidRPr="0065481C">
        <w:rPr>
          <w:rFonts w:ascii="Times New Roman" w:hAnsi="Times New Roman" w:cs="Times New Roman"/>
          <w:sz w:val="28"/>
          <w:szCs w:val="28"/>
        </w:rPr>
        <w:t xml:space="preserve">Тон, атмосфера на собрании должны показать родителям, что вы нуждаетесь в объединении усилий, что вы — союзники, и программа ликвидации минусов и увеличения, плюсов — это совместная программа деятельности </w:t>
      </w:r>
      <w:r w:rsidRPr="0065481C">
        <w:rPr>
          <w:rFonts w:ascii="Times New Roman" w:hAnsi="Times New Roman" w:cs="Times New Roman"/>
          <w:sz w:val="28"/>
          <w:szCs w:val="28"/>
        </w:rPr>
        <w:t>преподавателей</w:t>
      </w:r>
      <w:r w:rsidR="00AA079E" w:rsidRPr="0065481C">
        <w:rPr>
          <w:rFonts w:ascii="Times New Roman" w:hAnsi="Times New Roman" w:cs="Times New Roman"/>
          <w:sz w:val="28"/>
          <w:szCs w:val="28"/>
        </w:rPr>
        <w:t xml:space="preserve"> и родителей.</w:t>
      </w:r>
    </w:p>
    <w:p w:rsidR="00AA079E" w:rsidRPr="0065481C" w:rsidRDefault="002B0B0D" w:rsidP="00A9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9.</w:t>
      </w:r>
      <w:r w:rsidR="00AA079E" w:rsidRPr="0065481C">
        <w:rPr>
          <w:rFonts w:ascii="Times New Roman" w:hAnsi="Times New Roman" w:cs="Times New Roman"/>
          <w:sz w:val="28"/>
          <w:szCs w:val="28"/>
        </w:rPr>
        <w:t xml:space="preserve">Начинать свое выступление перед родителями необходимо с </w:t>
      </w:r>
      <w:proofErr w:type="gramStart"/>
      <w:r w:rsidR="00AA079E" w:rsidRPr="0065481C">
        <w:rPr>
          <w:rFonts w:ascii="Times New Roman" w:hAnsi="Times New Roman" w:cs="Times New Roman"/>
          <w:sz w:val="28"/>
          <w:szCs w:val="28"/>
        </w:rPr>
        <w:t>положительного</w:t>
      </w:r>
      <w:proofErr w:type="gramEnd"/>
      <w:r w:rsidR="00AA079E" w:rsidRPr="0065481C">
        <w:rPr>
          <w:rFonts w:ascii="Times New Roman" w:hAnsi="Times New Roman" w:cs="Times New Roman"/>
          <w:sz w:val="28"/>
          <w:szCs w:val="28"/>
        </w:rPr>
        <w:t>. Если надо сказать что-то личное о ребенке, говорите не при всех, а наедине.</w:t>
      </w:r>
    </w:p>
    <w:p w:rsidR="00AA079E" w:rsidRPr="0065481C" w:rsidRDefault="002B0B0D" w:rsidP="00A9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AA079E" w:rsidRPr="0065481C">
        <w:rPr>
          <w:rFonts w:ascii="Times New Roman" w:hAnsi="Times New Roman" w:cs="Times New Roman"/>
          <w:sz w:val="28"/>
          <w:szCs w:val="28"/>
        </w:rPr>
        <w:t>Родительское</w:t>
      </w:r>
      <w:r w:rsidR="00AA079E" w:rsidRPr="0065481C">
        <w:rPr>
          <w:rFonts w:ascii="Times New Roman" w:hAnsi="Times New Roman" w:cs="Times New Roman"/>
          <w:sz w:val="28"/>
          <w:szCs w:val="28"/>
        </w:rPr>
        <w:tab/>
        <w:t xml:space="preserve">собрание — не урок. Перед педагогом взрослые люди, имеющие порой большой жизненный опыт, знания. Поэтому приемлема такая интонация: не нотация, а «советуемся, размышляем вместе». </w:t>
      </w:r>
      <w:r w:rsidRPr="0065481C">
        <w:rPr>
          <w:rFonts w:ascii="Times New Roman" w:hAnsi="Times New Roman" w:cs="Times New Roman"/>
          <w:sz w:val="28"/>
          <w:szCs w:val="28"/>
        </w:rPr>
        <w:t>Преподаватель</w:t>
      </w:r>
      <w:r w:rsidR="00AA079E" w:rsidRPr="0065481C">
        <w:rPr>
          <w:rFonts w:ascii="Times New Roman" w:hAnsi="Times New Roman" w:cs="Times New Roman"/>
          <w:sz w:val="28"/>
          <w:szCs w:val="28"/>
        </w:rPr>
        <w:t xml:space="preserve"> должен владеть аргументами, фактами, чтобы его сообщение не вызвало протеста со стороны родителей, если все же есть негативная информация из жизни </w:t>
      </w:r>
      <w:r w:rsidRPr="0065481C">
        <w:rPr>
          <w:rFonts w:ascii="Times New Roman" w:hAnsi="Times New Roman" w:cs="Times New Roman"/>
          <w:sz w:val="28"/>
          <w:szCs w:val="28"/>
        </w:rPr>
        <w:t>группы</w:t>
      </w:r>
      <w:r w:rsidR="00AA079E" w:rsidRPr="0065481C">
        <w:rPr>
          <w:rFonts w:ascii="Times New Roman" w:hAnsi="Times New Roman" w:cs="Times New Roman"/>
          <w:sz w:val="28"/>
          <w:szCs w:val="28"/>
        </w:rPr>
        <w:t>.</w:t>
      </w:r>
    </w:p>
    <w:p w:rsidR="00AA079E" w:rsidRPr="0065481C" w:rsidRDefault="00AA079E" w:rsidP="00A9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11.</w:t>
      </w:r>
      <w:r w:rsidRPr="0065481C">
        <w:rPr>
          <w:rFonts w:ascii="Times New Roman" w:hAnsi="Times New Roman" w:cs="Times New Roman"/>
          <w:sz w:val="28"/>
          <w:szCs w:val="28"/>
        </w:rPr>
        <w:tab/>
        <w:t>Слово, сказанное о ребенке, оценка его действий перед аудиторией взрослых, родителей нередко становится прилипшим ярлыком, сопутствующим ему впоследствии долгие годы. Вот почему, прежде чем что-то говорить на собрании, нужно взвесить каждое слово, не настраивать против детей их родителей, а искать пути решения проблемы. Обязательно решите на первом родительском собрании следующие вопросы: о</w:t>
      </w:r>
      <w:r w:rsidR="002B0B0D" w:rsidRPr="0065481C">
        <w:rPr>
          <w:rFonts w:ascii="Times New Roman" w:hAnsi="Times New Roman" w:cs="Times New Roman"/>
          <w:sz w:val="28"/>
          <w:szCs w:val="28"/>
        </w:rPr>
        <w:t xml:space="preserve"> проезде, бесплатном питании, социальной стипендии, о</w:t>
      </w:r>
      <w:r w:rsidRPr="0065481C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2B0B0D" w:rsidRPr="0065481C">
        <w:rPr>
          <w:rFonts w:ascii="Times New Roman" w:hAnsi="Times New Roman" w:cs="Times New Roman"/>
          <w:sz w:val="28"/>
          <w:szCs w:val="28"/>
        </w:rPr>
        <w:t xml:space="preserve">и оказания материальной помощи </w:t>
      </w:r>
      <w:r w:rsidRPr="0065481C">
        <w:rPr>
          <w:rFonts w:ascii="Times New Roman" w:hAnsi="Times New Roman" w:cs="Times New Roman"/>
          <w:sz w:val="28"/>
          <w:szCs w:val="28"/>
        </w:rPr>
        <w:t>и т.д.</w:t>
      </w:r>
    </w:p>
    <w:p w:rsidR="002B0B0D" w:rsidRPr="0065481C" w:rsidRDefault="00AA079E" w:rsidP="002B0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Не забудьте избрать родительский комитет в составе как минимум 3 человек. Объявите заранее о родительских собраниях и дне открытых дверей, дав график по месяцам. Хорошо, если родители получат пригла</w:t>
      </w:r>
      <w:r w:rsidR="00EC077A" w:rsidRPr="0065481C">
        <w:rPr>
          <w:rFonts w:ascii="Times New Roman" w:hAnsi="Times New Roman" w:cs="Times New Roman"/>
          <w:sz w:val="28"/>
          <w:szCs w:val="28"/>
        </w:rPr>
        <w:t>ш</w:t>
      </w:r>
      <w:r w:rsidRPr="0065481C">
        <w:rPr>
          <w:rFonts w:ascii="Times New Roman" w:hAnsi="Times New Roman" w:cs="Times New Roman"/>
          <w:sz w:val="28"/>
          <w:szCs w:val="28"/>
        </w:rPr>
        <w:t>ение на очередное собрание</w:t>
      </w:r>
      <w:r w:rsidR="0065481C">
        <w:rPr>
          <w:rFonts w:ascii="Times New Roman" w:hAnsi="Times New Roman" w:cs="Times New Roman"/>
          <w:sz w:val="28"/>
          <w:szCs w:val="28"/>
        </w:rPr>
        <w:t>.</w:t>
      </w:r>
    </w:p>
    <w:p w:rsidR="002B0B0D" w:rsidRDefault="002B0B0D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81C" w:rsidRP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B0D" w:rsidRPr="0065481C" w:rsidRDefault="002B0B0D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7A" w:rsidRPr="0065481C" w:rsidRDefault="00BB1F7A" w:rsidP="002B0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C077A" w:rsidRPr="0065481C">
        <w:rPr>
          <w:rFonts w:ascii="Times New Roman" w:hAnsi="Times New Roman" w:cs="Times New Roman"/>
          <w:b/>
          <w:sz w:val="28"/>
          <w:szCs w:val="28"/>
        </w:rPr>
        <w:t xml:space="preserve"> III. Формы, методы и средства вовлечения родителей в процесс жизнедеятельности учебного заведения</w:t>
      </w:r>
    </w:p>
    <w:p w:rsidR="00EC077A" w:rsidRPr="0065481C" w:rsidRDefault="00EC077A" w:rsidP="002B0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Коренные изменения в образовании, становлении обновленного учебного заведения, демократичного, открытого, гуманного, развивающегося, требует осмысления проблемы сотрудничества, совместной деятельности с родителями.</w:t>
      </w:r>
    </w:p>
    <w:p w:rsidR="00EC077A" w:rsidRPr="0065481C" w:rsidRDefault="00EC077A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Стратегия сотрудничества с родителями не может быть определена без ясного представления о тех педагогических проблемах, которые можно решить только совместно.</w:t>
      </w:r>
    </w:p>
    <w:p w:rsidR="00EC077A" w:rsidRPr="0065481C" w:rsidRDefault="00EC077A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Какие это могут проблемы?</w:t>
      </w:r>
    </w:p>
    <w:p w:rsidR="00EC077A" w:rsidRPr="0065481C" w:rsidRDefault="00414C0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="00EC077A" w:rsidRPr="0065481C">
        <w:rPr>
          <w:rFonts w:ascii="Times New Roman" w:hAnsi="Times New Roman" w:cs="Times New Roman"/>
          <w:sz w:val="28"/>
          <w:szCs w:val="28"/>
        </w:rPr>
        <w:t xml:space="preserve"> </w:t>
      </w:r>
      <w:r w:rsidRPr="0065481C">
        <w:rPr>
          <w:rFonts w:ascii="Times New Roman" w:hAnsi="Times New Roman" w:cs="Times New Roman"/>
          <w:sz w:val="28"/>
          <w:szCs w:val="28"/>
        </w:rPr>
        <w:t xml:space="preserve"> </w:t>
      </w:r>
      <w:r w:rsidR="00EC077A" w:rsidRPr="0065481C">
        <w:rPr>
          <w:rFonts w:ascii="Times New Roman" w:hAnsi="Times New Roman" w:cs="Times New Roman"/>
          <w:sz w:val="28"/>
          <w:szCs w:val="28"/>
        </w:rPr>
        <w:t>Выбор образовательной программы для ребенка.</w:t>
      </w:r>
    </w:p>
    <w:p w:rsidR="00EC077A" w:rsidRPr="0065481C" w:rsidRDefault="00414C0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="00EC077A" w:rsidRPr="0065481C">
        <w:rPr>
          <w:rFonts w:ascii="Times New Roman" w:hAnsi="Times New Roman" w:cs="Times New Roman"/>
          <w:sz w:val="28"/>
          <w:szCs w:val="28"/>
        </w:rPr>
        <w:t xml:space="preserve"> </w:t>
      </w:r>
      <w:r w:rsidRPr="0065481C">
        <w:rPr>
          <w:rFonts w:ascii="Times New Roman" w:hAnsi="Times New Roman" w:cs="Times New Roman"/>
          <w:sz w:val="28"/>
          <w:szCs w:val="28"/>
        </w:rPr>
        <w:t xml:space="preserve"> </w:t>
      </w:r>
      <w:r w:rsidR="00EC077A" w:rsidRPr="0065481C">
        <w:rPr>
          <w:rFonts w:ascii="Times New Roman" w:hAnsi="Times New Roman" w:cs="Times New Roman"/>
          <w:sz w:val="28"/>
          <w:szCs w:val="28"/>
        </w:rPr>
        <w:t>Мотивация учения, интересы ребенка, его жизненные планы.</w:t>
      </w:r>
    </w:p>
    <w:p w:rsidR="00EC077A" w:rsidRPr="0065481C" w:rsidRDefault="00414C0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EC077A" w:rsidRPr="0065481C">
        <w:rPr>
          <w:rFonts w:ascii="Times New Roman" w:hAnsi="Times New Roman" w:cs="Times New Roman"/>
          <w:sz w:val="28"/>
          <w:szCs w:val="28"/>
        </w:rPr>
        <w:t>Формирование интересов и ценностных ориентаций в сфере культуры, досуга, самостоятельной деятельности.</w:t>
      </w:r>
    </w:p>
    <w:p w:rsidR="00EC077A" w:rsidRPr="0065481C" w:rsidRDefault="00414C0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EC077A" w:rsidRPr="0065481C">
        <w:rPr>
          <w:rFonts w:ascii="Times New Roman" w:hAnsi="Times New Roman" w:cs="Times New Roman"/>
          <w:sz w:val="28"/>
          <w:szCs w:val="28"/>
        </w:rPr>
        <w:t xml:space="preserve">Выявление причин отставания ребенка в </w:t>
      </w:r>
      <w:r w:rsidRPr="0065481C">
        <w:rPr>
          <w:rFonts w:ascii="Times New Roman" w:hAnsi="Times New Roman" w:cs="Times New Roman"/>
          <w:sz w:val="28"/>
          <w:szCs w:val="28"/>
        </w:rPr>
        <w:t>об</w:t>
      </w:r>
      <w:r w:rsidR="00EC077A" w:rsidRPr="0065481C">
        <w:rPr>
          <w:rFonts w:ascii="Times New Roman" w:hAnsi="Times New Roman" w:cs="Times New Roman"/>
          <w:sz w:val="28"/>
          <w:szCs w:val="28"/>
        </w:rPr>
        <w:t>учении, его пассивности в познавательно-развивающих делах группы.</w:t>
      </w:r>
    </w:p>
    <w:p w:rsidR="00EC077A" w:rsidRPr="0065481C" w:rsidRDefault="00414C0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EC077A" w:rsidRPr="0065481C">
        <w:rPr>
          <w:rFonts w:ascii="Times New Roman" w:hAnsi="Times New Roman" w:cs="Times New Roman"/>
          <w:sz w:val="28"/>
          <w:szCs w:val="28"/>
        </w:rPr>
        <w:t>Выявление одаренности и развитие способности ребенка.</w:t>
      </w:r>
    </w:p>
    <w:p w:rsidR="00EC077A" w:rsidRPr="0065481C" w:rsidRDefault="00414C0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="00EC077A" w:rsidRPr="0065481C">
        <w:rPr>
          <w:rFonts w:ascii="Times New Roman" w:hAnsi="Times New Roman" w:cs="Times New Roman"/>
          <w:sz w:val="28"/>
          <w:szCs w:val="28"/>
        </w:rPr>
        <w:t>Индивидуальный подход как одно из условий развития, образования личности.</w:t>
      </w:r>
    </w:p>
    <w:p w:rsidR="00EC077A" w:rsidRPr="0065481C" w:rsidRDefault="00414C0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="00EC077A" w:rsidRPr="0065481C">
        <w:rPr>
          <w:rFonts w:ascii="Times New Roman" w:hAnsi="Times New Roman" w:cs="Times New Roman"/>
          <w:sz w:val="28"/>
          <w:szCs w:val="28"/>
        </w:rPr>
        <w:t>Достижение учеником благоприятного статуса в группе.</w:t>
      </w:r>
    </w:p>
    <w:p w:rsidR="00EC077A" w:rsidRPr="0065481C" w:rsidRDefault="00414C0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="00EC077A" w:rsidRPr="0065481C">
        <w:rPr>
          <w:rFonts w:ascii="Times New Roman" w:hAnsi="Times New Roman" w:cs="Times New Roman"/>
          <w:sz w:val="28"/>
          <w:szCs w:val="28"/>
        </w:rPr>
        <w:t xml:space="preserve"> Предупреждение асоциального поведения подростков.</w:t>
      </w:r>
    </w:p>
    <w:p w:rsidR="00EC077A" w:rsidRPr="0065481C" w:rsidRDefault="00414C0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 xml:space="preserve">- </w:t>
      </w:r>
      <w:r w:rsidR="00EC077A" w:rsidRPr="0065481C">
        <w:rPr>
          <w:rFonts w:ascii="Times New Roman" w:hAnsi="Times New Roman" w:cs="Times New Roman"/>
          <w:sz w:val="28"/>
          <w:szCs w:val="28"/>
        </w:rPr>
        <w:t>Совместная деятельность в трудные периоды развития детей и в периоды кризисов взросления.</w:t>
      </w:r>
    </w:p>
    <w:p w:rsidR="00EC077A" w:rsidRP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77A" w:rsidRPr="0065481C">
        <w:rPr>
          <w:rFonts w:ascii="Times New Roman" w:hAnsi="Times New Roman" w:cs="Times New Roman"/>
          <w:sz w:val="28"/>
          <w:szCs w:val="28"/>
        </w:rPr>
        <w:t xml:space="preserve"> Совместная забота о здоровье детей.</w:t>
      </w:r>
    </w:p>
    <w:p w:rsidR="00EC077A" w:rsidRP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077A" w:rsidRPr="0065481C">
        <w:rPr>
          <w:rFonts w:ascii="Times New Roman" w:hAnsi="Times New Roman" w:cs="Times New Roman"/>
          <w:sz w:val="28"/>
          <w:szCs w:val="28"/>
        </w:rPr>
        <w:t xml:space="preserve"> Предупреждение и преодоление конфликтов со сверстниками, взрослыми.</w:t>
      </w:r>
    </w:p>
    <w:p w:rsidR="00EC077A" w:rsidRP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77A" w:rsidRPr="0065481C">
        <w:rPr>
          <w:rFonts w:ascii="Times New Roman" w:hAnsi="Times New Roman" w:cs="Times New Roman"/>
          <w:sz w:val="28"/>
          <w:szCs w:val="28"/>
        </w:rPr>
        <w:t xml:space="preserve"> Развитие познавательного отношен</w:t>
      </w:r>
      <w:r>
        <w:rPr>
          <w:rFonts w:ascii="Times New Roman" w:hAnsi="Times New Roman" w:cs="Times New Roman"/>
          <w:sz w:val="28"/>
          <w:szCs w:val="28"/>
        </w:rPr>
        <w:t>ия к миру и познавательных инте</w:t>
      </w:r>
      <w:r w:rsidR="00EC077A" w:rsidRPr="0065481C">
        <w:rPr>
          <w:rFonts w:ascii="Times New Roman" w:hAnsi="Times New Roman" w:cs="Times New Roman"/>
          <w:sz w:val="28"/>
          <w:szCs w:val="28"/>
        </w:rPr>
        <w:t>ресов.</w:t>
      </w:r>
    </w:p>
    <w:p w:rsidR="00EC077A" w:rsidRP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77A" w:rsidRPr="0065481C">
        <w:rPr>
          <w:rFonts w:ascii="Times New Roman" w:hAnsi="Times New Roman" w:cs="Times New Roman"/>
          <w:sz w:val="28"/>
          <w:szCs w:val="28"/>
        </w:rPr>
        <w:t xml:space="preserve">Влияние учебного заведения и </w:t>
      </w:r>
      <w:r>
        <w:rPr>
          <w:rFonts w:ascii="Times New Roman" w:hAnsi="Times New Roman" w:cs="Times New Roman"/>
          <w:sz w:val="28"/>
          <w:szCs w:val="28"/>
        </w:rPr>
        <w:t>родителей на формирование жизнен</w:t>
      </w:r>
      <w:r w:rsidR="00EC077A" w:rsidRPr="0065481C">
        <w:rPr>
          <w:rFonts w:ascii="Times New Roman" w:hAnsi="Times New Roman" w:cs="Times New Roman"/>
          <w:sz w:val="28"/>
          <w:szCs w:val="28"/>
        </w:rPr>
        <w:t>ных планов и выбор профессии.</w:t>
      </w:r>
    </w:p>
    <w:p w:rsidR="00EC077A" w:rsidRP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77A" w:rsidRPr="0065481C">
        <w:rPr>
          <w:rFonts w:ascii="Times New Roman" w:hAnsi="Times New Roman" w:cs="Times New Roman"/>
          <w:sz w:val="28"/>
          <w:szCs w:val="28"/>
        </w:rPr>
        <w:t>Установление взаимопонимания между поколениями.</w:t>
      </w:r>
    </w:p>
    <w:p w:rsidR="00EC077A" w:rsidRPr="0065481C" w:rsidRDefault="0065481C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77A" w:rsidRPr="0065481C">
        <w:rPr>
          <w:rFonts w:ascii="Times New Roman" w:hAnsi="Times New Roman" w:cs="Times New Roman"/>
          <w:sz w:val="28"/>
          <w:szCs w:val="28"/>
        </w:rPr>
        <w:t>Совместная деятельность по создан</w:t>
      </w:r>
      <w:r>
        <w:rPr>
          <w:rFonts w:ascii="Times New Roman" w:hAnsi="Times New Roman" w:cs="Times New Roman"/>
          <w:sz w:val="28"/>
          <w:szCs w:val="28"/>
        </w:rPr>
        <w:t>ию в учебном заведении благопри</w:t>
      </w:r>
      <w:r w:rsidR="00EC077A" w:rsidRPr="0065481C">
        <w:rPr>
          <w:rFonts w:ascii="Times New Roman" w:hAnsi="Times New Roman" w:cs="Times New Roman"/>
          <w:sz w:val="28"/>
          <w:szCs w:val="28"/>
        </w:rPr>
        <w:t>ятной образовательной среды, здорового нрав</w:t>
      </w:r>
      <w:r>
        <w:rPr>
          <w:rFonts w:ascii="Times New Roman" w:hAnsi="Times New Roman" w:cs="Times New Roman"/>
          <w:sz w:val="28"/>
          <w:szCs w:val="28"/>
        </w:rPr>
        <w:t>ственно-психологического кли</w:t>
      </w:r>
      <w:r w:rsidR="00EC077A" w:rsidRPr="0065481C">
        <w:rPr>
          <w:rFonts w:ascii="Times New Roman" w:hAnsi="Times New Roman" w:cs="Times New Roman"/>
          <w:sz w:val="28"/>
          <w:szCs w:val="28"/>
        </w:rPr>
        <w:t xml:space="preserve">мата, что исключает возможность учебного заведения стать просто «присутственным местом» (С.Т. </w:t>
      </w:r>
      <w:proofErr w:type="spellStart"/>
      <w:r w:rsidR="00EC077A" w:rsidRPr="0065481C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EC077A" w:rsidRPr="0065481C">
        <w:rPr>
          <w:rFonts w:ascii="Times New Roman" w:hAnsi="Times New Roman" w:cs="Times New Roman"/>
          <w:sz w:val="28"/>
          <w:szCs w:val="28"/>
        </w:rPr>
        <w:t>).</w:t>
      </w:r>
    </w:p>
    <w:p w:rsidR="00EC077A" w:rsidRPr="0065481C" w:rsidRDefault="00EC077A" w:rsidP="00654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Выделяют пять основных направлений, представляющих собой логично выстроенную систему, позволяющую дифференцировать родителей по разным признакам:</w:t>
      </w:r>
    </w:p>
    <w:p w:rsidR="00EC077A" w:rsidRPr="0065481C" w:rsidRDefault="00EC077A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</w:t>
      </w:r>
      <w:r w:rsidRPr="0065481C">
        <w:rPr>
          <w:rFonts w:ascii="Times New Roman" w:hAnsi="Times New Roman" w:cs="Times New Roman"/>
          <w:sz w:val="28"/>
          <w:szCs w:val="28"/>
        </w:rPr>
        <w:tab/>
        <w:t>по степени информированности о разных аспектах жизнедеятельности ребенка в училище, о самом учебном заведении, о проблемах образования в целом:</w:t>
      </w:r>
    </w:p>
    <w:p w:rsidR="00EC077A" w:rsidRPr="0065481C" w:rsidRDefault="00EC077A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81C">
        <w:rPr>
          <w:rFonts w:ascii="Times New Roman" w:hAnsi="Times New Roman" w:cs="Times New Roman"/>
          <w:sz w:val="28"/>
          <w:szCs w:val="28"/>
        </w:rPr>
        <w:t>- по уровню правовой и психолого-педагогической компетентности;</w:t>
      </w:r>
    </w:p>
    <w:p w:rsidR="00777081" w:rsidRPr="00777081" w:rsidRDefault="00777081" w:rsidP="00777081">
      <w:pPr>
        <w:pStyle w:val="1"/>
        <w:shd w:val="clear" w:color="auto" w:fill="auto"/>
        <w:tabs>
          <w:tab w:val="left" w:pos="1081"/>
        </w:tabs>
        <w:spacing w:line="240" w:lineRule="auto"/>
        <w:ind w:right="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777081">
        <w:rPr>
          <w:b w:val="0"/>
          <w:color w:val="000000"/>
          <w:sz w:val="28"/>
          <w:szCs w:val="28"/>
        </w:rPr>
        <w:t>по потребности в консультировании, обучении, социальной поддерж</w:t>
      </w:r>
      <w:r w:rsidRPr="00777081">
        <w:rPr>
          <w:b w:val="0"/>
          <w:color w:val="000000"/>
          <w:sz w:val="28"/>
          <w:szCs w:val="28"/>
        </w:rPr>
        <w:softHyphen/>
        <w:t>ке;</w:t>
      </w:r>
    </w:p>
    <w:p w:rsidR="00777081" w:rsidRPr="00777081" w:rsidRDefault="00777081" w:rsidP="00777081">
      <w:pPr>
        <w:pStyle w:val="1"/>
        <w:shd w:val="clear" w:color="auto" w:fill="auto"/>
        <w:tabs>
          <w:tab w:val="left" w:pos="1085"/>
        </w:tabs>
        <w:spacing w:line="240" w:lineRule="auto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777081">
        <w:rPr>
          <w:b w:val="0"/>
          <w:color w:val="000000"/>
          <w:sz w:val="28"/>
          <w:szCs w:val="28"/>
        </w:rPr>
        <w:t>по степени активности (для участия в совместной деятельности).</w:t>
      </w:r>
    </w:p>
    <w:p w:rsidR="00777081" w:rsidRPr="00777081" w:rsidRDefault="00777081" w:rsidP="00777081">
      <w:pPr>
        <w:pStyle w:val="1"/>
        <w:shd w:val="clear" w:color="auto" w:fill="auto"/>
        <w:spacing w:after="244" w:line="240" w:lineRule="auto"/>
        <w:ind w:left="20" w:right="20" w:firstLine="700"/>
        <w:rPr>
          <w:b w:val="0"/>
          <w:sz w:val="28"/>
          <w:szCs w:val="28"/>
        </w:rPr>
      </w:pPr>
      <w:r w:rsidRPr="00777081">
        <w:rPr>
          <w:b w:val="0"/>
          <w:color w:val="000000"/>
          <w:sz w:val="28"/>
          <w:szCs w:val="28"/>
        </w:rPr>
        <w:t>Предполагается, что диагностике и информированию должны «подвер</w:t>
      </w:r>
      <w:r w:rsidRPr="00777081">
        <w:rPr>
          <w:b w:val="0"/>
          <w:color w:val="000000"/>
          <w:sz w:val="28"/>
          <w:szCs w:val="28"/>
        </w:rPr>
        <w:softHyphen/>
        <w:t>гаться» все родители, а вот родители, включающиеся в остальные направления работ, определяются на основе диагностики и изучения информационных за</w:t>
      </w:r>
      <w:r w:rsidRPr="00777081">
        <w:rPr>
          <w:b w:val="0"/>
          <w:color w:val="000000"/>
          <w:sz w:val="28"/>
          <w:szCs w:val="28"/>
        </w:rPr>
        <w:softHyphen/>
        <w:t>просов.</w:t>
      </w:r>
    </w:p>
    <w:p w:rsidR="00777081" w:rsidRPr="00777081" w:rsidRDefault="00777081" w:rsidP="00777081">
      <w:pPr>
        <w:pStyle w:val="11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777081">
        <w:rPr>
          <w:color w:val="000000"/>
          <w:sz w:val="28"/>
          <w:szCs w:val="28"/>
        </w:rPr>
        <w:lastRenderedPageBreak/>
        <w:t>Изучение информационных запросов родителей</w:t>
      </w:r>
    </w:p>
    <w:p w:rsidR="00777081" w:rsidRPr="00777081" w:rsidRDefault="00777081" w:rsidP="00777081">
      <w:pPr>
        <w:pStyle w:val="1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r w:rsidRPr="00777081">
        <w:rPr>
          <w:color w:val="000000"/>
          <w:sz w:val="28"/>
          <w:szCs w:val="28"/>
        </w:rPr>
        <w:t>(примерная анкета)</w:t>
      </w:r>
    </w:p>
    <w:p w:rsidR="00777081" w:rsidRPr="00777081" w:rsidRDefault="00777081" w:rsidP="00777081">
      <w:pPr>
        <w:pStyle w:val="1"/>
        <w:shd w:val="clear" w:color="auto" w:fill="auto"/>
        <w:spacing w:after="236" w:line="240" w:lineRule="auto"/>
        <w:ind w:left="40"/>
        <w:jc w:val="center"/>
        <w:rPr>
          <w:sz w:val="28"/>
          <w:szCs w:val="28"/>
        </w:rPr>
      </w:pPr>
      <w:r w:rsidRPr="00777081">
        <w:rPr>
          <w:color w:val="000000"/>
          <w:sz w:val="28"/>
          <w:szCs w:val="28"/>
        </w:rPr>
        <w:t>Уважаемые родители!</w:t>
      </w:r>
    </w:p>
    <w:p w:rsidR="00777081" w:rsidRDefault="00777081" w:rsidP="00777081">
      <w:pPr>
        <w:pStyle w:val="1"/>
        <w:shd w:val="clear" w:color="auto" w:fill="auto"/>
        <w:spacing w:line="240" w:lineRule="auto"/>
        <w:ind w:left="20" w:right="20" w:firstLine="700"/>
        <w:rPr>
          <w:b w:val="0"/>
          <w:color w:val="000000"/>
          <w:sz w:val="28"/>
          <w:szCs w:val="28"/>
        </w:rPr>
      </w:pPr>
      <w:r w:rsidRPr="00777081">
        <w:rPr>
          <w:b w:val="0"/>
          <w:color w:val="000000"/>
          <w:sz w:val="28"/>
          <w:szCs w:val="28"/>
        </w:rPr>
        <w:t>Пожалуйста, ответьте на несколько вопросов. С вашей помощью мы хо</w:t>
      </w:r>
      <w:r w:rsidRPr="00777081">
        <w:rPr>
          <w:b w:val="0"/>
          <w:color w:val="000000"/>
          <w:sz w:val="28"/>
          <w:szCs w:val="28"/>
        </w:rPr>
        <w:softHyphen/>
        <w:t>тели бы сделать наш</w:t>
      </w:r>
      <w:r>
        <w:rPr>
          <w:b w:val="0"/>
          <w:color w:val="000000"/>
          <w:sz w:val="28"/>
          <w:szCs w:val="28"/>
        </w:rPr>
        <w:t xml:space="preserve"> техникум</w:t>
      </w:r>
      <w:r w:rsidRPr="00777081">
        <w:rPr>
          <w:b w:val="0"/>
          <w:color w:val="000000"/>
          <w:sz w:val="28"/>
          <w:szCs w:val="28"/>
        </w:rPr>
        <w:t xml:space="preserve"> лучше. В какой информации, связанной с образо</w:t>
      </w:r>
      <w:r w:rsidRPr="00777081">
        <w:rPr>
          <w:b w:val="0"/>
          <w:color w:val="000000"/>
          <w:sz w:val="28"/>
          <w:szCs w:val="28"/>
        </w:rPr>
        <w:softHyphen/>
        <w:t>ванием Вашего ребенка Вы нуждаетесь больше всего? В какой форме она мо</w:t>
      </w:r>
      <w:r w:rsidRPr="00777081">
        <w:rPr>
          <w:b w:val="0"/>
          <w:color w:val="000000"/>
          <w:sz w:val="28"/>
          <w:szCs w:val="28"/>
        </w:rPr>
        <w:softHyphen/>
        <w:t>жет быть Вам представлена?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4238"/>
        <w:gridCol w:w="1766"/>
        <w:gridCol w:w="1646"/>
      </w:tblGrid>
      <w:tr w:rsidR="00777081" w:rsidRPr="00777081" w:rsidTr="00777081">
        <w:trPr>
          <w:trHeight w:hRule="exact" w:val="854"/>
        </w:trPr>
        <w:tc>
          <w:tcPr>
            <w:tcW w:w="6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pStyle w:val="1"/>
              <w:shd w:val="clear" w:color="auto" w:fill="auto"/>
              <w:spacing w:line="220" w:lineRule="exact"/>
              <w:jc w:val="center"/>
              <w:rPr>
                <w:b w:val="0"/>
                <w:sz w:val="24"/>
                <w:szCs w:val="24"/>
              </w:rPr>
            </w:pPr>
            <w:r w:rsidRPr="00777081">
              <w:rPr>
                <w:rStyle w:val="11pt0pt"/>
                <w:bCs/>
                <w:sz w:val="24"/>
                <w:szCs w:val="24"/>
              </w:rPr>
              <w:t>Характер информации или о ком информация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pStyle w:val="1"/>
              <w:shd w:val="clear" w:color="auto" w:fill="auto"/>
              <w:spacing w:line="278" w:lineRule="exact"/>
              <w:rPr>
                <w:b w:val="0"/>
                <w:sz w:val="24"/>
                <w:szCs w:val="24"/>
              </w:rPr>
            </w:pPr>
            <w:r w:rsidRPr="00777081">
              <w:rPr>
                <w:rStyle w:val="11pt0pt"/>
                <w:bCs/>
                <w:sz w:val="24"/>
                <w:szCs w:val="24"/>
              </w:rPr>
              <w:t xml:space="preserve">Кто ее должен представлять (зам. по </w:t>
            </w:r>
            <w:proofErr w:type="spellStart"/>
            <w:r w:rsidRPr="00777081">
              <w:rPr>
                <w:rStyle w:val="11pt0pt"/>
                <w:bCs/>
                <w:sz w:val="24"/>
                <w:szCs w:val="24"/>
              </w:rPr>
              <w:t>воспитат</w:t>
            </w:r>
            <w:proofErr w:type="spellEnd"/>
            <w:r w:rsidRPr="00777081">
              <w:rPr>
                <w:rStyle w:val="11pt0pt"/>
                <w:bCs/>
                <w:sz w:val="24"/>
                <w:szCs w:val="24"/>
              </w:rPr>
              <w:t>. работе, классный руководитель)</w:t>
            </w:r>
          </w:p>
        </w:tc>
      </w:tr>
      <w:tr w:rsidR="00777081" w:rsidRPr="00777081" w:rsidTr="00777081">
        <w:trPr>
          <w:trHeight w:hRule="exact" w:val="1123"/>
        </w:trPr>
        <w:tc>
          <w:tcPr>
            <w:tcW w:w="60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pStyle w:val="1"/>
              <w:shd w:val="clear" w:color="auto" w:fill="auto"/>
              <w:spacing w:line="278" w:lineRule="exact"/>
              <w:rPr>
                <w:b w:val="0"/>
                <w:sz w:val="24"/>
                <w:szCs w:val="24"/>
              </w:rPr>
            </w:pPr>
            <w:r w:rsidRPr="00777081">
              <w:rPr>
                <w:rStyle w:val="11pt0pt"/>
                <w:bCs/>
                <w:sz w:val="24"/>
                <w:szCs w:val="24"/>
              </w:rPr>
              <w:t>Устная форма (беседа, соб</w:t>
            </w:r>
            <w:r w:rsidRPr="00777081">
              <w:rPr>
                <w:rStyle w:val="11pt0pt"/>
                <w:bCs/>
                <w:sz w:val="24"/>
                <w:szCs w:val="24"/>
              </w:rPr>
              <w:softHyphen/>
              <w:t>рание и др.)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pStyle w:val="1"/>
              <w:shd w:val="clear" w:color="auto" w:fill="auto"/>
              <w:spacing w:line="278" w:lineRule="exact"/>
              <w:rPr>
                <w:b w:val="0"/>
                <w:sz w:val="24"/>
                <w:szCs w:val="24"/>
              </w:rPr>
            </w:pPr>
            <w:proofErr w:type="gramStart"/>
            <w:r w:rsidRPr="00777081">
              <w:rPr>
                <w:rStyle w:val="11pt0pt"/>
                <w:bCs/>
                <w:sz w:val="24"/>
                <w:szCs w:val="24"/>
              </w:rPr>
              <w:t>Письменная</w:t>
            </w:r>
            <w:proofErr w:type="gramEnd"/>
            <w:r w:rsidRPr="00777081">
              <w:rPr>
                <w:rStyle w:val="11pt0pt"/>
                <w:bCs/>
                <w:sz w:val="24"/>
                <w:szCs w:val="24"/>
              </w:rPr>
              <w:t xml:space="preserve"> (информаци</w:t>
            </w:r>
            <w:r w:rsidRPr="00777081">
              <w:rPr>
                <w:rStyle w:val="11pt0pt"/>
                <w:bCs/>
                <w:sz w:val="24"/>
                <w:szCs w:val="24"/>
              </w:rPr>
              <w:softHyphen/>
              <w:t>онный лис</w:t>
            </w:r>
            <w:r w:rsidRPr="00777081">
              <w:rPr>
                <w:rStyle w:val="11pt0pt"/>
                <w:bCs/>
                <w:sz w:val="24"/>
                <w:szCs w:val="24"/>
              </w:rPr>
              <w:softHyphen/>
              <w:t xml:space="preserve">ток, </w:t>
            </w:r>
            <w:proofErr w:type="spellStart"/>
            <w:r w:rsidRPr="00777081">
              <w:rPr>
                <w:rStyle w:val="11pt0pt"/>
                <w:bCs/>
                <w:sz w:val="24"/>
                <w:szCs w:val="24"/>
              </w:rPr>
              <w:t>объявл</w:t>
            </w:r>
            <w:proofErr w:type="spellEnd"/>
            <w:r w:rsidRPr="00777081">
              <w:rPr>
                <w:rStyle w:val="11pt0pt"/>
                <w:bCs/>
                <w:sz w:val="24"/>
                <w:szCs w:val="24"/>
              </w:rPr>
              <w:t>.)</w:t>
            </w:r>
          </w:p>
        </w:tc>
      </w:tr>
      <w:tr w:rsidR="00777081" w:rsidRPr="00777081" w:rsidTr="00777081">
        <w:trPr>
          <w:trHeight w:hRule="exact" w:val="28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pStyle w:val="1"/>
              <w:shd w:val="clear" w:color="auto" w:fill="auto"/>
              <w:spacing w:line="220" w:lineRule="exact"/>
              <w:ind w:left="480"/>
              <w:jc w:val="left"/>
              <w:rPr>
                <w:b w:val="0"/>
                <w:sz w:val="24"/>
                <w:szCs w:val="24"/>
              </w:rPr>
            </w:pPr>
            <w:r w:rsidRPr="00777081">
              <w:rPr>
                <w:rStyle w:val="11pt0pt"/>
                <w:bCs/>
                <w:sz w:val="24"/>
                <w:szCs w:val="24"/>
              </w:rPr>
              <w:t>О ребенке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777081">
              <w:rPr>
                <w:rStyle w:val="11pt0pt"/>
                <w:bCs/>
                <w:sz w:val="24"/>
                <w:szCs w:val="24"/>
              </w:rPr>
              <w:t>Достижения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</w:tr>
      <w:tr w:rsidR="00777081" w:rsidRPr="00777081" w:rsidTr="00777081">
        <w:trPr>
          <w:trHeight w:hRule="exact" w:val="288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777081">
              <w:rPr>
                <w:rStyle w:val="11pt0pt"/>
                <w:bCs/>
                <w:sz w:val="24"/>
                <w:szCs w:val="24"/>
              </w:rPr>
              <w:t>Затруднения (проблемы)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</w:tr>
      <w:tr w:rsidR="00777081" w:rsidRPr="00777081" w:rsidTr="00777081">
        <w:trPr>
          <w:trHeight w:hRule="exact" w:val="283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777081">
              <w:rPr>
                <w:rStyle w:val="11pt0pt"/>
                <w:bCs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</w:tr>
      <w:tr w:rsidR="00777081" w:rsidRPr="00777081" w:rsidTr="00777081">
        <w:trPr>
          <w:trHeight w:hRule="exact" w:val="283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pStyle w:val="1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777081">
              <w:rPr>
                <w:rStyle w:val="11pt0pt"/>
                <w:bCs/>
                <w:sz w:val="24"/>
                <w:szCs w:val="24"/>
              </w:rPr>
              <w:t>Отношения с преподавателями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</w:tr>
      <w:tr w:rsidR="00777081" w:rsidRPr="00777081" w:rsidTr="00777081">
        <w:trPr>
          <w:trHeight w:hRule="exact" w:val="566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pStyle w:val="1"/>
              <w:shd w:val="clear" w:color="auto" w:fill="auto"/>
              <w:spacing w:line="278" w:lineRule="exact"/>
              <w:rPr>
                <w:b w:val="0"/>
                <w:sz w:val="24"/>
                <w:szCs w:val="24"/>
              </w:rPr>
            </w:pPr>
            <w:r w:rsidRPr="00777081">
              <w:rPr>
                <w:rStyle w:val="11pt0pt"/>
                <w:bCs/>
                <w:sz w:val="24"/>
                <w:szCs w:val="24"/>
              </w:rPr>
              <w:t>Особенности характера, ценности, ин</w:t>
            </w:r>
            <w:r w:rsidRPr="00777081">
              <w:rPr>
                <w:rStyle w:val="11pt0pt"/>
                <w:bCs/>
                <w:sz w:val="24"/>
                <w:szCs w:val="24"/>
              </w:rPr>
              <w:softHyphen/>
              <w:t>тересы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</w:tr>
      <w:tr w:rsidR="00777081" w:rsidRPr="00777081" w:rsidTr="00777081">
        <w:trPr>
          <w:trHeight w:hRule="exact" w:val="56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pStyle w:val="1"/>
              <w:shd w:val="clear" w:color="auto" w:fill="auto"/>
              <w:spacing w:line="274" w:lineRule="exact"/>
              <w:ind w:left="480"/>
              <w:jc w:val="left"/>
              <w:rPr>
                <w:b w:val="0"/>
                <w:sz w:val="24"/>
                <w:szCs w:val="24"/>
              </w:rPr>
            </w:pPr>
            <w:r w:rsidRPr="00777081">
              <w:rPr>
                <w:rStyle w:val="11pt0pt"/>
                <w:bCs/>
                <w:sz w:val="24"/>
                <w:szCs w:val="24"/>
              </w:rPr>
              <w:t>Об учебном заведении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pStyle w:val="1"/>
              <w:shd w:val="clear" w:color="auto" w:fill="auto"/>
              <w:spacing w:line="278" w:lineRule="exact"/>
              <w:rPr>
                <w:b w:val="0"/>
                <w:sz w:val="24"/>
                <w:szCs w:val="24"/>
              </w:rPr>
            </w:pPr>
            <w:r w:rsidRPr="00777081">
              <w:rPr>
                <w:rStyle w:val="11pt0pt"/>
                <w:bCs/>
                <w:sz w:val="24"/>
                <w:szCs w:val="24"/>
              </w:rPr>
              <w:t>Достижения (в масштабах района, об</w:t>
            </w:r>
            <w:r w:rsidRPr="00777081">
              <w:rPr>
                <w:rStyle w:val="11pt0pt"/>
                <w:bCs/>
                <w:sz w:val="24"/>
                <w:szCs w:val="24"/>
              </w:rPr>
              <w:softHyphen/>
              <w:t>ласти)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</w:tr>
      <w:tr w:rsidR="00777081" w:rsidRPr="00777081" w:rsidTr="00777081">
        <w:trPr>
          <w:trHeight w:hRule="exact" w:val="840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pStyle w:val="1"/>
              <w:shd w:val="clear" w:color="auto" w:fill="auto"/>
              <w:spacing w:line="278" w:lineRule="exact"/>
              <w:rPr>
                <w:b w:val="0"/>
                <w:sz w:val="24"/>
                <w:szCs w:val="24"/>
              </w:rPr>
            </w:pPr>
            <w:r w:rsidRPr="00777081">
              <w:rPr>
                <w:rStyle w:val="11pt0pt"/>
                <w:bCs/>
                <w:sz w:val="24"/>
                <w:szCs w:val="24"/>
              </w:rPr>
              <w:t xml:space="preserve">Мероприятия, проводимые в учебном заведении и </w:t>
            </w:r>
            <w:proofErr w:type="gramStart"/>
            <w:r w:rsidRPr="00777081">
              <w:rPr>
                <w:rStyle w:val="11pt0pt"/>
                <w:bCs/>
                <w:sz w:val="24"/>
                <w:szCs w:val="24"/>
              </w:rPr>
              <w:t>вне</w:t>
            </w:r>
            <w:proofErr w:type="gramEnd"/>
            <w:r w:rsidRPr="00777081">
              <w:rPr>
                <w:rStyle w:val="11pt0pt"/>
                <w:bCs/>
                <w:sz w:val="24"/>
                <w:szCs w:val="24"/>
              </w:rPr>
              <w:t xml:space="preserve"> (</w:t>
            </w:r>
            <w:proofErr w:type="gramStart"/>
            <w:r w:rsidRPr="00777081">
              <w:rPr>
                <w:rStyle w:val="11pt0pt"/>
                <w:bCs/>
                <w:sz w:val="24"/>
                <w:szCs w:val="24"/>
              </w:rPr>
              <w:t>круглые</w:t>
            </w:r>
            <w:proofErr w:type="gramEnd"/>
            <w:r w:rsidRPr="00777081">
              <w:rPr>
                <w:rStyle w:val="11pt0pt"/>
                <w:bCs/>
                <w:sz w:val="24"/>
                <w:szCs w:val="24"/>
              </w:rPr>
              <w:t xml:space="preserve"> столы, КТД, акции и т.д.)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</w:tr>
      <w:tr w:rsidR="00777081" w:rsidRPr="00777081" w:rsidTr="00777081">
        <w:trPr>
          <w:trHeight w:hRule="exact" w:val="1118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pStyle w:val="1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777081">
              <w:rPr>
                <w:rStyle w:val="11pt0pt"/>
                <w:bCs/>
                <w:sz w:val="24"/>
                <w:szCs w:val="24"/>
              </w:rPr>
              <w:t>Инновационная деятельность, связан</w:t>
            </w:r>
            <w:r w:rsidRPr="00777081">
              <w:rPr>
                <w:rStyle w:val="11pt0pt"/>
                <w:bCs/>
                <w:sz w:val="24"/>
                <w:szCs w:val="24"/>
              </w:rPr>
              <w:softHyphen/>
              <w:t>ная с обучением: новые образователь</w:t>
            </w:r>
            <w:r w:rsidRPr="00777081">
              <w:rPr>
                <w:rStyle w:val="11pt0pt"/>
                <w:bCs/>
                <w:sz w:val="24"/>
                <w:szCs w:val="24"/>
              </w:rPr>
              <w:softHyphen/>
              <w:t>ные программы, проекты, в которых участвует учебное заведение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</w:tr>
      <w:tr w:rsidR="00777081" w:rsidRPr="00777081" w:rsidTr="00777081">
        <w:trPr>
          <w:trHeight w:hRule="exact" w:val="571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pStyle w:val="1"/>
              <w:shd w:val="clear" w:color="auto" w:fill="auto"/>
              <w:spacing w:line="283" w:lineRule="exact"/>
              <w:rPr>
                <w:b w:val="0"/>
                <w:sz w:val="24"/>
                <w:szCs w:val="24"/>
              </w:rPr>
            </w:pPr>
            <w:r w:rsidRPr="00777081">
              <w:rPr>
                <w:rStyle w:val="11pt0pt"/>
                <w:bCs/>
                <w:sz w:val="24"/>
                <w:szCs w:val="24"/>
              </w:rPr>
              <w:t>Профессиональная компетенция и достижения преподавателей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</w:tr>
      <w:tr w:rsidR="00777081" w:rsidRPr="00777081" w:rsidTr="00777081">
        <w:trPr>
          <w:trHeight w:hRule="exact" w:val="84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pStyle w:val="1"/>
              <w:shd w:val="clear" w:color="auto" w:fill="auto"/>
              <w:spacing w:after="60" w:line="220" w:lineRule="exact"/>
              <w:ind w:left="480"/>
              <w:jc w:val="left"/>
              <w:rPr>
                <w:b w:val="0"/>
                <w:sz w:val="24"/>
                <w:szCs w:val="24"/>
              </w:rPr>
            </w:pPr>
            <w:r w:rsidRPr="00777081">
              <w:rPr>
                <w:rStyle w:val="11pt0pt"/>
                <w:bCs/>
                <w:sz w:val="24"/>
                <w:szCs w:val="24"/>
              </w:rPr>
              <w:t>Город,</w:t>
            </w:r>
          </w:p>
          <w:p w:rsidR="00777081" w:rsidRPr="00777081" w:rsidRDefault="00777081" w:rsidP="00777081">
            <w:pPr>
              <w:pStyle w:val="1"/>
              <w:shd w:val="clear" w:color="auto" w:fill="auto"/>
              <w:spacing w:before="60" w:line="220" w:lineRule="exact"/>
              <w:ind w:left="480"/>
              <w:jc w:val="left"/>
              <w:rPr>
                <w:b w:val="0"/>
                <w:sz w:val="24"/>
                <w:szCs w:val="24"/>
              </w:rPr>
            </w:pPr>
            <w:r w:rsidRPr="00777081">
              <w:rPr>
                <w:rStyle w:val="11pt0pt"/>
                <w:bCs/>
                <w:sz w:val="24"/>
                <w:szCs w:val="24"/>
              </w:rPr>
              <w:t>район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pStyle w:val="1"/>
              <w:shd w:val="clear" w:color="auto" w:fill="auto"/>
              <w:spacing w:line="283" w:lineRule="exact"/>
              <w:rPr>
                <w:b w:val="0"/>
                <w:sz w:val="24"/>
                <w:szCs w:val="24"/>
              </w:rPr>
            </w:pPr>
            <w:r w:rsidRPr="00777081">
              <w:rPr>
                <w:rStyle w:val="11pt0pt"/>
                <w:bCs/>
                <w:sz w:val="24"/>
                <w:szCs w:val="24"/>
              </w:rPr>
              <w:t>Достижения района (страны) в области образования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</w:tr>
      <w:tr w:rsidR="00777081" w:rsidRPr="00777081" w:rsidTr="00777081">
        <w:trPr>
          <w:trHeight w:hRule="exact" w:val="113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pStyle w:val="1"/>
              <w:shd w:val="clear" w:color="auto" w:fill="auto"/>
              <w:spacing w:line="278" w:lineRule="exact"/>
              <w:rPr>
                <w:b w:val="0"/>
                <w:sz w:val="24"/>
                <w:szCs w:val="24"/>
              </w:rPr>
            </w:pPr>
            <w:r w:rsidRPr="00777081">
              <w:rPr>
                <w:rStyle w:val="11pt0pt"/>
                <w:bCs/>
                <w:sz w:val="24"/>
                <w:szCs w:val="24"/>
              </w:rPr>
              <w:t>Новости в области образования (нор</w:t>
            </w:r>
            <w:r w:rsidRPr="00777081">
              <w:rPr>
                <w:rStyle w:val="11pt0pt"/>
                <w:bCs/>
                <w:sz w:val="24"/>
                <w:szCs w:val="24"/>
              </w:rPr>
              <w:softHyphen/>
              <w:t xml:space="preserve">мативные акты, открытия, результаты исследований, интересный опыт </w:t>
            </w:r>
            <w:proofErr w:type="spellStart"/>
            <w:proofErr w:type="gramStart"/>
            <w:r w:rsidRPr="00777081">
              <w:rPr>
                <w:rStyle w:val="11pt0pt"/>
                <w:bCs/>
                <w:sz w:val="24"/>
                <w:szCs w:val="24"/>
              </w:rPr>
              <w:t>др</w:t>
            </w:r>
            <w:proofErr w:type="spellEnd"/>
            <w:proofErr w:type="gramEnd"/>
            <w:r w:rsidRPr="00777081">
              <w:rPr>
                <w:rStyle w:val="11pt0pt"/>
                <w:bCs/>
                <w:sz w:val="24"/>
                <w:szCs w:val="24"/>
              </w:rPr>
              <w:t xml:space="preserve"> и т.д.)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081" w:rsidRPr="00777081" w:rsidRDefault="00777081" w:rsidP="00777081">
            <w:pPr>
              <w:rPr>
                <w:sz w:val="24"/>
                <w:szCs w:val="24"/>
              </w:rPr>
            </w:pPr>
          </w:p>
        </w:tc>
      </w:tr>
      <w:tr w:rsidR="00634C17" w:rsidRPr="00777081" w:rsidTr="00A054C5">
        <w:trPr>
          <w:trHeight w:hRule="exact" w:val="211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C17" w:rsidRPr="00634C17" w:rsidRDefault="00634C17" w:rsidP="0077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C1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информация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17" w:rsidRPr="00777081" w:rsidRDefault="00634C17" w:rsidP="00777081">
            <w:pPr>
              <w:pStyle w:val="1"/>
              <w:shd w:val="clear" w:color="auto" w:fill="auto"/>
              <w:spacing w:line="278" w:lineRule="exact"/>
              <w:rPr>
                <w:rStyle w:val="11pt0pt"/>
                <w:bCs/>
                <w:sz w:val="24"/>
                <w:szCs w:val="24"/>
              </w:rPr>
            </w:pPr>
            <w:r w:rsidRPr="00777081">
              <w:rPr>
                <w:rStyle w:val="11pt0pt"/>
                <w:bCs/>
                <w:sz w:val="24"/>
                <w:szCs w:val="24"/>
              </w:rPr>
              <w:t>О проблемах воспитания и развития детей (далее укажите, пожалуйста, несколько проблем, наиболее актуальных для Вас)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17" w:rsidRPr="00777081" w:rsidRDefault="00634C17" w:rsidP="0077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81">
              <w:rPr>
                <w:rFonts w:ascii="Times New Roman" w:hAnsi="Times New Roman" w:cs="Times New Roman"/>
                <w:sz w:val="24"/>
                <w:szCs w:val="24"/>
              </w:rPr>
              <w:t>Пожалуйста, укажите форму, в которой Вы хотели бы получить  ответы на ВАШИ ВОПРОСЫ. Например: семинар, круглый стол, родительское собрание, выступление специалиста</w:t>
            </w:r>
          </w:p>
        </w:tc>
      </w:tr>
      <w:tr w:rsidR="00634C17" w:rsidRPr="00777081" w:rsidTr="00A054C5">
        <w:trPr>
          <w:trHeight w:hRule="exact" w:val="373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4C17" w:rsidRPr="00777081" w:rsidRDefault="00634C17" w:rsidP="00777081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17" w:rsidRPr="00777081" w:rsidRDefault="00634C17" w:rsidP="00777081">
            <w:pPr>
              <w:pStyle w:val="1"/>
              <w:shd w:val="clear" w:color="auto" w:fill="auto"/>
              <w:spacing w:line="278" w:lineRule="exact"/>
              <w:rPr>
                <w:rStyle w:val="11pt0pt"/>
                <w:bCs/>
                <w:sz w:val="24"/>
                <w:szCs w:val="24"/>
              </w:rPr>
            </w:pPr>
            <w:r>
              <w:rPr>
                <w:rStyle w:val="11pt0pt"/>
                <w:bCs/>
                <w:sz w:val="24"/>
                <w:szCs w:val="24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17" w:rsidRPr="00777081" w:rsidRDefault="00634C17" w:rsidP="00777081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17" w:rsidRPr="00777081" w:rsidRDefault="00634C17" w:rsidP="00777081">
            <w:pPr>
              <w:rPr>
                <w:sz w:val="24"/>
                <w:szCs w:val="24"/>
              </w:rPr>
            </w:pPr>
          </w:p>
        </w:tc>
      </w:tr>
      <w:tr w:rsidR="00634C17" w:rsidRPr="00777081" w:rsidTr="00A054C5">
        <w:trPr>
          <w:trHeight w:hRule="exact" w:val="279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4C17" w:rsidRPr="00777081" w:rsidRDefault="00634C17" w:rsidP="00777081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17" w:rsidRPr="00777081" w:rsidRDefault="00634C17" w:rsidP="00777081">
            <w:pPr>
              <w:pStyle w:val="1"/>
              <w:shd w:val="clear" w:color="auto" w:fill="auto"/>
              <w:spacing w:line="278" w:lineRule="exact"/>
              <w:rPr>
                <w:rStyle w:val="11pt0pt"/>
                <w:bCs/>
                <w:sz w:val="24"/>
                <w:szCs w:val="24"/>
              </w:rPr>
            </w:pPr>
            <w:r>
              <w:rPr>
                <w:rStyle w:val="11pt0pt"/>
                <w:bCs/>
                <w:sz w:val="24"/>
                <w:szCs w:val="24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17" w:rsidRPr="00777081" w:rsidRDefault="00634C17" w:rsidP="00777081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17" w:rsidRPr="00777081" w:rsidRDefault="00634C17" w:rsidP="00777081">
            <w:pPr>
              <w:rPr>
                <w:sz w:val="24"/>
                <w:szCs w:val="24"/>
              </w:rPr>
            </w:pPr>
          </w:p>
        </w:tc>
      </w:tr>
      <w:tr w:rsidR="00634C17" w:rsidRPr="00777081" w:rsidTr="00A054C5">
        <w:trPr>
          <w:trHeight w:hRule="exact" w:val="283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17" w:rsidRPr="00777081" w:rsidRDefault="00634C17" w:rsidP="00777081">
            <w:pPr>
              <w:rPr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17" w:rsidRPr="00777081" w:rsidRDefault="00634C17" w:rsidP="00777081">
            <w:pPr>
              <w:pStyle w:val="1"/>
              <w:shd w:val="clear" w:color="auto" w:fill="auto"/>
              <w:spacing w:line="278" w:lineRule="exact"/>
              <w:rPr>
                <w:rStyle w:val="11pt0pt"/>
                <w:bCs/>
                <w:sz w:val="24"/>
                <w:szCs w:val="24"/>
              </w:rPr>
            </w:pPr>
            <w:r>
              <w:rPr>
                <w:rStyle w:val="11pt0pt"/>
                <w:bCs/>
                <w:sz w:val="24"/>
                <w:szCs w:val="24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C17" w:rsidRPr="00777081" w:rsidRDefault="00634C17" w:rsidP="00777081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17" w:rsidRPr="00777081" w:rsidRDefault="00634C17" w:rsidP="00777081">
            <w:pPr>
              <w:rPr>
                <w:sz w:val="24"/>
                <w:szCs w:val="24"/>
              </w:rPr>
            </w:pPr>
          </w:p>
        </w:tc>
      </w:tr>
    </w:tbl>
    <w:p w:rsidR="00EC077A" w:rsidRPr="00777081" w:rsidRDefault="00EC077A" w:rsidP="00EC0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77A" w:rsidRPr="0065481C" w:rsidRDefault="00634C17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укажите группу, в которой учится ваш ребенок. Спасибо!</w:t>
      </w:r>
    </w:p>
    <w:p w:rsidR="00634C17" w:rsidRPr="00634C17" w:rsidRDefault="00634C17" w:rsidP="00511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Например, при традиционном изучении информационных запросов роди</w:t>
      </w:r>
      <w:r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телей выяснилось, что многие из них нуждаются в психолого-педагогических знаниях. Соответственно у вас определяется и контингент слушателей для пе</w:t>
      </w:r>
      <w:r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дагогического </w:t>
      </w:r>
      <w:proofErr w:type="gramStart"/>
      <w:r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proofErr w:type="gramEnd"/>
      <w:r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примерное содержание занятий.</w:t>
      </w:r>
    </w:p>
    <w:p w:rsidR="00634C17" w:rsidRPr="00634C17" w:rsidRDefault="00634C17" w:rsidP="00511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в процессе психолого-педагогического просвещения обнаружи</w:t>
      </w:r>
      <w:r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лось, что какая-то часть родителей хотела бы получить индивидуальные кон</w:t>
      </w:r>
      <w:r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сультации, формируется контингент для организации индивидуальных или те</w:t>
      </w:r>
      <w:r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матических консультаций.</w:t>
      </w:r>
    </w:p>
    <w:p w:rsidR="00634C17" w:rsidRPr="00634C17" w:rsidRDefault="00634C17" w:rsidP="0051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эффективного взаимодействия всех субъектов образователь</w:t>
      </w:r>
      <w:r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процесса необходимо вести в двух направлениях:</w:t>
      </w:r>
    </w:p>
    <w:p w:rsidR="00634C17" w:rsidRPr="00634C17" w:rsidRDefault="00634C17" w:rsidP="00511E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инженерно-педагогических работников к сотрудничеству с родителями;</w:t>
      </w:r>
    </w:p>
    <w:p w:rsidR="00634C17" w:rsidRPr="00634C17" w:rsidRDefault="00634C17" w:rsidP="00511E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родителями.</w:t>
      </w:r>
    </w:p>
    <w:p w:rsidR="00634C17" w:rsidRPr="00634C17" w:rsidRDefault="00634C17" w:rsidP="0051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направление (подготовку </w:t>
      </w:r>
      <w:r w:rsidR="00511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 мастеров производственного обучения)</w:t>
      </w:r>
      <w:r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представить в пошаговых действиях.</w:t>
      </w:r>
    </w:p>
    <w:p w:rsidR="00634C17" w:rsidRPr="00634C17" w:rsidRDefault="00511ED7" w:rsidP="00511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34C17"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основных позиций взаимодействия с семьей, формирова</w:t>
      </w:r>
      <w:r w:rsidR="00634C17"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общей позиции всех членов педагогического коллектива, определение стратегических линий (самое главное на этом этапе - продумать, какие соци</w:t>
      </w:r>
      <w:r w:rsidR="00634C17"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ально-педагогические условия необходимо создать для преодоления отчужде</w:t>
      </w:r>
      <w:r w:rsidR="00634C17"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родителей от училища).</w:t>
      </w:r>
    </w:p>
    <w:p w:rsidR="00634C17" w:rsidRPr="00634C17" w:rsidRDefault="00511ED7" w:rsidP="00511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34C17"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материальных, профессиональных, кадровых, информа</w:t>
      </w:r>
      <w:r w:rsidR="00634C17"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ционных, психологических и других 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которыми</w:t>
      </w:r>
      <w:r w:rsidR="00634C17"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заведения (</w:t>
      </w:r>
      <w:r w:rsidR="00634C17"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случаи, когда мероприятия проводятся людьми, не склонными к дан</w:t>
      </w:r>
      <w:r w:rsidR="00634C17"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виду деятельности, что вызывает в дальнейшем у родителей нежелание участвовать в подобных действиях)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4C17" w:rsidRPr="00634C17" w:rsidRDefault="00511ED7" w:rsidP="00511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34C17"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Самодиагностика коллектива. Под самодиагностикой коллектива по</w:t>
      </w:r>
      <w:r w:rsidR="00634C17"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нимается изучение педагогами собственных ресурсов — своих установок, своих возможностей, а также </w:t>
      </w:r>
      <w:proofErr w:type="gramStart"/>
      <w:r w:rsidR="00634C17"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 условий</w:t>
      </w:r>
      <w:proofErr w:type="gramEnd"/>
      <w:r w:rsidR="00634C17"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происходит развитие сотрудни</w:t>
      </w:r>
      <w:r w:rsidR="00634C17" w:rsidRPr="0063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чества с родителями.</w:t>
      </w:r>
    </w:p>
    <w:p w:rsidR="00634C17" w:rsidRPr="0065481C" w:rsidRDefault="00634C17" w:rsidP="00634C17">
      <w:pPr>
        <w:widowControl w:val="0"/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spellStart"/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Опросник</w:t>
      </w:r>
      <w:proofErr w:type="spellEnd"/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персонала уч</w:t>
      </w:r>
      <w:r w:rsidR="00511E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ебного заведения</w:t>
      </w: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отвечая на вопросы которого, мастера </w:t>
      </w:r>
      <w:r w:rsidR="00511E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производственного обучения</w:t>
      </w: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преподаватели могут определить, все ли они делают для привлечения родите</w:t>
      </w: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лей в учебное заведение.</w:t>
      </w:r>
    </w:p>
    <w:p w:rsidR="00634C17" w:rsidRPr="0065481C" w:rsidRDefault="00634C17" w:rsidP="00A903B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Доброжелательны ли Вы по отношению к родителям?</w:t>
      </w:r>
    </w:p>
    <w:p w:rsidR="00634C17" w:rsidRPr="0065481C" w:rsidRDefault="00634C17" w:rsidP="00A903B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Легко ли им попасть в уч</w:t>
      </w:r>
      <w:r w:rsidR="00511E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ебное заведени</w:t>
      </w: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е?</w:t>
      </w:r>
    </w:p>
    <w:p w:rsidR="00634C17" w:rsidRPr="0065481C" w:rsidRDefault="00634C17" w:rsidP="00A903B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Легко ли родителям найти учительскую, комнату мастера, кабинет за</w:t>
      </w: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вуча или директора?</w:t>
      </w:r>
    </w:p>
    <w:p w:rsidR="00634C17" w:rsidRPr="0065481C" w:rsidRDefault="00634C17" w:rsidP="00A903B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Гостеприимны ли люди, встречающие родителей, есть ли место, где родители могут посидеть?</w:t>
      </w:r>
    </w:p>
    <w:p w:rsidR="00634C17" w:rsidRPr="0065481C" w:rsidRDefault="00634C17" w:rsidP="00A903B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Открыто ли </w:t>
      </w:r>
      <w:proofErr w:type="gramStart"/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</w:t>
      </w:r>
      <w:r w:rsidR="00511E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ебное</w:t>
      </w:r>
      <w:proofErr w:type="gramEnd"/>
      <w:r w:rsidR="00511E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заведения</w:t>
      </w: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для встреч и организации форм дополнительного образования для родителей?</w:t>
      </w:r>
    </w:p>
    <w:p w:rsidR="00634C17" w:rsidRPr="0065481C" w:rsidRDefault="00634C17" w:rsidP="00A903B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Весь ли персонал уч</w:t>
      </w:r>
      <w:r w:rsidR="00511E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ебного заведения</w:t>
      </w: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доброжелателен по отношению к родите</w:t>
      </w: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лям?</w:t>
      </w:r>
    </w:p>
    <w:p w:rsidR="00634C17" w:rsidRPr="0065481C" w:rsidRDefault="00634C17" w:rsidP="00A903B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Проводим ли мы обучение родителей?</w:t>
      </w:r>
    </w:p>
    <w:p w:rsidR="00634C17" w:rsidRPr="0065481C" w:rsidRDefault="00634C17" w:rsidP="00A903B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Проводим ли мы консультации, семинары для родителей по дисцип</w:t>
      </w: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лине подростка, мотивации учения и др.?</w:t>
      </w:r>
    </w:p>
    <w:p w:rsidR="00634C17" w:rsidRPr="0065481C" w:rsidRDefault="00634C17" w:rsidP="00A903B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Есть ли у нас группы родителей, выполняющие функции наблюдате</w:t>
      </w: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лей (за качеством обучения, отношениями </w:t>
      </w:r>
      <w:r w:rsidR="00511E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</w:t>
      </w: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</w:t>
      </w:r>
      <w:r w:rsidR="00511E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</w:t>
      </w: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щихся и </w:t>
      </w:r>
      <w:r w:rsidR="00511E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педагогических работников</w:t>
      </w: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др.)?</w:t>
      </w:r>
    </w:p>
    <w:p w:rsidR="00634C17" w:rsidRPr="0065481C" w:rsidRDefault="00634C17" w:rsidP="00A903B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Участвуют ли родители в обсуждении финансовых вопросов и опреде</w:t>
      </w: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лении целей работы и развития уч</w:t>
      </w:r>
      <w:r w:rsidR="002E29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ебного заведения</w:t>
      </w: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?</w:t>
      </w:r>
    </w:p>
    <w:p w:rsidR="00634C17" w:rsidRPr="0065481C" w:rsidRDefault="00634C17" w:rsidP="00A903B7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Все ли мы делаем, чтобы визиты родителей и представителей общест</w:t>
      </w: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венности в уч</w:t>
      </w:r>
      <w:r w:rsidR="002E29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ебное заведение</w:t>
      </w: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были регулярными?</w:t>
      </w:r>
    </w:p>
    <w:p w:rsidR="002E2905" w:rsidRDefault="002E2905" w:rsidP="00634C17">
      <w:pPr>
        <w:widowControl w:val="0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34C17" w:rsidRPr="0065481C" w:rsidRDefault="00634C17" w:rsidP="00A903B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зависимости от полученной информации строится дальнейшая работа.</w:t>
      </w:r>
    </w:p>
    <w:p w:rsidR="00634C17" w:rsidRPr="0065481C" w:rsidRDefault="002E2905" w:rsidP="00A903B7">
      <w:pPr>
        <w:widowControl w:val="0"/>
        <w:tabs>
          <w:tab w:val="left" w:pos="567"/>
          <w:tab w:val="left" w:pos="709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</w:t>
      </w:r>
      <w:r w:rsidR="00634C17"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Определение путей достижения эффективного сотрудничества. Необ</w:t>
      </w:r>
      <w:r w:rsidR="00634C17"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ходимо вычленить приоритетные задачи, требующие скорейшего решения. На</w:t>
      </w:r>
      <w:r w:rsidR="00634C17"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пример, самым существенным для данного 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ебного заведения</w:t>
      </w:r>
      <w:r w:rsidR="00634C17"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является слабая информи</w:t>
      </w:r>
      <w:r w:rsidR="00634C17"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рованность родителей о жизни 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ебного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заведния</w:t>
      </w:r>
      <w:proofErr w:type="spellEnd"/>
      <w:r w:rsidR="00634C17"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низкий уровень психологической компетентности (не только родителей, но и самих педагогов). Или - родители хотели бы ввести дополнительные занятия по какому-либо предмету и т.д. и может стать отправной точкой взаимодействия 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ебного заведения </w:t>
      </w:r>
      <w:r w:rsidR="00634C17"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родителей. Далее - подбор участников (кто будет эти задачи выполнять, чья помощь потребуется, какие ресурсы должны быть задействованы).</w:t>
      </w:r>
    </w:p>
    <w:p w:rsidR="00634C17" w:rsidRPr="002E2905" w:rsidRDefault="002E2905" w:rsidP="00A903B7">
      <w:pPr>
        <w:widowControl w:val="0"/>
        <w:tabs>
          <w:tab w:val="left" w:pos="110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</w:t>
      </w:r>
      <w:r w:rsidR="00634C17" w:rsidRPr="002E29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Обучение субъектов образовательного процесса. На этом этапе разра</w:t>
      </w:r>
      <w:r w:rsidR="00634C17" w:rsidRPr="002E29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батываются темы просвещения, программы обучения родителей и педагогов, планы мероприятий образовательного характера.</w:t>
      </w:r>
    </w:p>
    <w:p w:rsidR="00634C17" w:rsidRPr="0065481C" w:rsidRDefault="002E2905" w:rsidP="00A903B7">
      <w:pPr>
        <w:widowControl w:val="0"/>
        <w:tabs>
          <w:tab w:val="left" w:pos="116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</w:t>
      </w:r>
      <w:r w:rsidR="00634C17"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Выработка критериев эффективности проделанной работы, способ оценивания результата. Результатом совместной работы с родителями могут быть:</w:t>
      </w:r>
    </w:p>
    <w:p w:rsidR="00634C17" w:rsidRPr="0065481C" w:rsidRDefault="002E2905" w:rsidP="00A903B7">
      <w:pPr>
        <w:widowControl w:val="0"/>
        <w:tabs>
          <w:tab w:val="left" w:pos="112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634C17"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создание определенных </w:t>
      </w:r>
      <w:proofErr w:type="spellStart"/>
      <w:r w:rsidR="00634C17"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техникумовских</w:t>
      </w:r>
      <w:proofErr w:type="spellEnd"/>
      <w:r w:rsidR="00634C17"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структур (органов само</w:t>
      </w:r>
      <w:r w:rsidR="00634C17"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управления,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студенческий совет,</w:t>
      </w:r>
      <w:r w:rsidR="00634C17"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пресс-центров и т.д.);</w:t>
      </w:r>
    </w:p>
    <w:p w:rsidR="00634C17" w:rsidRPr="0065481C" w:rsidRDefault="002E2905" w:rsidP="00A903B7">
      <w:pPr>
        <w:widowControl w:val="0"/>
        <w:tabs>
          <w:tab w:val="left" w:pos="112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634C17"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создание документов, регламентирующих жизнь взрослых и подрост</w:t>
      </w:r>
      <w:r w:rsidR="00634C17" w:rsidRPr="0065481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ков в учебном пространстве;</w:t>
      </w:r>
    </w:p>
    <w:p w:rsidR="00634C17" w:rsidRPr="0065481C" w:rsidRDefault="002E2905" w:rsidP="00A9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C17" w:rsidRPr="0065481C">
        <w:rPr>
          <w:rFonts w:ascii="Times New Roman" w:hAnsi="Times New Roman" w:cs="Times New Roman"/>
          <w:sz w:val="28"/>
          <w:szCs w:val="28"/>
        </w:rPr>
        <w:t>повышение активности, ориентации на сотрудничество;</w:t>
      </w:r>
    </w:p>
    <w:p w:rsidR="00082BD4" w:rsidRPr="00082BD4" w:rsidRDefault="00082BD4" w:rsidP="00A903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08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единого ценностно-смыслового пространства взрослых</w:t>
      </w:r>
    </w:p>
    <w:p w:rsidR="00082BD4" w:rsidRPr="00082BD4" w:rsidRDefault="00082BD4" w:rsidP="00A903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подростков и т.д.</w:t>
      </w:r>
    </w:p>
    <w:p w:rsidR="00082BD4" w:rsidRPr="00082BD4" w:rsidRDefault="00082BD4" w:rsidP="00A9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7.Публичное обсуждение предполагаемых действий с непосредствен</w:t>
      </w:r>
      <w:r w:rsidRPr="0008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ными участниками. Форма проведения публичного обсуждения - «круглый стол» позволяет решить сразу несколько важных проблем: выявить наиболее активную часть родительской общественности, проинформировать </w:t>
      </w:r>
      <w:proofErr w:type="gramStart"/>
      <w:r w:rsidRPr="0008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proofErr w:type="gramEnd"/>
      <w:r w:rsidRPr="0008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мнении училища по тому или иному поводу, выяснить степень их информиро</w:t>
      </w:r>
      <w:r w:rsidRPr="0008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ванности и информационные запросы.</w:t>
      </w:r>
    </w:p>
    <w:p w:rsidR="00082BD4" w:rsidRPr="00082BD4" w:rsidRDefault="00082BD4" w:rsidP="00A9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8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стратегии (система работы, отдельных этапов, мероприя</w:t>
      </w:r>
      <w:r w:rsidRPr="0008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тий). На данном этапе важно регулярно отслеживать выполнение плана, свое</w:t>
      </w:r>
      <w:r w:rsidRPr="0008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временно стимулировать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педагогов, мастеров производственного обучения </w:t>
      </w:r>
      <w:r w:rsidRPr="0008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оказывать необходимую помощь.</w:t>
      </w:r>
    </w:p>
    <w:p w:rsidR="00082BD4" w:rsidRPr="00082BD4" w:rsidRDefault="00082BD4" w:rsidP="00A9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08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проделанной работы должен проводиться не только внутри педагогического коллектива. Необходимо и широкое информирование общест</w:t>
      </w:r>
      <w:r w:rsidRPr="0008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венности о полученных результатах.</w:t>
      </w:r>
    </w:p>
    <w:p w:rsidR="00082BD4" w:rsidRDefault="00082BD4" w:rsidP="00A9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82BD4" w:rsidRPr="00082BD4" w:rsidRDefault="00082BD4" w:rsidP="0008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Второе направление - вовлечение родителей в процесс жизнедея</w:t>
      </w:r>
      <w:r w:rsidRPr="00082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тельности учебного заведения</w:t>
      </w:r>
      <w:r w:rsidRPr="0008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общественную экспертизу качества образо</w:t>
      </w:r>
      <w:r w:rsidRPr="0008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вания; в создание образовательных программ, проведение мероприятий и орга</w:t>
      </w:r>
      <w:r w:rsidRPr="0008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низацию внеурочной деятельности подростков).</w:t>
      </w:r>
    </w:p>
    <w:p w:rsidR="00082BD4" w:rsidRPr="00082BD4" w:rsidRDefault="00082BD4" w:rsidP="00082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изучения семьи</w:t>
      </w:r>
    </w:p>
    <w:p w:rsidR="00634C17" w:rsidRDefault="00634C17" w:rsidP="00EC077A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4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6"/>
        <w:gridCol w:w="2818"/>
        <w:gridCol w:w="3763"/>
      </w:tblGrid>
      <w:tr w:rsidR="00082BD4" w:rsidRPr="00082BD4" w:rsidTr="00C00087">
        <w:trPr>
          <w:trHeight w:hRule="exact" w:val="57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2BD4" w:rsidRPr="00082BD4" w:rsidRDefault="00082BD4" w:rsidP="000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Цель использования ме</w:t>
            </w: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тодики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2BD4" w:rsidRPr="00082BD4" w:rsidRDefault="00082BD4" w:rsidP="000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Какая информация необ</w:t>
            </w: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ходима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2BD4" w:rsidRPr="00082BD4" w:rsidRDefault="00082BD4" w:rsidP="00082BD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Методы и методики</w:t>
            </w:r>
          </w:p>
        </w:tc>
      </w:tr>
      <w:tr w:rsidR="00082BD4" w:rsidRPr="00082BD4" w:rsidTr="00C00087">
        <w:trPr>
          <w:trHeight w:hRule="exact" w:val="166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2BD4" w:rsidRPr="00082BD4" w:rsidRDefault="00082BD4" w:rsidP="000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Изучение и сопровожде</w:t>
            </w: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ние семьи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2BD4" w:rsidRPr="00082BD4" w:rsidRDefault="00082BD4" w:rsidP="00A9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Социально</w:t>
            </w:r>
            <w:r w:rsidR="00A90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демографическая харак</w:t>
            </w: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теристика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2BD4" w:rsidRPr="00082BD4" w:rsidRDefault="00082BD4" w:rsidP="000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Анкеты и тесты для родителей. Описание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</w:t>
            </w: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щимися</w:t>
            </w:r>
            <w:proofErr w:type="gramEnd"/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своего ге</w:t>
            </w: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неалогического древа. Педагогические консилиумы. Психолого-педагогические кон</w:t>
            </w: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сультации.</w:t>
            </w:r>
          </w:p>
        </w:tc>
      </w:tr>
      <w:tr w:rsidR="00082BD4" w:rsidRPr="00082BD4" w:rsidTr="00C00087">
        <w:trPr>
          <w:trHeight w:hRule="exact" w:val="249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2BD4" w:rsidRPr="00082BD4" w:rsidRDefault="00A907E9" w:rsidP="000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="00082BD4"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="00082BD4"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ниторинг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внутри техникума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2BD4" w:rsidRPr="00082BD4" w:rsidRDefault="00082BD4" w:rsidP="000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удовлетворенности родителей качеством об</w:t>
            </w: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разования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2BD4" w:rsidRPr="00082BD4" w:rsidRDefault="00082BD4" w:rsidP="000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Наблюдение.</w:t>
            </w:r>
          </w:p>
          <w:p w:rsidR="00082BD4" w:rsidRPr="00082BD4" w:rsidRDefault="00082BD4" w:rsidP="000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Анкета для родителей.</w:t>
            </w:r>
          </w:p>
          <w:p w:rsidR="00082BD4" w:rsidRPr="00082BD4" w:rsidRDefault="00082BD4" w:rsidP="000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Методика незаконченных пред</w:t>
            </w: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ложений.</w:t>
            </w:r>
          </w:p>
          <w:p w:rsidR="00082BD4" w:rsidRPr="00082BD4" w:rsidRDefault="00082BD4" w:rsidP="000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Беседы с родителями, интервью. Открытые уроки для родителей с последующим обсуждением. Проведение «круглых столов» с родителями.</w:t>
            </w:r>
          </w:p>
        </w:tc>
      </w:tr>
      <w:tr w:rsidR="00082BD4" w:rsidRPr="00082BD4" w:rsidTr="00A907E9">
        <w:trPr>
          <w:trHeight w:hRule="exact" w:val="223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2BD4" w:rsidRPr="00082BD4" w:rsidRDefault="00082BD4" w:rsidP="00A9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Привлечение родителей к сотрудничеству с </w:t>
            </w:r>
            <w:r w:rsidR="00A907E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техникумом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2BD4" w:rsidRPr="00082BD4" w:rsidRDefault="00082BD4" w:rsidP="000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 информационных за</w:t>
            </w: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просах родителей; об ориентации родителей в сфере образования, на</w:t>
            </w: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личии их свободного времени, материальных и профессиональных возможностей.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D4" w:rsidRPr="00082BD4" w:rsidRDefault="00082BD4" w:rsidP="000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Анкеты для родителей.</w:t>
            </w:r>
          </w:p>
          <w:p w:rsidR="00082BD4" w:rsidRPr="00082BD4" w:rsidRDefault="00082BD4" w:rsidP="0008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Беседы для родителей. Дискуссионные собрания. Проведение круглых столов с ро</w:t>
            </w: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дителями.</w:t>
            </w:r>
          </w:p>
        </w:tc>
      </w:tr>
      <w:tr w:rsidR="00A907E9" w:rsidRPr="00082BD4" w:rsidTr="00A907E9">
        <w:trPr>
          <w:trHeight w:hRule="exact" w:val="145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07E9" w:rsidRPr="00082BD4" w:rsidRDefault="00A907E9" w:rsidP="00C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Информационно</w:t>
            </w: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просветительская</w:t>
            </w:r>
            <w:proofErr w:type="spellEnd"/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работа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 родителями.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07E9" w:rsidRPr="00082BD4" w:rsidRDefault="00A907E9" w:rsidP="00C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 правовой, </w:t>
            </w:r>
            <w:proofErr w:type="spellStart"/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психолого</w:t>
            </w: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педагогической</w:t>
            </w:r>
            <w:proofErr w:type="spellEnd"/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компе</w:t>
            </w:r>
            <w:proofErr w:type="spellEnd"/>
            <w:r w:rsidRPr="00C000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000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тентности</w:t>
            </w:r>
            <w:proofErr w:type="spellEnd"/>
            <w:proofErr w:type="gramEnd"/>
            <w:r w:rsidRPr="00C000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родителей и проблемах обучения и воспитания.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7E9" w:rsidRPr="00082BD4" w:rsidRDefault="00A907E9" w:rsidP="00CB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Тестирование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Наблюдение (за всеми субъекта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 образовательного процесса). Обсуждение педагогических си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туаций</w:t>
            </w:r>
          </w:p>
        </w:tc>
      </w:tr>
    </w:tbl>
    <w:p w:rsidR="00634C17" w:rsidRDefault="00634C17" w:rsidP="00EC077A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C00087" w:rsidRDefault="00C00087" w:rsidP="00C00087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C0008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Информирование родителей</w:t>
      </w:r>
    </w:p>
    <w:p w:rsidR="008066B1" w:rsidRDefault="008066B1" w:rsidP="00C00087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7"/>
        <w:gridCol w:w="4787"/>
      </w:tblGrid>
      <w:tr w:rsidR="008066B1" w:rsidTr="008066B1">
        <w:tc>
          <w:tcPr>
            <w:tcW w:w="4787" w:type="dxa"/>
          </w:tcPr>
          <w:p w:rsidR="008066B1" w:rsidRPr="00C00087" w:rsidRDefault="008066B1" w:rsidP="00A054C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информации для родителей</w:t>
            </w:r>
          </w:p>
        </w:tc>
        <w:tc>
          <w:tcPr>
            <w:tcW w:w="4787" w:type="dxa"/>
          </w:tcPr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формы предъявления инфор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мации для родителей</w:t>
            </w:r>
          </w:p>
        </w:tc>
      </w:tr>
      <w:tr w:rsidR="008066B1" w:rsidTr="008066B1">
        <w:tc>
          <w:tcPr>
            <w:tcW w:w="4787" w:type="dxa"/>
          </w:tcPr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учреждения.</w:t>
            </w:r>
          </w:p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(или небольшие рекламные про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спекты) образовательных программ, реали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зуемых </w:t>
            </w:r>
            <w:r w:rsidR="00A9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Возможные образовательные маршруты </w:t>
            </w:r>
            <w:proofErr w:type="gramStart"/>
            <w:r w:rsidR="00A9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A9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66B1" w:rsidRPr="00C00087" w:rsidRDefault="008066B1" w:rsidP="00A90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обучения в </w:t>
            </w:r>
            <w:r w:rsidR="00A9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техникуме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 есть учебный план)</w:t>
            </w:r>
          </w:p>
        </w:tc>
        <w:tc>
          <w:tcPr>
            <w:tcW w:w="4787" w:type="dxa"/>
          </w:tcPr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для родителей «Родителям о</w:t>
            </w:r>
            <w:r w:rsidR="00A9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техникуме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которая постоянно находиться в месте, доступном для родителей (прием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ной, учительской).</w:t>
            </w:r>
          </w:p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 индивидуальных консультациях.</w:t>
            </w:r>
          </w:p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открытых уроков для родите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лей.</w:t>
            </w:r>
          </w:p>
        </w:tc>
      </w:tr>
      <w:tr w:rsidR="008066B1" w:rsidTr="008066B1">
        <w:tc>
          <w:tcPr>
            <w:tcW w:w="4787" w:type="dxa"/>
          </w:tcPr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развития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ебного заведения.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службы сопровождения. Деятельность кружков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вне учебной работы (план ме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роприятий)</w:t>
            </w:r>
          </w:p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образовательного учрежде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уроков, консультаций, работы служб сопровождения, созданных в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ебном заведении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дополнительном образовании на базе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ебного заведения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Информационный стенд об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ебном заведении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мещенный в доступном для родителей месте.</w:t>
            </w:r>
          </w:p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Памятки, листовки, буклеты.</w:t>
            </w:r>
          </w:p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Объявления об изменениях в расписании уроков, общих и индивидуальных кон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сультациях.</w:t>
            </w:r>
          </w:p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информирование на родительских собраниях.</w:t>
            </w:r>
          </w:p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Пресс клуб при родительских </w:t>
            </w:r>
            <w:r w:rsidR="00A9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советах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Проведение дней открытых дверей.</w:t>
            </w:r>
          </w:p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вопросов и ответов.</w:t>
            </w:r>
          </w:p>
        </w:tc>
      </w:tr>
      <w:tr w:rsidR="008066B1" w:rsidTr="008066B1">
        <w:tc>
          <w:tcPr>
            <w:tcW w:w="4787" w:type="dxa"/>
          </w:tcPr>
          <w:p w:rsidR="008066B1" w:rsidRDefault="008066B1" w:rsidP="00A05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достижения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ебного заведения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Достижения мастеров и преподавателей Достижения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социальном устройстве выпускников</w:t>
            </w:r>
          </w:p>
        </w:tc>
        <w:tc>
          <w:tcPr>
            <w:tcW w:w="4787" w:type="dxa"/>
          </w:tcPr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стенд о достижениях </w:t>
            </w:r>
            <w:r w:rsidR="00A9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A90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и педагогов, например «Учите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лями славится Россия, ученики приносят славу ей»</w:t>
            </w:r>
          </w:p>
          <w:p w:rsidR="00A907E9" w:rsidRDefault="008066B1" w:rsidP="00A05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 в СМИ </w:t>
            </w:r>
          </w:p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открытых дверей</w:t>
            </w:r>
          </w:p>
        </w:tc>
      </w:tr>
      <w:tr w:rsidR="008066B1" w:rsidTr="008066B1">
        <w:tc>
          <w:tcPr>
            <w:tcW w:w="4787" w:type="dxa"/>
          </w:tcPr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ебного заведения</w:t>
            </w:r>
          </w:p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источниках и распределении внебюд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жетных средств</w:t>
            </w:r>
          </w:p>
        </w:tc>
        <w:tc>
          <w:tcPr>
            <w:tcW w:w="4787" w:type="dxa"/>
          </w:tcPr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периодический бюллетень</w:t>
            </w:r>
          </w:p>
          <w:p w:rsidR="00A907E9" w:rsidRDefault="008066B1" w:rsidP="00A054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Благодарственные письма родителям </w:t>
            </w:r>
          </w:p>
          <w:p w:rsidR="008066B1" w:rsidRPr="00C00087" w:rsidRDefault="008066B1" w:rsidP="00A054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директора на 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</w:t>
            </w:r>
            <w:r w:rsidRPr="00C0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рании</w:t>
            </w:r>
          </w:p>
        </w:tc>
      </w:tr>
    </w:tbl>
    <w:p w:rsidR="008066B1" w:rsidRPr="00C00087" w:rsidRDefault="008066B1" w:rsidP="00C00087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8066B1" w:rsidRPr="008066B1" w:rsidRDefault="008066B1" w:rsidP="00806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Какую информацию нецелесообразно доводить до сведения родителей?</w:t>
      </w:r>
    </w:p>
    <w:p w:rsidR="008066B1" w:rsidRPr="008066B1" w:rsidRDefault="008066B1" w:rsidP="0080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конфликтах внутри педагогического коллектива, о заболевании препо</w:t>
      </w:r>
      <w:r w:rsidRPr="00806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давателей, о личных доходах </w:t>
      </w:r>
      <w:r w:rsidR="00A90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преподавателей</w:t>
      </w:r>
      <w:r w:rsidRPr="00806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 семейном положении преподавателей, а также и информацию о проблемах отдельных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Pr="00806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06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щихся или семей.</w:t>
      </w:r>
    </w:p>
    <w:p w:rsidR="00C00087" w:rsidRDefault="00C00087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Default="008066B1" w:rsidP="008066B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066B1" w:rsidRPr="008066B1" w:rsidRDefault="008066B1" w:rsidP="00A90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Как спроектировать деятельность 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ебного заведения </w:t>
      </w:r>
      <w:r w:rsidRPr="00806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программе</w:t>
      </w:r>
    </w:p>
    <w:p w:rsidR="008066B1" w:rsidRPr="008066B1" w:rsidRDefault="008066B1" w:rsidP="0080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«Родители и созидательное сообщество подростков и взрослых в учеб</w:t>
      </w:r>
      <w:r w:rsidRPr="0080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ном заведении»</w:t>
      </w:r>
    </w:p>
    <w:p w:rsidR="008066B1" w:rsidRPr="008066B1" w:rsidRDefault="008066B1" w:rsidP="00A9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принять решение о создании программы «Родители и со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зидательное сообщество подростков и взрослых в учебном заведении»</w:t>
      </w:r>
    </w:p>
    <w:p w:rsidR="008066B1" w:rsidRPr="008066B1" w:rsidRDefault="008066B1" w:rsidP="00A9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возможностей образовательного учреждения для включения родителей в жизнедеятельность сообществ подростков и взрослых.</w:t>
      </w:r>
    </w:p>
    <w:p w:rsidR="008066B1" w:rsidRPr="008066B1" w:rsidRDefault="008066B1" w:rsidP="00A9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фонда идей, технологий, банка данных о положительном опыте включения родителей в жизнь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т.п., которые могут быть использованы при разработке программы. Желательно к этой ра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боте подключить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родителей.</w:t>
      </w:r>
    </w:p>
    <w:p w:rsidR="008066B1" w:rsidRPr="008066B1" w:rsidRDefault="008066B1" w:rsidP="00A9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структуры программы, которая сводится к следующим компо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нентам:</w:t>
      </w:r>
    </w:p>
    <w:p w:rsidR="008066B1" w:rsidRPr="008066B1" w:rsidRDefault="008066B1" w:rsidP="00A9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целевое назначение подпрограммы, ее задачи (они должны быть со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пряжены с ценностями и целями программы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миссией);</w:t>
      </w:r>
    </w:p>
    <w:p w:rsidR="008066B1" w:rsidRPr="008066B1" w:rsidRDefault="008066B1" w:rsidP="00A9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родителей в решении целей и задач программы развития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ебного заведения 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включения в жизнедеятельность созидательных сооб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 детей и взрослых;</w:t>
      </w:r>
    </w:p>
    <w:p w:rsidR="008066B1" w:rsidRPr="008066B1" w:rsidRDefault="008066B1" w:rsidP="00A9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необходимости включения родителей в такую работу;</w:t>
      </w:r>
    </w:p>
    <w:p w:rsidR="008066B1" w:rsidRPr="008066B1" w:rsidRDefault="008066B1" w:rsidP="00A9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выявления готовности родителей сотрудничать с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ебным заведением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66B1" w:rsidRDefault="008066B1" w:rsidP="00A9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педагогических программ содействия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ростков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обога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щении опыта созидательной жизни;</w:t>
      </w:r>
    </w:p>
    <w:p w:rsidR="008066B1" w:rsidRPr="008066B1" w:rsidRDefault="008066B1" w:rsidP="00A9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информирования родителей о жизни сообществ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техникума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66B1" w:rsidRPr="008066B1" w:rsidRDefault="008066B1" w:rsidP="00A9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формы благодарения родителей, участвующих в жизнедея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8066B1" w:rsidRPr="008066B1" w:rsidRDefault="008066B1" w:rsidP="00A9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составлением текста программы.</w:t>
      </w:r>
    </w:p>
    <w:p w:rsidR="008066B1" w:rsidRPr="008066B1" w:rsidRDefault="008066B1" w:rsidP="00A9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проекта программы с педагогами, родителями, с подрост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ками, внесение в него </w:t>
      </w:r>
      <w:proofErr w:type="gramStart"/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корректив и окончательное ее оформление.</w:t>
      </w:r>
    </w:p>
    <w:p w:rsidR="008066B1" w:rsidRPr="008066B1" w:rsidRDefault="008066B1" w:rsidP="00A9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Рецензирование скорректированной программы экспертами и приня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тие ее органами общественного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педагогиче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 коллективом.</w:t>
      </w:r>
    </w:p>
    <w:p w:rsidR="008066B1" w:rsidRPr="008066B1" w:rsidRDefault="008066B1" w:rsidP="0080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ебного заведения</w:t>
      </w:r>
      <w:r w:rsidRPr="00806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общественными институтами</w:t>
      </w:r>
    </w:p>
    <w:p w:rsidR="008066B1" w:rsidRPr="008066B1" w:rsidRDefault="008066B1" w:rsidP="0080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партнеры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ебного заведения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66B1" w:rsidRPr="008066B1" w:rsidRDefault="008066B1" w:rsidP="00806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исполнительной и законодательной власти, отдельные пред</w:t>
      </w:r>
      <w:r w:rsidRPr="00806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ставители власти;</w:t>
      </w:r>
    </w:p>
    <w:p w:rsidR="008066B1" w:rsidRPr="00BB1F7A" w:rsidRDefault="008066B1" w:rsidP="00806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муниципальной власти и институты общественного само</w:t>
      </w:r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управления;</w:t>
      </w:r>
    </w:p>
    <w:p w:rsidR="008066B1" w:rsidRPr="00BB1F7A" w:rsidRDefault="008066B1" w:rsidP="008066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учреждения культуры и спорта;</w:t>
      </w:r>
    </w:p>
    <w:p w:rsidR="00634C17" w:rsidRPr="00BB1F7A" w:rsidRDefault="008066B1" w:rsidP="00EC077A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некоммерческие общественные организации и непартийные социаль</w:t>
      </w:r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движения;</w:t>
      </w:r>
    </w:p>
    <w:p w:rsidR="00EC077A" w:rsidRPr="00BB1F7A" w:rsidRDefault="00EC077A" w:rsidP="00634C17">
      <w:pPr>
        <w:framePr w:w="10126" w:h="211" w:hRule="exact" w:wrap="none" w:vAnchor="page" w:hAnchor="page" w:x="1081" w:y="16111"/>
        <w:widowControl w:val="0"/>
        <w:spacing w:after="0" w:line="240" w:lineRule="auto"/>
        <w:ind w:left="5300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</w:p>
    <w:p w:rsidR="00A054C5" w:rsidRPr="00BB1F7A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54C5"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сообщества и вузы;</w:t>
      </w:r>
    </w:p>
    <w:p w:rsidR="00A054C5" w:rsidRPr="00BB1F7A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54C5"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занятости;</w:t>
      </w:r>
    </w:p>
    <w:p w:rsidR="00A054C5" w:rsidRPr="00BB1F7A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054C5"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массовой информации;</w:t>
      </w:r>
    </w:p>
    <w:p w:rsidR="00A054C5" w:rsidRPr="00BB1F7A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054C5"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правоохранительные органы, организации здравоохранения, отделы социальной защиты.</w:t>
      </w:r>
    </w:p>
    <w:p w:rsidR="006C2DCE" w:rsidRPr="00BB1F7A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4C5" w:rsidRPr="00BB1F7A" w:rsidRDefault="00A054C5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направления социального партнерства</w:t>
      </w:r>
    </w:p>
    <w:p w:rsidR="00A054C5" w:rsidRPr="00BB1F7A" w:rsidRDefault="00A054C5" w:rsidP="006C2D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социально-трудовой адаптации выпускников;</w:t>
      </w:r>
    </w:p>
    <w:p w:rsidR="00A054C5" w:rsidRPr="00BB1F7A" w:rsidRDefault="00A054C5" w:rsidP="006C2D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учащихся в союзе </w:t>
      </w:r>
      <w:proofErr w:type="gramStart"/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в разработку и выполнение экологических программ;</w:t>
      </w:r>
    </w:p>
    <w:p w:rsidR="00A054C5" w:rsidRPr="00BB1F7A" w:rsidRDefault="00A054C5" w:rsidP="006C2D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одаренных детей;</w:t>
      </w:r>
    </w:p>
    <w:p w:rsidR="00A054C5" w:rsidRPr="00BB1F7A" w:rsidRDefault="00A054C5" w:rsidP="006C2D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реабилитация и социальная адаптация подростками с проблемами;</w:t>
      </w:r>
    </w:p>
    <w:p w:rsidR="00A054C5" w:rsidRPr="00BB1F7A" w:rsidRDefault="00A054C5" w:rsidP="006C2D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процессов общественной самоорганизации и само</w:t>
      </w:r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управления;</w:t>
      </w:r>
    </w:p>
    <w:p w:rsidR="00A054C5" w:rsidRPr="00BB1F7A" w:rsidRDefault="00A054C5" w:rsidP="006C2D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общественного управления образованием;</w:t>
      </w:r>
    </w:p>
    <w:p w:rsidR="00A054C5" w:rsidRPr="00BB1F7A" w:rsidRDefault="00A054C5" w:rsidP="006C2D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и диагностика </w:t>
      </w:r>
      <w:proofErr w:type="spellStart"/>
      <w:r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микросоц</w:t>
      </w:r>
      <w:r w:rsidR="006C2DCE"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иума</w:t>
      </w:r>
      <w:proofErr w:type="spellEnd"/>
      <w:r w:rsidR="006C2DCE"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C2DCE"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6C2DCE"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</w:t>
      </w:r>
      <w:r w:rsidR="006C2DCE" w:rsidRPr="00BB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</w:t>
      </w:r>
    </w:p>
    <w:p w:rsidR="006C2DCE" w:rsidRPr="00BB1F7A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DCE" w:rsidRPr="00BB1F7A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DCE" w:rsidRPr="00BB1F7A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DCE" w:rsidRPr="00BB1F7A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DCE" w:rsidRPr="00BB1F7A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DCE" w:rsidRPr="00BB1F7A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DCE" w:rsidRPr="00BB1F7A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DCE" w:rsidRPr="00BB1F7A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2DCE" w:rsidRPr="006C2DCE" w:rsidRDefault="00BB1F7A" w:rsidP="006C2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Глава </w:t>
      </w:r>
      <w:r w:rsidR="006C2DCE" w:rsidRPr="006C2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ПСИХОЛОГО-ПЕДАГОГИЧЕСКОЕ СОПРОВОЖДЕНИЕ СЕМЬИ (из опыта работы </w:t>
      </w:r>
      <w:r w:rsidR="006C2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«УИ ТЛТУ» г</w:t>
      </w:r>
      <w:proofErr w:type="gramStart"/>
      <w:r w:rsidR="006C2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.У</w:t>
      </w:r>
      <w:proofErr w:type="gramEnd"/>
      <w:r w:rsidR="006C2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сть-Илимска</w:t>
      </w:r>
      <w:r w:rsidR="006C2DCE" w:rsidRPr="006C2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C2DCE" w:rsidRPr="006C2DCE" w:rsidRDefault="006C2DCE" w:rsidP="006C2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ГБПОУ «УИ ТЛТУ» 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семьи является одним из главных направлений деятельности учебного за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ведения. Особую роль в этом призвана решать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медико-социально-психолого-педагогическая</w:t>
      </w:r>
      <w:proofErr w:type="spellEnd"/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техникума.</w:t>
      </w:r>
    </w:p>
    <w:p w:rsidR="006C2DCE" w:rsidRPr="006C2DCE" w:rsidRDefault="006C2DCE" w:rsidP="006C2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именно в учреждениях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сосредотачивается сложный в психолого-педагогическом отношении контингент обучающихся, требующий предельно высокого воспитательного профессионализма.</w:t>
      </w:r>
      <w:proofErr w:type="gramEnd"/>
    </w:p>
    <w:p w:rsidR="006C2DCE" w:rsidRP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социального паспорта, который составляется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техникуме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ежегодно, количест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неполных семей достигает до 63%, до 25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воспитываются в неблагополучных семьях.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в этих условиях семье требуется квалифицированная психолого-педагогическая помощь.</w:t>
      </w:r>
    </w:p>
    <w:p w:rsidR="006C2DCE" w:rsidRPr="006C2DCE" w:rsidRDefault="006C2DCE" w:rsidP="00A90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работу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медико-социально-психолого-педагогическая</w:t>
      </w:r>
      <w:proofErr w:type="spellEnd"/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 в следующих на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правлениях:</w:t>
      </w:r>
    </w:p>
    <w:p w:rsidR="006C2DCE" w:rsidRPr="006C2DCE" w:rsidRDefault="006C2DCE" w:rsidP="006C2D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диагностика;</w:t>
      </w:r>
    </w:p>
    <w:p w:rsidR="006C2DCE" w:rsidRPr="006C2DCE" w:rsidRDefault="006C2DCE" w:rsidP="006C2D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детско-родительских отношений;</w:t>
      </w:r>
    </w:p>
    <w:p w:rsidR="006C2DCE" w:rsidRPr="006C2DCE" w:rsidRDefault="006C2DCE" w:rsidP="006C2D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просветительская работа с семьей.</w:t>
      </w:r>
    </w:p>
    <w:p w:rsidR="006C2DCE" w:rsidRPr="006C2DCE" w:rsidRDefault="006C2DCE" w:rsidP="006C2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семьей начинается в период работы приемной комис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сии.</w:t>
      </w:r>
    </w:p>
    <w:p w:rsidR="006C2DCE" w:rsidRP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психолога - собрать как можно больше информации о семье каж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дого абитуриента. Для этой цели разработано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Социально-демографическая карта студента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дан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которого помогают формировать банк данных учебной группы и каждого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в отдельности.</w:t>
      </w:r>
    </w:p>
    <w:p w:rsidR="006C2DCE" w:rsidRPr="006C2DCE" w:rsidRDefault="006C2DCE" w:rsidP="00A90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работы: сбор и анализ информации, имеющей диагностиче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 значение: сбор сведений о микросреде семьи, об особенностях семейного воспитания. На основании этих данных и в процессе работы с семьей в течение учебного года создается монографическая карта семьи.</w:t>
      </w:r>
    </w:p>
    <w:p w:rsidR="006C2DCE" w:rsidRPr="006C2DCE" w:rsidRDefault="006C2DCE" w:rsidP="00A90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монографической характеристики семьи:</w:t>
      </w:r>
    </w:p>
    <w:p w:rsidR="006C2DCE" w:rsidRPr="006C2DCE" w:rsidRDefault="006C2DCE" w:rsidP="006C2DC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и состав семьи, возраст родителей и других членов семьи, род заня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(сфера профессиональной деятельности родителей)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DCE" w:rsidRPr="006C2DCE" w:rsidRDefault="006C2DCE" w:rsidP="006C2DC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обеспеченность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DCE" w:rsidRPr="006C2DCE" w:rsidRDefault="006C2DCE" w:rsidP="006C2DC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образа жизни семьи, ее культурного потенциала (наличие библиотеки, культурного досуга, отношение к искусству, литературе, ду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ховные потребности членов семьи, круг интересов, хобби) семейных тра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DCE" w:rsidRPr="006C2DCE" w:rsidRDefault="006C2DCE" w:rsidP="006C2DC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Открытость-закрытость семьи.</w:t>
      </w:r>
    </w:p>
    <w:p w:rsidR="006C2DCE" w:rsidRP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Внутрисемейные отношения: доминирующий стиль отношений (демо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кратический, авторитарный, смешанный), микроклимат семьи, лидерство в семье, авторитет взрослых, проблемы в семейных отношениях, эмоцио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нальная связь между членами семьи, гибкость или ригидность семейной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системы, воспитательная позиция, преобладающие методы и формы вос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питания, 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характер отношений с ребенком,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педагогической куль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 и самообразования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DCE" w:rsidRPr="006C2DCE" w:rsidRDefault="006C2DCE" w:rsidP="006C2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информация помогает классному руководителю, мастеру производ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ственного обучения сотрудничать с родителями, учитывая 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индивидуальные особенности семьи, планировать родительские собрания оказывать социально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педагогическую поддержку.</w:t>
      </w:r>
    </w:p>
    <w:p w:rsidR="006C2DCE" w:rsidRP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эффективного взаимодействия с родителями разработана памятка.</w:t>
      </w:r>
    </w:p>
    <w:p w:rsidR="006C2DCE" w:rsidRPr="006C2DCE" w:rsidRDefault="006C2DCE" w:rsidP="00A90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Памятка по информированию родителей</w:t>
      </w:r>
    </w:p>
    <w:p w:rsidR="006C2DCE" w:rsidRPr="006C2DCE" w:rsidRDefault="006C2DCE" w:rsidP="006C2D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Детально изучите информационные потребности родителей (исполь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зуйте систему педагогического мониторинга).</w:t>
      </w:r>
    </w:p>
    <w:p w:rsidR="006C2DCE" w:rsidRPr="006C2DCE" w:rsidRDefault="006C2DCE" w:rsidP="006C2D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 весь объем информации на смысловые блоки (например, об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щая информация, информация для групп родителей, информация для отдельных родителей). Продумайте способы и формы предъявления информации каждого блока.</w:t>
      </w:r>
    </w:p>
    <w:p w:rsidR="006C2DCE" w:rsidRPr="006C2DCE" w:rsidRDefault="006C2DCE" w:rsidP="006C2D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Предоставляйте информацию на языке, понятном родителям.</w:t>
      </w:r>
    </w:p>
    <w:p w:rsidR="006C2DCE" w:rsidRPr="006C2DCE" w:rsidRDefault="006C2DCE" w:rsidP="006C2D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предлагайте родителям только достоверную и точную информа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цию.</w:t>
      </w:r>
    </w:p>
    <w:p w:rsidR="006C2DCE" w:rsidRPr="006C2DCE" w:rsidRDefault="006C2DCE" w:rsidP="006C2D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предъявляйте негативную информацию о ребенке публично.</w:t>
      </w:r>
    </w:p>
    <w:p w:rsidR="006C2DCE" w:rsidRPr="006C2DCE" w:rsidRDefault="006C2DCE" w:rsidP="006C2DC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нецелесообразно информировать родителей о конфликтах внутри педагогического коллектива, о заболеваниях педагогов, их лич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доходах, семейном положении.</w:t>
      </w:r>
    </w:p>
    <w:p w:rsidR="006C2DCE" w:rsidRP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в работе психологической службы уделяется консульта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ционной работе с родителями. Родители обращаются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медико-социально-психолого-педагогическую</w:t>
      </w:r>
      <w:proofErr w:type="spellEnd"/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 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различными проблемами. Для эффективной помощи мы используем анализ консультации по позициям</w:t>
      </w:r>
    </w:p>
    <w:p w:rsidR="006C2DCE" w:rsidRPr="006C2DCE" w:rsidRDefault="006C2DCE" w:rsidP="00A90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консультации по позициям:</w:t>
      </w:r>
    </w:p>
    <w:p w:rsidR="006C2DCE" w:rsidRP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Целесообразность применения техник (приёмов) при консультировании семьи:</w:t>
      </w:r>
    </w:p>
    <w:p w:rsidR="006C2DCE" w:rsidRP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Нерефлексивное слушание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умение молчать, не вмешиваясь в речь собеседника.</w:t>
      </w:r>
    </w:p>
    <w:p w:rsidR="006C2DCE" w:rsidRP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Техники ободрения и успокаивания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 для создания и укрепле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консультативного контакта.</w:t>
      </w:r>
    </w:p>
    <w:p w:rsidR="006C2DCE" w:rsidRP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Техника постановки вопросов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наиболее важных приёмов беседы. Закрытые вопросы применяются с целью ориенти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ровки в конкретной информации</w:t>
      </w:r>
    </w:p>
    <w:p w:rsidR="006C2DCE" w:rsidRPr="006C2DCE" w:rsidRDefault="006C2DCE" w:rsidP="006C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моменты консультирования, когда были использованы открытые вопросы?</w:t>
      </w:r>
    </w:p>
    <w:p w:rsidR="006C2DCE" w:rsidRPr="006C2DCE" w:rsidRDefault="006C2DCE" w:rsidP="003822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Техники рефлексивного слушания.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Рефлексивное слушание служит объективной обратной связью для говорящего и критерием точности восприятия услышанного (выяснение, перефразирование и дальнейшее развитие мыслей собеседника, отражение чувств, ин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терпретацию, конфронтацию, обобщение)</w:t>
      </w:r>
    </w:p>
    <w:p w:rsidR="006C2DCE" w:rsidRPr="006C2DCE" w:rsidRDefault="006C2DCE" w:rsidP="003822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Техника структурирование.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Структурирование консультирования - это определённая организация отношений консультанта с клиен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том: выделение этапов данного процесса и оценка их результатов, предоставление клиенту информации о ходе консультирования, со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вместное определение достигнутого.</w:t>
      </w:r>
    </w:p>
    <w:p w:rsidR="006C2DCE" w:rsidRPr="006C2DCE" w:rsidRDefault="006C2DCE" w:rsidP="003822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держать паузу.</w:t>
      </w:r>
    </w:p>
    <w:p w:rsidR="006C2DCE" w:rsidRPr="006C2DCE" w:rsidRDefault="003822C1" w:rsidP="00382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6C2DCE"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ли использованы при консультировании специальные задания, уп</w:t>
      </w:r>
      <w:r w:rsidR="006C2DCE"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ражнения, тесты, раскрывающие актуальные и потенциальные возможно</w:t>
      </w:r>
      <w:r w:rsidR="006C2DCE"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участников и позволяющие им яснее и чётче осознать свою пробле</w:t>
      </w:r>
      <w:r w:rsidR="006C2DCE"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матику.</w:t>
      </w:r>
    </w:p>
    <w:p w:rsidR="006C2DCE" w:rsidRPr="006C2DCE" w:rsidRDefault="003822C1" w:rsidP="00382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C2DCE"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сделано консультантом для установления контакта с семьёй?</w:t>
      </w:r>
    </w:p>
    <w:p w:rsidR="006C2DCE" w:rsidRPr="006C2DCE" w:rsidRDefault="003822C1" w:rsidP="003822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C2DCE"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ли консультант на стадии сбора информации ответы на вопросы:</w:t>
      </w:r>
    </w:p>
    <w:p w:rsidR="006C2DCE" w:rsidRPr="006C2DCE" w:rsidRDefault="006C2DCE" w:rsidP="003822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клиент пришёл?</w:t>
      </w:r>
    </w:p>
    <w:p w:rsidR="006C2DCE" w:rsidRPr="006C2DCE" w:rsidRDefault="006C2DCE" w:rsidP="003822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видит свою проблему?</w:t>
      </w:r>
    </w:p>
    <w:p w:rsidR="003822C1" w:rsidRDefault="006C2DCE" w:rsidP="003822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состоят его возможности в решении проблемы?</w:t>
      </w:r>
    </w:p>
    <w:p w:rsidR="006C2DCE" w:rsidRPr="006C2DCE" w:rsidRDefault="006C2DCE" w:rsidP="003822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чём состоит желаемый результат (чего он хочет добиться?)</w:t>
      </w:r>
    </w:p>
    <w:p w:rsidR="006C2DCE" w:rsidRPr="006C2DCE" w:rsidRDefault="006C2DCE" w:rsidP="003822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поддерживался контакт с семьёй в ходе консультирова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ния?</w:t>
      </w:r>
    </w:p>
    <w:p w:rsidR="006C2DCE" w:rsidRPr="006C2DCE" w:rsidRDefault="006C2DCE" w:rsidP="003822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консультант стимулировал члена семьи на дальнейший рассказ?</w:t>
      </w:r>
    </w:p>
    <w:p w:rsidR="006C2DCE" w:rsidRPr="006C2DCE" w:rsidRDefault="006C2DCE" w:rsidP="003822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локус жалобы члена семьи (на </w:t>
      </w:r>
      <w:r w:rsidRPr="006C2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кого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(субъективный локус) или на </w:t>
      </w:r>
      <w:r w:rsidRPr="006C2D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(объективный локус) сетует клиент), </w:t>
      </w:r>
      <w:proofErr w:type="spellStart"/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самодиагноз</w:t>
      </w:r>
      <w:proofErr w:type="spellEnd"/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проблему и запрос.</w:t>
      </w:r>
    </w:p>
    <w:p w:rsidR="006C2DCE" w:rsidRPr="006C2DCE" w:rsidRDefault="006C2DCE" w:rsidP="003822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гипотезу (гипотезы в психологическом консультировании представляют собой варианты более конструктивных позиций клиента в си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туации, вероятные способы переориентации в его отношении к проблемам).</w:t>
      </w:r>
    </w:p>
    <w:p w:rsidR="006C2DCE" w:rsidRPr="006C2DCE" w:rsidRDefault="006C2DCE" w:rsidP="003822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Проводился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 анализ конкретных ситуаций из жизни клиента, наглядно демонстрирующих его отношения с людьми, поведение в проблемных си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туациях, особенностей выбираемых паттернов взаимодействия.</w:t>
      </w:r>
    </w:p>
    <w:p w:rsidR="006C2DCE" w:rsidRPr="006C2DCE" w:rsidRDefault="006C2DCE" w:rsidP="003822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была завершена беседа?</w:t>
      </w:r>
    </w:p>
    <w:p w:rsidR="006C2DCE" w:rsidRPr="006C2DCE" w:rsidRDefault="00A903B7" w:rsidP="00A90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2DCE"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беседы.</w:t>
      </w:r>
    </w:p>
    <w:p w:rsidR="006C2DCE" w:rsidRPr="006C2DCE" w:rsidRDefault="00A903B7" w:rsidP="00A90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2DCE"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вопросов, касающихся дальнейших отношений клиен</w:t>
      </w:r>
      <w:r w:rsidR="006C2DCE"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с консультантом или с другими необходимыми специалистами.</w:t>
      </w:r>
    </w:p>
    <w:p w:rsidR="006C2DCE" w:rsidRPr="006C2DCE" w:rsidRDefault="00A903B7" w:rsidP="00A90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2DCE" w:rsidRPr="006C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Прощание клиента с консультантом.</w:t>
      </w:r>
    </w:p>
    <w:p w:rsidR="006C2DCE" w:rsidRPr="003822C1" w:rsidRDefault="006C2DCE" w:rsidP="003822C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ectPr w:rsidR="006C2DCE" w:rsidRPr="003822C1" w:rsidSect="00BF5298">
          <w:type w:val="continuous"/>
          <w:pgSz w:w="11909" w:h="16838"/>
          <w:pgMar w:top="851" w:right="850" w:bottom="851" w:left="1701" w:header="0" w:footer="3" w:gutter="0"/>
          <w:cols w:space="720"/>
          <w:noEndnote/>
          <w:docGrid w:linePitch="360"/>
        </w:sectPr>
      </w:pPr>
    </w:p>
    <w:p w:rsidR="00EC077A" w:rsidRPr="0065481C" w:rsidRDefault="00EC077A" w:rsidP="00EC077A">
      <w:pPr>
        <w:framePr w:wrap="none" w:vAnchor="page" w:hAnchor="page" w:x="6041" w:y="16172"/>
        <w:widowControl w:val="0"/>
        <w:spacing w:after="0" w:line="240" w:lineRule="auto"/>
        <w:ind w:left="20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65481C">
        <w:rPr>
          <w:rFonts w:ascii="Times New Roman" w:eastAsia="Arial Narrow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lastRenderedPageBreak/>
        <w:t>22</w:t>
      </w:r>
    </w:p>
    <w:p w:rsidR="00EC077A" w:rsidRDefault="00BB1F7A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822C1" w:rsidRPr="003822C1" w:rsidRDefault="003822C1" w:rsidP="00A903B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Владиславский</w:t>
      </w:r>
      <w:proofErr w:type="spellEnd"/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Все начинается с детства. - Мн., 1989.</w:t>
      </w:r>
    </w:p>
    <w:p w:rsidR="003822C1" w:rsidRPr="003822C1" w:rsidRDefault="003822C1" w:rsidP="00A903B7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Директору школы о сотрудничестве с родителями</w:t>
      </w:r>
      <w:proofErr w:type="gramStart"/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П</w:t>
      </w:r>
      <w:proofErr w:type="gramEnd"/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 ред. д.п.н., проф. </w:t>
      </w:r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de-DE"/>
        </w:rPr>
        <w:t xml:space="preserve">A.C. </w:t>
      </w:r>
      <w:proofErr w:type="spellStart"/>
      <w:proofErr w:type="gramStart"/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Роботова</w:t>
      </w:r>
      <w:proofErr w:type="spellEnd"/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к.п.н. И.А. Хоменко, к.п.н., доц. И.Г. Шапошникова.</w:t>
      </w:r>
      <w:proofErr w:type="gramEnd"/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М.: Сентябрь, 2001, 176с.</w:t>
      </w:r>
    </w:p>
    <w:p w:rsidR="003822C1" w:rsidRPr="003822C1" w:rsidRDefault="003822C1" w:rsidP="00A903B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Жутикова</w:t>
      </w:r>
      <w:proofErr w:type="spellEnd"/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Н.В. Популярная психология для родителей. - М., 1988.</w:t>
      </w:r>
    </w:p>
    <w:p w:rsidR="003822C1" w:rsidRPr="003822C1" w:rsidRDefault="003822C1" w:rsidP="00A903B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Куликова Т.А. Семейная педагогика и домашнее воспитание. - М.,</w:t>
      </w:r>
    </w:p>
    <w:p w:rsidR="003822C1" w:rsidRPr="003822C1" w:rsidRDefault="003822C1" w:rsidP="00A903B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1999.</w:t>
      </w:r>
    </w:p>
    <w:p w:rsidR="003822C1" w:rsidRPr="003822C1" w:rsidRDefault="003822C1" w:rsidP="00A903B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Макаренко </w:t>
      </w:r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de-DE"/>
        </w:rPr>
        <w:t xml:space="preserve">A.C. </w:t>
      </w:r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Книга для родителей: Лекции о воспитании</w:t>
      </w:r>
      <w:proofErr w:type="gramStart"/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// С</w:t>
      </w:r>
      <w:proofErr w:type="gramEnd"/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оч. Т.</w:t>
      </w:r>
    </w:p>
    <w:p w:rsidR="003822C1" w:rsidRPr="003822C1" w:rsidRDefault="003822C1" w:rsidP="00A903B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IV.</w:t>
      </w:r>
    </w:p>
    <w:p w:rsidR="003822C1" w:rsidRPr="003822C1" w:rsidRDefault="003822C1" w:rsidP="00A903B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Мудрость воспит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ания: Кн. для родителей. - М., 2009</w:t>
      </w:r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822C1" w:rsidRPr="003822C1" w:rsidRDefault="003822C1" w:rsidP="00A903B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Сенько</w:t>
      </w:r>
      <w:proofErr w:type="spellEnd"/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В.Г. Учителя и родители. - Мн., 1988. - С. 77-107.</w:t>
      </w:r>
    </w:p>
    <w:p w:rsidR="003822C1" w:rsidRPr="003822C1" w:rsidRDefault="003822C1" w:rsidP="00A903B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Соловейчик С. Педагогика для всех. - М., 1989.</w:t>
      </w:r>
    </w:p>
    <w:p w:rsidR="003822C1" w:rsidRPr="003822C1" w:rsidRDefault="003822C1" w:rsidP="00A903B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Фромм</w:t>
      </w:r>
      <w:proofErr w:type="spellEnd"/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Аллан</w:t>
      </w:r>
      <w:proofErr w:type="spellEnd"/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Азбука для родителей, - Л.,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</w:t>
      </w:r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3822C1" w:rsidRPr="003822C1" w:rsidRDefault="003822C1" w:rsidP="00A903B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Шуман</w:t>
      </w:r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С.П. Родительские тревоги. М.,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</w:t>
      </w:r>
      <w:r w:rsidRPr="003822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</w:p>
    <w:p w:rsidR="003822C1" w:rsidRPr="0065481C" w:rsidRDefault="003822C1" w:rsidP="00A903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7A" w:rsidRPr="0065481C" w:rsidRDefault="00EC077A" w:rsidP="00A903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7A" w:rsidRPr="0065481C" w:rsidRDefault="00EC077A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7A" w:rsidRPr="0065481C" w:rsidRDefault="00EC077A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7A" w:rsidRPr="0065481C" w:rsidRDefault="00EC077A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7A" w:rsidRPr="0065481C" w:rsidRDefault="00EC077A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7A" w:rsidRPr="0065481C" w:rsidRDefault="00EC077A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7A" w:rsidRPr="0065481C" w:rsidRDefault="00EC077A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7A" w:rsidRPr="0065481C" w:rsidRDefault="00EC077A" w:rsidP="00EC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077A" w:rsidRPr="0065481C" w:rsidSect="00EC07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99319A"/>
    <w:multiLevelType w:val="multilevel"/>
    <w:tmpl w:val="61CE8DB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D52130"/>
    <w:multiLevelType w:val="hybridMultilevel"/>
    <w:tmpl w:val="7DF6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5460E"/>
    <w:multiLevelType w:val="hybridMultilevel"/>
    <w:tmpl w:val="4FC6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C4557"/>
    <w:multiLevelType w:val="multilevel"/>
    <w:tmpl w:val="C016C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5D7E00"/>
    <w:multiLevelType w:val="multilevel"/>
    <w:tmpl w:val="1406AD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6F776F"/>
    <w:multiLevelType w:val="multilevel"/>
    <w:tmpl w:val="D34A3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455BD9"/>
    <w:multiLevelType w:val="multilevel"/>
    <w:tmpl w:val="A6DE4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B5113A"/>
    <w:multiLevelType w:val="multilevel"/>
    <w:tmpl w:val="2FBE04B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282EB7"/>
    <w:multiLevelType w:val="multilevel"/>
    <w:tmpl w:val="BC106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4E36AE"/>
    <w:multiLevelType w:val="hybridMultilevel"/>
    <w:tmpl w:val="8AD6BF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A224C"/>
    <w:multiLevelType w:val="multilevel"/>
    <w:tmpl w:val="C662486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5F5"/>
    <w:rsid w:val="000623CC"/>
    <w:rsid w:val="00082BD4"/>
    <w:rsid w:val="00165473"/>
    <w:rsid w:val="002265F5"/>
    <w:rsid w:val="002B0B0D"/>
    <w:rsid w:val="002E2905"/>
    <w:rsid w:val="003822C1"/>
    <w:rsid w:val="00414C0C"/>
    <w:rsid w:val="00444DD5"/>
    <w:rsid w:val="004A373B"/>
    <w:rsid w:val="004D312D"/>
    <w:rsid w:val="00506A58"/>
    <w:rsid w:val="00511ED7"/>
    <w:rsid w:val="00560369"/>
    <w:rsid w:val="00632CAE"/>
    <w:rsid w:val="00634C17"/>
    <w:rsid w:val="0065481C"/>
    <w:rsid w:val="006C2DCE"/>
    <w:rsid w:val="00772715"/>
    <w:rsid w:val="00777081"/>
    <w:rsid w:val="007D4B7C"/>
    <w:rsid w:val="008066B1"/>
    <w:rsid w:val="00837274"/>
    <w:rsid w:val="00903850"/>
    <w:rsid w:val="00A054C5"/>
    <w:rsid w:val="00A56513"/>
    <w:rsid w:val="00A903B7"/>
    <w:rsid w:val="00A907E9"/>
    <w:rsid w:val="00AA079E"/>
    <w:rsid w:val="00BB1F7A"/>
    <w:rsid w:val="00BF5298"/>
    <w:rsid w:val="00C00087"/>
    <w:rsid w:val="00C215B7"/>
    <w:rsid w:val="00CC27FD"/>
    <w:rsid w:val="00E1399A"/>
    <w:rsid w:val="00EC077A"/>
    <w:rsid w:val="00F7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1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777081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10">
    <w:name w:val="Заголовок №1_"/>
    <w:basedOn w:val="a0"/>
    <w:link w:val="11"/>
    <w:rsid w:val="00777081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0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11">
    <w:name w:val="Заголовок №1"/>
    <w:basedOn w:val="a"/>
    <w:link w:val="10"/>
    <w:rsid w:val="00777081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11pt0pt">
    <w:name w:val="Основной текст + 11 pt;Не полужирный;Интервал 0 pt"/>
    <w:basedOn w:val="a4"/>
    <w:rsid w:val="00777081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table" w:styleId="a5">
    <w:name w:val="Table Grid"/>
    <w:basedOn w:val="a1"/>
    <w:uiPriority w:val="59"/>
    <w:rsid w:val="0080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7757</Words>
  <Characters>44220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23User-1</dc:creator>
  <cp:keywords/>
  <dc:description/>
  <cp:lastModifiedBy>Пользователь Windows</cp:lastModifiedBy>
  <cp:revision>17</cp:revision>
  <dcterms:created xsi:type="dcterms:W3CDTF">2015-12-16T06:09:00Z</dcterms:created>
  <dcterms:modified xsi:type="dcterms:W3CDTF">2019-03-13T10:51:00Z</dcterms:modified>
</cp:coreProperties>
</file>